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F2D" w:rsidRPr="00711D52" w:rsidRDefault="000F0F2D" w:rsidP="000F0F2D">
      <w:pPr>
        <w:pStyle w:val="Ttulo1"/>
        <w:spacing w:before="0" w:after="0" w:line="240" w:lineRule="auto"/>
        <w:jc w:val="center"/>
        <w:rPr>
          <w:rFonts w:ascii="Arial" w:hAnsi="Arial" w:cs="Arial"/>
          <w:bCs w:val="0"/>
          <w:sz w:val="24"/>
          <w:szCs w:val="24"/>
        </w:rPr>
      </w:pP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523318838"/>
      <w:r w:rsidRPr="00711D52">
        <w:rPr>
          <w:rFonts w:ascii="Arial" w:hAnsi="Arial" w:cs="Arial"/>
          <w:bCs w:val="0"/>
          <w:sz w:val="24"/>
          <w:szCs w:val="24"/>
        </w:rPr>
        <w:t>ANEXO 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F0F2D" w:rsidRPr="00593C40" w:rsidRDefault="000F0F2D" w:rsidP="000F0F2D">
      <w:pPr>
        <w:spacing w:after="0" w:line="240" w:lineRule="auto"/>
        <w:jc w:val="center"/>
        <w:rPr>
          <w:lang w:val="es-CO"/>
        </w:rPr>
      </w:pPr>
      <w:r w:rsidRPr="00711D52">
        <w:rPr>
          <w:rFonts w:ascii="Arial" w:hAnsi="Arial" w:cs="Arial"/>
          <w:sz w:val="24"/>
          <w:szCs w:val="24"/>
        </w:rPr>
        <w:t>FORMATO ESTRUCTURA DE LA PROPUESTA DE INVESTIGACIÓN</w:t>
      </w:r>
    </w:p>
    <w:p w:rsidR="000F0F2D" w:rsidRPr="00593C40" w:rsidRDefault="000F0F2D" w:rsidP="000F0F2D">
      <w:pPr>
        <w:spacing w:after="0" w:line="240" w:lineRule="auto"/>
        <w:contextualSpacing/>
        <w:jc w:val="center"/>
        <w:rPr>
          <w:rFonts w:ascii="Arial" w:hAnsi="Arial" w:cs="Arial"/>
          <w:b/>
          <w:sz w:val="24"/>
          <w:szCs w:val="24"/>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0F0F2D" w:rsidRPr="00711D52" w:rsidTr="00130B13">
        <w:trPr>
          <w:gridAfter w:val="1"/>
          <w:wAfter w:w="28" w:type="dxa"/>
          <w:trHeight w:val="794"/>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b/>
                <w:sz w:val="24"/>
                <w:szCs w:val="24"/>
              </w:rPr>
            </w:pPr>
            <w:r w:rsidRPr="00711D52">
              <w:rPr>
                <w:rFonts w:ascii="Arial" w:hAnsi="Arial" w:cs="Arial"/>
                <w:b/>
                <w:sz w:val="24"/>
                <w:szCs w:val="24"/>
              </w:rPr>
              <w:t xml:space="preserve">Titulo la propuesta de investigación  </w:t>
            </w:r>
          </w:p>
        </w:tc>
      </w:tr>
      <w:tr w:rsidR="000F0F2D" w:rsidRPr="00711D52" w:rsidTr="00130B13">
        <w:trPr>
          <w:gridAfter w:val="1"/>
          <w:wAfter w:w="28" w:type="dxa"/>
          <w:trHeight w:val="794"/>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Introducción</w:t>
            </w:r>
            <w:r w:rsidRPr="00711D52">
              <w:rPr>
                <w:rFonts w:ascii="Arial" w:hAnsi="Arial" w:cs="Arial"/>
                <w:sz w:val="24"/>
                <w:szCs w:val="24"/>
              </w:rPr>
              <w:t>.</w:t>
            </w:r>
            <w:r w:rsidRPr="00711D52">
              <w:rPr>
                <w:rFonts w:ascii="Arial" w:hAnsi="Arial" w:cs="Arial"/>
                <w:b/>
                <w:sz w:val="24"/>
                <w:szCs w:val="24"/>
              </w:rPr>
              <w:t xml:space="preserve"> (Máximo 500 palabras o 1 página)</w:t>
            </w:r>
            <w:r w:rsidRPr="00711D52">
              <w:rPr>
                <w:rFonts w:ascii="Arial" w:hAnsi="Arial" w:cs="Arial"/>
                <w:sz w:val="24"/>
                <w:szCs w:val="24"/>
              </w:rPr>
              <w:t xml:space="preserve"> </w:t>
            </w: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 xml:space="preserve">Planteamiento del problema, preguntas de investigación y Justificación </w:t>
            </w:r>
          </w:p>
          <w:p w:rsidR="000F0F2D" w:rsidRPr="00711D52" w:rsidRDefault="000F0F2D" w:rsidP="00130B13">
            <w:pPr>
              <w:spacing w:after="0" w:line="240" w:lineRule="auto"/>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pStyle w:val="Sinespaciado"/>
              <w:contextualSpacing/>
              <w:rPr>
                <w:rFonts w:ascii="Arial" w:hAnsi="Arial" w:cs="Arial"/>
                <w:b/>
                <w:sz w:val="24"/>
                <w:szCs w:val="24"/>
              </w:rPr>
            </w:pPr>
            <w:r w:rsidRPr="00711D52">
              <w:rPr>
                <w:rFonts w:ascii="Arial" w:hAnsi="Arial" w:cs="Arial"/>
                <w:b/>
                <w:sz w:val="24"/>
                <w:szCs w:val="24"/>
              </w:rPr>
              <w:t>Objetivos.</w:t>
            </w:r>
          </w:p>
          <w:p w:rsidR="000F0F2D" w:rsidRPr="00711D52" w:rsidRDefault="000F0F2D" w:rsidP="00130B13">
            <w:pPr>
              <w:pStyle w:val="Sinespaciado"/>
              <w:contextualSpacing/>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Marco teórico.</w:t>
            </w:r>
          </w:p>
          <w:p w:rsidR="000F0F2D" w:rsidRPr="00711D52" w:rsidRDefault="000F0F2D" w:rsidP="00130B13">
            <w:pPr>
              <w:spacing w:after="0" w:line="240" w:lineRule="auto"/>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Metodología.</w:t>
            </w:r>
          </w:p>
          <w:p w:rsidR="000F0F2D" w:rsidRPr="00711D52" w:rsidRDefault="000F0F2D" w:rsidP="00130B13">
            <w:pPr>
              <w:spacing w:after="0" w:line="240" w:lineRule="auto"/>
              <w:ind w:left="720"/>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Cronograma de actividades</w:t>
            </w:r>
            <w:r w:rsidRPr="00711D52">
              <w:rPr>
                <w:rFonts w:ascii="Arial" w:hAnsi="Arial" w:cs="Arial"/>
                <w:sz w:val="24"/>
                <w:szCs w:val="24"/>
              </w:rPr>
              <w:t xml:space="preserve">. </w:t>
            </w:r>
          </w:p>
          <w:p w:rsidR="000F0F2D" w:rsidRPr="00711D52" w:rsidRDefault="000F0F2D" w:rsidP="00130B13">
            <w:pPr>
              <w:spacing w:after="0" w:line="240" w:lineRule="auto"/>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rPr>
              <w:t>Presupuesto.</w:t>
            </w:r>
            <w:r w:rsidRPr="00711D52">
              <w:rPr>
                <w:rFonts w:ascii="Arial" w:hAnsi="Arial" w:cs="Arial"/>
                <w:sz w:val="24"/>
                <w:szCs w:val="24"/>
              </w:rPr>
              <w:t xml:space="preserve"> </w:t>
            </w:r>
          </w:p>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rPr>
              <w:t>Referencias.</w:t>
            </w:r>
            <w:r w:rsidRPr="00711D52">
              <w:rPr>
                <w:rFonts w:ascii="Arial" w:hAnsi="Arial" w:cs="Arial"/>
                <w:sz w:val="24"/>
                <w:szCs w:val="24"/>
                <w:lang w:eastAsia="es-CO"/>
              </w:rPr>
              <w:t xml:space="preserve"> </w:t>
            </w:r>
          </w:p>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rPr>
          <w:gridAfter w:val="1"/>
          <w:wAfter w:w="28" w:type="dxa"/>
          <w:trHeight w:val="679"/>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b/>
                <w:sz w:val="24"/>
                <w:szCs w:val="24"/>
              </w:rPr>
            </w:pPr>
            <w:r w:rsidRPr="00711D52">
              <w:rPr>
                <w:rFonts w:ascii="Arial" w:hAnsi="Arial" w:cs="Arial"/>
                <w:b/>
                <w:sz w:val="24"/>
                <w:szCs w:val="24"/>
                <w:lang w:eastAsia="es-CO"/>
              </w:rPr>
              <w:t>Indicadores de impacto</w:t>
            </w:r>
            <w:r w:rsidRPr="00711D52">
              <w:rPr>
                <w:rFonts w:ascii="Arial" w:hAnsi="Arial" w:cs="Arial"/>
                <w:b/>
                <w:sz w:val="24"/>
                <w:szCs w:val="24"/>
              </w:rPr>
              <w:t xml:space="preserve">. </w:t>
            </w:r>
          </w:p>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center"/>
                    <w:rPr>
                      <w:rFonts w:ascii="Arial" w:hAnsi="Arial" w:cs="Arial"/>
                      <w:b/>
                      <w:sz w:val="24"/>
                      <w:szCs w:val="24"/>
                      <w:lang w:eastAsia="es-CO"/>
                    </w:rPr>
                  </w:pPr>
                  <w:r w:rsidRPr="00711D52">
                    <w:rPr>
                      <w:rFonts w:ascii="Arial" w:hAnsi="Arial" w:cs="Arial"/>
                      <w:b/>
                      <w:sz w:val="24"/>
                      <w:szCs w:val="24"/>
                      <w:lang w:eastAsia="es-CO"/>
                    </w:rPr>
                    <w:t>OBJETIVO</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jc w:val="center"/>
                    <w:rPr>
                      <w:rFonts w:ascii="Arial" w:hAnsi="Arial" w:cs="Arial"/>
                      <w:b/>
                      <w:sz w:val="24"/>
                      <w:szCs w:val="24"/>
                      <w:lang w:eastAsia="es-CO"/>
                    </w:rPr>
                  </w:pPr>
                  <w:r w:rsidRPr="00711D52">
                    <w:rPr>
                      <w:rFonts w:ascii="Arial" w:hAnsi="Arial" w:cs="Arial"/>
                      <w:b/>
                      <w:sz w:val="24"/>
                      <w:szCs w:val="24"/>
                      <w:lang w:eastAsia="es-CO"/>
                    </w:rPr>
                    <w:t>INDICADORES*</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center"/>
                    <w:rPr>
                      <w:rFonts w:ascii="Arial" w:hAnsi="Arial" w:cs="Arial"/>
                      <w:b/>
                      <w:sz w:val="24"/>
                      <w:szCs w:val="24"/>
                      <w:lang w:eastAsia="es-CO"/>
                    </w:rPr>
                  </w:pPr>
                  <w:r>
                    <w:rPr>
                      <w:rFonts w:ascii="Arial" w:hAnsi="Arial" w:cs="Arial"/>
                      <w:b/>
                      <w:sz w:val="24"/>
                      <w:szCs w:val="24"/>
                      <w:lang w:eastAsia="es-CO"/>
                    </w:rPr>
                    <w:t>VERIFICACIÓ</w:t>
                  </w:r>
                  <w:r w:rsidRPr="00711D52">
                    <w:rPr>
                      <w:rFonts w:ascii="Arial" w:hAnsi="Arial" w:cs="Arial"/>
                      <w:b/>
                      <w:sz w:val="24"/>
                      <w:szCs w:val="24"/>
                      <w:lang w:eastAsia="es-CO"/>
                    </w:rPr>
                    <w:t>N</w:t>
                  </w:r>
                </w:p>
              </w:tc>
            </w:tr>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0"/>
                      <w:szCs w:val="20"/>
                      <w:lang w:eastAsia="es-CO"/>
                    </w:rPr>
                  </w:pPr>
                  <w:r w:rsidRPr="00711D52">
                    <w:rPr>
                      <w:rFonts w:ascii="Arial" w:hAnsi="Arial" w:cs="Arial"/>
                      <w:sz w:val="20"/>
                      <w:szCs w:val="20"/>
                      <w:lang w:eastAsia="es-CO"/>
                    </w:rPr>
                    <w:t>Fin (Para Qué, razón del proyecto)</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rPr>
                      <w:rFonts w:ascii="Arial" w:hAnsi="Arial" w:cs="Arial"/>
                      <w:sz w:val="20"/>
                      <w:szCs w:val="20"/>
                      <w:lang w:eastAsia="es-CO"/>
                    </w:rPr>
                  </w:pPr>
                  <w:r w:rsidRPr="00711D52">
                    <w:rPr>
                      <w:rFonts w:ascii="Arial" w:hAnsi="Arial" w:cs="Arial"/>
                      <w:sz w:val="20"/>
                      <w:szCs w:val="20"/>
                      <w:lang w:eastAsia="es-CO"/>
                    </w:rPr>
                    <w:t>Indicador de logro del objetivo</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0"/>
                      <w:szCs w:val="20"/>
                      <w:lang w:eastAsia="es-CO"/>
                    </w:rPr>
                  </w:pPr>
                  <w:r w:rsidRPr="00711D52">
                    <w:rPr>
                      <w:rFonts w:ascii="Arial" w:hAnsi="Arial" w:cs="Arial"/>
                      <w:sz w:val="20"/>
                      <w:szCs w:val="20"/>
                      <w:lang w:eastAsia="es-CO"/>
                    </w:rPr>
                    <w:t xml:space="preserve">Propósito (Porqué, efectos del proyecto) </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rPr>
                      <w:rFonts w:ascii="Arial" w:hAnsi="Arial" w:cs="Arial"/>
                      <w:sz w:val="20"/>
                      <w:szCs w:val="20"/>
                      <w:lang w:eastAsia="es-CO"/>
                    </w:rPr>
                  </w:pPr>
                  <w:r w:rsidRPr="00711D52">
                    <w:rPr>
                      <w:rFonts w:ascii="Arial" w:hAnsi="Arial" w:cs="Arial"/>
                      <w:sz w:val="20"/>
                      <w:szCs w:val="20"/>
                      <w:lang w:eastAsia="es-CO"/>
                    </w:rPr>
                    <w:t>Indicador de Resultados</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0"/>
                      <w:szCs w:val="20"/>
                      <w:lang w:eastAsia="es-CO"/>
                    </w:rPr>
                  </w:pPr>
                  <w:r w:rsidRPr="00711D52">
                    <w:rPr>
                      <w:rFonts w:ascii="Arial" w:hAnsi="Arial" w:cs="Arial"/>
                      <w:sz w:val="20"/>
                      <w:szCs w:val="20"/>
                      <w:lang w:eastAsia="es-CO"/>
                    </w:rPr>
                    <w:t>Actividades (Cómo, acciones)</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rPr>
                      <w:rFonts w:ascii="Arial" w:hAnsi="Arial" w:cs="Arial"/>
                      <w:sz w:val="20"/>
                      <w:szCs w:val="20"/>
                      <w:lang w:eastAsia="es-CO"/>
                    </w:rPr>
                  </w:pPr>
                  <w:r w:rsidRPr="00711D52">
                    <w:rPr>
                      <w:rFonts w:ascii="Arial" w:hAnsi="Arial" w:cs="Arial"/>
                      <w:sz w:val="20"/>
                      <w:szCs w:val="20"/>
                      <w:lang w:eastAsia="es-CO"/>
                    </w:rPr>
                    <w:t>Indicador  de productos</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bl>
          <w:p w:rsidR="000F0F2D" w:rsidRPr="00711D52" w:rsidRDefault="000F0F2D" w:rsidP="00130B13">
            <w:pPr>
              <w:pStyle w:val="Sinespaciado"/>
              <w:contextualSpacing/>
              <w:rPr>
                <w:rFonts w:ascii="Arial" w:hAnsi="Arial" w:cs="Arial"/>
                <w:sz w:val="24"/>
                <w:szCs w:val="24"/>
              </w:rPr>
            </w:pPr>
          </w:p>
        </w:tc>
      </w:tr>
      <w:tr w:rsidR="000F0F2D" w:rsidRPr="00711D52" w:rsidTr="00130B13">
        <w:trPr>
          <w:gridAfter w:val="1"/>
          <w:wAfter w:w="28" w:type="dxa"/>
          <w:trHeight w:val="679"/>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lang w:eastAsia="es-CO"/>
              </w:rPr>
              <w:t>Estrategias de divulgación</w:t>
            </w:r>
            <w:r w:rsidRPr="00711D52">
              <w:rPr>
                <w:rFonts w:ascii="Arial" w:hAnsi="Arial" w:cs="Arial"/>
                <w:sz w:val="24"/>
                <w:szCs w:val="24"/>
                <w:lang w:eastAsia="es-CO"/>
              </w:rPr>
              <w:t xml:space="preserve">. </w:t>
            </w:r>
          </w:p>
        </w:tc>
      </w:tr>
      <w:tr w:rsidR="000F0F2D" w:rsidRPr="00711D52" w:rsidTr="00130B13">
        <w:trPr>
          <w:gridAfter w:val="1"/>
          <w:wAfter w:w="28" w:type="dxa"/>
          <w:trHeight w:val="679"/>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lang w:eastAsia="es-CO"/>
              </w:rPr>
              <w:t>ANEXOS</w:t>
            </w:r>
            <w:r w:rsidRPr="00711D52">
              <w:rPr>
                <w:rFonts w:ascii="Arial" w:hAnsi="Arial" w:cs="Arial"/>
                <w:sz w:val="24"/>
                <w:szCs w:val="24"/>
                <w:lang w:eastAsia="es-CO"/>
              </w:rPr>
              <w:t xml:space="preserve"> </w:t>
            </w:r>
          </w:p>
        </w:tc>
      </w:tr>
      <w:tr w:rsidR="000F0F2D" w:rsidRPr="00593C40" w:rsidTr="00130B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0F2D" w:rsidRPr="00593C40" w:rsidRDefault="000F0F2D" w:rsidP="00130B13">
            <w:pPr>
              <w:spacing w:after="0" w:line="240" w:lineRule="auto"/>
              <w:contextualSpacing/>
              <w:rPr>
                <w:rFonts w:ascii="Arial" w:hAnsi="Arial" w:cs="Arial"/>
                <w:b/>
                <w:sz w:val="24"/>
                <w:szCs w:val="24"/>
              </w:rPr>
            </w:pPr>
            <w:r w:rsidRPr="00711D52">
              <w:rPr>
                <w:rFonts w:ascii="Arial" w:hAnsi="Arial" w:cs="Arial"/>
                <w:b/>
                <w:sz w:val="24"/>
                <w:szCs w:val="24"/>
              </w:rPr>
              <w:t>Nombre:_____________________________________________________</w:t>
            </w:r>
          </w:p>
        </w:tc>
      </w:tr>
    </w:tbl>
    <w:p w:rsidR="000F0F2D"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spacing w:after="0" w:line="240" w:lineRule="auto"/>
        <w:contextualSpacing/>
        <w:jc w:val="center"/>
        <w:rPr>
          <w:rFonts w:ascii="Arial" w:hAnsi="Arial" w:cs="Arial"/>
          <w:b/>
          <w:sz w:val="24"/>
          <w:szCs w:val="24"/>
        </w:rPr>
      </w:pPr>
    </w:p>
    <w:p w:rsidR="000F0F2D" w:rsidRDefault="000F0F2D" w:rsidP="000F0F2D">
      <w:pPr>
        <w:spacing w:after="0" w:line="240" w:lineRule="auto"/>
        <w:contextualSpacing/>
        <w:jc w:val="center"/>
        <w:rPr>
          <w:rFonts w:ascii="Arial" w:hAnsi="Arial" w:cs="Arial"/>
          <w:b/>
          <w:sz w:val="24"/>
          <w:szCs w:val="24"/>
        </w:rPr>
      </w:pPr>
    </w:p>
    <w:p w:rsidR="000F0F2D" w:rsidRDefault="000F0F2D" w:rsidP="000F0F2D">
      <w:pPr>
        <w:spacing w:after="0" w:line="240" w:lineRule="auto"/>
        <w:contextualSpacing/>
        <w:jc w:val="center"/>
        <w:rPr>
          <w:rFonts w:ascii="Arial" w:hAnsi="Arial" w:cs="Arial"/>
          <w:b/>
          <w:sz w:val="24"/>
          <w:szCs w:val="24"/>
        </w:rPr>
      </w:pPr>
    </w:p>
    <w:p w:rsidR="000F0F2D"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pStyle w:val="Ttulo1"/>
        <w:spacing w:before="0" w:after="0" w:line="240" w:lineRule="auto"/>
        <w:jc w:val="center"/>
        <w:rPr>
          <w:rFonts w:ascii="Arial" w:hAnsi="Arial" w:cs="Arial"/>
          <w:sz w:val="24"/>
          <w:szCs w:val="24"/>
        </w:rPr>
      </w:pPr>
      <w:bookmarkStart w:id="22" w:name="_Toc521417045"/>
      <w:bookmarkStart w:id="23" w:name="_Toc521417102"/>
      <w:bookmarkStart w:id="24" w:name="_Toc521417198"/>
      <w:bookmarkStart w:id="25" w:name="_Toc521417360"/>
      <w:bookmarkStart w:id="26" w:name="_Toc521417712"/>
      <w:bookmarkStart w:id="27" w:name="_Toc521422661"/>
      <w:bookmarkStart w:id="28" w:name="_Toc521423212"/>
      <w:bookmarkStart w:id="29" w:name="_Toc521423600"/>
      <w:bookmarkStart w:id="30" w:name="_Toc521423667"/>
      <w:bookmarkStart w:id="31" w:name="_Toc521428695"/>
      <w:bookmarkStart w:id="32" w:name="_Toc523318839"/>
      <w:r w:rsidRPr="00711D52">
        <w:rPr>
          <w:rFonts w:ascii="Arial" w:hAnsi="Arial" w:cs="Arial"/>
          <w:sz w:val="24"/>
          <w:szCs w:val="24"/>
        </w:rPr>
        <w:lastRenderedPageBreak/>
        <w:t xml:space="preserve">ANEXO </w:t>
      </w:r>
      <w:r w:rsidRPr="00711D52">
        <w:rPr>
          <w:rFonts w:ascii="Arial" w:hAnsi="Arial" w:cs="Arial"/>
          <w:bCs w:val="0"/>
          <w:sz w:val="24"/>
          <w:szCs w:val="24"/>
        </w:rPr>
        <w:t>Nº</w:t>
      </w:r>
      <w:r w:rsidRPr="00711D52">
        <w:rPr>
          <w:rFonts w:ascii="Arial" w:hAnsi="Arial" w:cs="Arial"/>
          <w:sz w:val="24"/>
          <w:szCs w:val="24"/>
        </w:rPr>
        <w:t xml:space="preserve"> 2</w:t>
      </w:r>
      <w:bookmarkEnd w:id="22"/>
      <w:bookmarkEnd w:id="23"/>
      <w:bookmarkEnd w:id="24"/>
      <w:bookmarkEnd w:id="25"/>
      <w:bookmarkEnd w:id="26"/>
      <w:bookmarkEnd w:id="27"/>
      <w:bookmarkEnd w:id="28"/>
      <w:bookmarkEnd w:id="29"/>
      <w:bookmarkEnd w:id="30"/>
      <w:bookmarkEnd w:id="31"/>
      <w:bookmarkEnd w:id="32"/>
    </w:p>
    <w:p w:rsidR="000F0F2D" w:rsidRPr="00711D52" w:rsidRDefault="000F0F2D" w:rsidP="000F0F2D">
      <w:pPr>
        <w:spacing w:after="0" w:line="240" w:lineRule="auto"/>
        <w:jc w:val="center"/>
        <w:rPr>
          <w:rFonts w:ascii="Arial" w:hAnsi="Arial" w:cs="Arial"/>
          <w:sz w:val="24"/>
          <w:szCs w:val="24"/>
        </w:rPr>
      </w:pPr>
      <w:bookmarkStart w:id="33" w:name="_Toc521417046"/>
      <w:r w:rsidRPr="00711D52">
        <w:rPr>
          <w:rFonts w:ascii="Arial" w:hAnsi="Arial" w:cs="Arial"/>
          <w:sz w:val="24"/>
          <w:szCs w:val="24"/>
        </w:rPr>
        <w:t>Formato Ficha Investigadores</w:t>
      </w:r>
      <w:bookmarkStart w:id="34" w:name="_Toc521417047"/>
      <w:bookmarkEnd w:id="33"/>
      <w:r w:rsidRPr="00711D52">
        <w:rPr>
          <w:rFonts w:ascii="Arial" w:hAnsi="Arial" w:cs="Arial"/>
          <w:sz w:val="24"/>
          <w:szCs w:val="24"/>
        </w:rPr>
        <w:t xml:space="preserve"> de la propuesta de investigación</w:t>
      </w:r>
      <w:bookmarkEnd w:id="34"/>
    </w:p>
    <w:p w:rsidR="000F0F2D" w:rsidRPr="00593C40" w:rsidRDefault="000F0F2D" w:rsidP="000F0F2D">
      <w:pPr>
        <w:spacing w:after="0" w:line="240" w:lineRule="auto"/>
        <w:contextualSpacing/>
        <w:jc w:val="center"/>
        <w:rPr>
          <w:rFonts w:ascii="Arial" w:hAnsi="Arial" w:cs="Arial"/>
          <w:b/>
          <w:sz w:val="24"/>
          <w:szCs w:val="24"/>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0F0F2D" w:rsidRPr="00593C40" w:rsidTr="00130B13">
        <w:trPr>
          <w:trHeight w:val="794"/>
        </w:trPr>
        <w:tc>
          <w:tcPr>
            <w:tcW w:w="9044" w:type="dxa"/>
            <w:shd w:val="clear" w:color="auto" w:fill="auto"/>
            <w:vAlign w:val="center"/>
          </w:tcPr>
          <w:p w:rsidR="000F0F2D" w:rsidRPr="00593C40" w:rsidRDefault="000F0F2D" w:rsidP="00130B13">
            <w:pPr>
              <w:spacing w:after="0" w:line="240" w:lineRule="auto"/>
              <w:contextualSpacing/>
              <w:jc w:val="both"/>
              <w:rPr>
                <w:rFonts w:ascii="Arial" w:hAnsi="Arial" w:cs="Arial"/>
                <w:b/>
                <w:sz w:val="24"/>
                <w:szCs w:val="24"/>
              </w:rPr>
            </w:pPr>
            <w:bookmarkStart w:id="35" w:name="_Toc521071210"/>
            <w:bookmarkStart w:id="36" w:name="_Toc521071392"/>
            <w:bookmarkStart w:id="37" w:name="_Toc521071457"/>
            <w:bookmarkStart w:id="38" w:name="_Toc521072186"/>
            <w:bookmarkStart w:id="39" w:name="_Toc521073930"/>
            <w:bookmarkStart w:id="40" w:name="_Toc521073967"/>
            <w:bookmarkStart w:id="41" w:name="_Toc521074036"/>
            <w:r w:rsidRPr="00593C40">
              <w:rPr>
                <w:rFonts w:ascii="Arial" w:hAnsi="Arial" w:cs="Arial"/>
                <w:b/>
                <w:sz w:val="24"/>
                <w:szCs w:val="24"/>
              </w:rPr>
              <w:t xml:space="preserve">Titulo la propuesta de investigación. </w:t>
            </w:r>
            <w:r w:rsidRPr="00593C40">
              <w:rPr>
                <w:rFonts w:ascii="Arial" w:hAnsi="Arial" w:cs="Arial"/>
                <w:sz w:val="24"/>
                <w:szCs w:val="24"/>
              </w:rPr>
              <w:t>Involucra las palabras que identifican el tema y línea de investigación.</w:t>
            </w:r>
          </w:p>
        </w:tc>
      </w:tr>
      <w:tr w:rsidR="000F0F2D" w:rsidRPr="00593C40" w:rsidTr="00130B13">
        <w:trPr>
          <w:trHeight w:val="794"/>
        </w:trPr>
        <w:tc>
          <w:tcPr>
            <w:tcW w:w="9044" w:type="dxa"/>
            <w:shd w:val="clear" w:color="auto" w:fill="auto"/>
            <w:vAlign w:val="center"/>
          </w:tcPr>
          <w:p w:rsidR="000F0F2D" w:rsidRPr="00593C40" w:rsidRDefault="000F0F2D" w:rsidP="00130B13">
            <w:pPr>
              <w:spacing w:after="0" w:line="240" w:lineRule="auto"/>
              <w:contextualSpacing/>
              <w:jc w:val="both"/>
              <w:rPr>
                <w:rFonts w:ascii="Arial" w:hAnsi="Arial" w:cs="Arial"/>
                <w:b/>
                <w:sz w:val="24"/>
                <w:szCs w:val="24"/>
              </w:rPr>
            </w:pPr>
          </w:p>
        </w:tc>
      </w:tr>
    </w:tbl>
    <w:p w:rsidR="000F0F2D" w:rsidRPr="00593C40" w:rsidRDefault="000F0F2D" w:rsidP="000F0F2D">
      <w:pPr>
        <w:spacing w:after="0"/>
        <w:jc w:val="both"/>
        <w:rPr>
          <w:rFonts w:ascii="Arial" w:hAnsi="Arial" w:cs="Arial"/>
          <w:b/>
          <w:sz w:val="24"/>
          <w:szCs w:val="24"/>
        </w:rPr>
      </w:pPr>
    </w:p>
    <w:p w:rsidR="000F0F2D" w:rsidRPr="00593C40" w:rsidRDefault="000F0F2D" w:rsidP="000F0F2D">
      <w:pPr>
        <w:spacing w:after="0"/>
        <w:jc w:val="both"/>
        <w:rPr>
          <w:rFonts w:ascii="Arial" w:hAnsi="Arial" w:cs="Arial"/>
          <w:sz w:val="24"/>
          <w:szCs w:val="24"/>
        </w:rPr>
      </w:pPr>
      <w:r w:rsidRPr="00593C40">
        <w:rPr>
          <w:rFonts w:ascii="Arial" w:hAnsi="Arial" w:cs="Arial"/>
          <w:b/>
          <w:sz w:val="24"/>
          <w:szCs w:val="24"/>
        </w:rPr>
        <w:t>GRUPO DE INVESTIGACIÓN:</w:t>
      </w:r>
      <w:r w:rsidRPr="00593C40">
        <w:rPr>
          <w:rFonts w:ascii="Arial" w:hAnsi="Arial" w:cs="Arial"/>
          <w:sz w:val="24"/>
          <w:szCs w:val="24"/>
        </w:rPr>
        <w:tab/>
      </w:r>
    </w:p>
    <w:p w:rsidR="000F0F2D" w:rsidRPr="00593C40" w:rsidRDefault="000F0F2D" w:rsidP="000F0F2D">
      <w:pPr>
        <w:spacing w:after="0"/>
        <w:jc w:val="both"/>
        <w:rPr>
          <w:rFonts w:ascii="Arial" w:hAnsi="Arial" w:cs="Arial"/>
          <w:b/>
          <w:sz w:val="24"/>
          <w:szCs w:val="24"/>
        </w:rPr>
      </w:pPr>
      <w:r w:rsidRPr="00593C40">
        <w:rPr>
          <w:rFonts w:ascii="Arial" w:hAnsi="Arial" w:cs="Arial"/>
          <w:b/>
          <w:sz w:val="24"/>
          <w:szCs w:val="24"/>
        </w:rPr>
        <w:t>LÍNEA DE INVESTIGACIÓN:</w:t>
      </w:r>
      <w:r w:rsidRPr="00593C40">
        <w:rPr>
          <w:rFonts w:ascii="Arial" w:hAnsi="Arial" w:cs="Arial"/>
          <w:b/>
          <w:sz w:val="24"/>
          <w:szCs w:val="24"/>
        </w:rPr>
        <w:tab/>
      </w:r>
    </w:p>
    <w:p w:rsidR="000F0F2D" w:rsidRPr="00593C40" w:rsidRDefault="000F0F2D" w:rsidP="000F0F2D">
      <w:pPr>
        <w:spacing w:after="0"/>
        <w:jc w:val="both"/>
        <w:rPr>
          <w:rFonts w:ascii="Arial" w:hAnsi="Arial" w:cs="Arial"/>
          <w:b/>
          <w:sz w:val="24"/>
          <w:szCs w:val="24"/>
        </w:rPr>
      </w:pPr>
      <w:r w:rsidRPr="00593C40">
        <w:rPr>
          <w:rFonts w:ascii="Arial" w:hAnsi="Arial" w:cs="Arial"/>
          <w:b/>
          <w:sz w:val="24"/>
          <w:szCs w:val="24"/>
        </w:rPr>
        <w:t>FACULTAD:</w:t>
      </w:r>
      <w:r w:rsidRPr="00593C40">
        <w:rPr>
          <w:rFonts w:ascii="Arial" w:hAnsi="Arial" w:cs="Arial"/>
          <w:b/>
          <w:sz w:val="24"/>
          <w:szCs w:val="24"/>
        </w:rPr>
        <w:tab/>
      </w:r>
    </w:p>
    <w:p w:rsidR="000F0F2D" w:rsidRPr="00593C40" w:rsidRDefault="000F0F2D" w:rsidP="000F0F2D">
      <w:pPr>
        <w:spacing w:after="0"/>
        <w:jc w:val="both"/>
        <w:rPr>
          <w:rFonts w:ascii="Arial" w:hAnsi="Arial" w:cs="Arial"/>
          <w:sz w:val="24"/>
          <w:szCs w:val="24"/>
        </w:rPr>
      </w:pPr>
      <w:r w:rsidRPr="00593C40">
        <w:rPr>
          <w:rFonts w:ascii="Arial" w:hAnsi="Arial" w:cs="Arial"/>
          <w:b/>
          <w:sz w:val="24"/>
          <w:szCs w:val="24"/>
        </w:rPr>
        <w:tab/>
      </w:r>
      <w:r w:rsidRPr="00593C40">
        <w:rPr>
          <w:rFonts w:ascii="Arial" w:hAnsi="Arial" w:cs="Arial"/>
          <w:b/>
          <w:sz w:val="24"/>
          <w:szCs w:val="24"/>
        </w:rPr>
        <w:tab/>
      </w:r>
      <w:r w:rsidRPr="00593C40">
        <w:rPr>
          <w:rFonts w:ascii="Arial" w:hAnsi="Arial" w:cs="Arial"/>
          <w:b/>
          <w:sz w:val="24"/>
          <w:szCs w:val="24"/>
        </w:rPr>
        <w:tab/>
      </w:r>
      <w:r w:rsidRPr="00593C40">
        <w:rPr>
          <w:rFonts w:ascii="Arial" w:hAnsi="Arial" w:cs="Arial"/>
          <w:sz w:val="24"/>
          <w:szCs w:val="24"/>
        </w:rPr>
        <w:t xml:space="preserve"> </w:t>
      </w:r>
    </w:p>
    <w:p w:rsidR="000F0F2D" w:rsidRPr="00593C40" w:rsidRDefault="000F0F2D" w:rsidP="000F0F2D">
      <w:pPr>
        <w:spacing w:after="0" w:line="240" w:lineRule="auto"/>
        <w:contextualSpacing/>
        <w:rPr>
          <w:rFonts w:ascii="Arial" w:hAnsi="Arial" w:cs="Arial"/>
          <w:sz w:val="24"/>
          <w:szCs w:val="24"/>
        </w:rPr>
      </w:pPr>
      <w:r w:rsidRPr="00593C40">
        <w:rPr>
          <w:rFonts w:ascii="Arial" w:hAnsi="Arial" w:cs="Arial"/>
          <w:b/>
          <w:sz w:val="24"/>
          <w:szCs w:val="24"/>
        </w:rPr>
        <w:t>2.1 Aval Jefe directo.</w:t>
      </w:r>
      <w:r w:rsidRPr="00593C40">
        <w:rPr>
          <w:rFonts w:ascii="Arial" w:hAnsi="Arial" w:cs="Arial"/>
          <w:sz w:val="24"/>
          <w:szCs w:val="24"/>
        </w:rPr>
        <w:t xml:space="preserve"> Especifique quiénes y cuántas horas a la semana por cada uno, con el visto bueno del Decano o Director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0F0F2D" w:rsidRPr="00593C40" w:rsidTr="00130B13">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Horas Semana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Firma Jefe Directo</w:t>
            </w:r>
          </w:p>
        </w:tc>
      </w:tr>
      <w:tr w:rsidR="000F0F2D" w:rsidRPr="00593C40" w:rsidTr="00130B13">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F2D" w:rsidRPr="00593C40" w:rsidRDefault="000F0F2D" w:rsidP="00130B13">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r>
      <w:tr w:rsidR="000F0F2D" w:rsidRPr="00593C40" w:rsidTr="00130B13">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F2D" w:rsidRPr="00593C40" w:rsidRDefault="000F0F2D" w:rsidP="00130B13">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r>
      <w:tr w:rsidR="000F0F2D" w:rsidRPr="00593C40" w:rsidTr="00130B13">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F2D" w:rsidRPr="00593C40" w:rsidRDefault="000F0F2D" w:rsidP="00130B13">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r>
    </w:tbl>
    <w:p w:rsidR="000F0F2D" w:rsidRPr="00593C40" w:rsidRDefault="000F0F2D" w:rsidP="000F0F2D">
      <w:pPr>
        <w:spacing w:after="0" w:line="240" w:lineRule="auto"/>
        <w:contextualSpacing/>
        <w:jc w:val="both"/>
        <w:rPr>
          <w:rFonts w:ascii="Arial" w:hAnsi="Arial" w:cs="Arial"/>
          <w:sz w:val="24"/>
          <w:szCs w:val="24"/>
        </w:rPr>
      </w:pPr>
    </w:p>
    <w:p w:rsidR="000F0F2D" w:rsidRPr="00593C40" w:rsidRDefault="000F0F2D" w:rsidP="000F0F2D">
      <w:pPr>
        <w:pStyle w:val="Textoindependiente"/>
        <w:jc w:val="both"/>
        <w:rPr>
          <w:rFonts w:ascii="Arial" w:hAnsi="Arial" w:cs="Arial"/>
        </w:rPr>
      </w:pPr>
      <w:r w:rsidRPr="00593C40">
        <w:rPr>
          <w:rFonts w:ascii="Arial" w:hAnsi="Arial" w:cs="Arial"/>
          <w:b/>
        </w:rPr>
        <w:t xml:space="preserve">2.2 Responsabilidad investigadores. </w:t>
      </w:r>
      <w:r w:rsidRPr="00593C40">
        <w:rPr>
          <w:rFonts w:ascii="Arial" w:hAnsi="Arial" w:cs="Arial"/>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0F0F2D" w:rsidRPr="00593C40" w:rsidTr="00130B13">
        <w:trPr>
          <w:trHeight w:val="414"/>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Investigador</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Firma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Investigador</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Firma</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Investigador</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Firma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bl>
    <w:p w:rsidR="000F0F2D" w:rsidRDefault="000F0F2D" w:rsidP="000F0F2D">
      <w:pPr>
        <w:spacing w:after="0"/>
        <w:rPr>
          <w:rFonts w:ascii="Arial" w:hAnsi="Arial" w:cs="Arial"/>
          <w:sz w:val="24"/>
          <w:szCs w:val="24"/>
          <w:highlight w:val="yellow"/>
        </w:rPr>
      </w:pPr>
    </w:p>
    <w:p w:rsidR="000F0F2D" w:rsidRPr="00593C40" w:rsidRDefault="000F0F2D" w:rsidP="000F0F2D">
      <w:pPr>
        <w:spacing w:after="0"/>
        <w:rPr>
          <w:rFonts w:ascii="Arial" w:hAnsi="Arial" w:cs="Arial"/>
          <w:sz w:val="24"/>
          <w:szCs w:val="24"/>
          <w:highlight w:val="yellow"/>
        </w:rPr>
      </w:pPr>
    </w:p>
    <w:p w:rsidR="000F0F2D" w:rsidRPr="00593C40" w:rsidRDefault="000F0F2D" w:rsidP="000F0F2D">
      <w:pPr>
        <w:rPr>
          <w:rFonts w:ascii="Arial" w:hAnsi="Arial" w:cs="Arial"/>
          <w:b/>
          <w:sz w:val="24"/>
          <w:szCs w:val="24"/>
        </w:rPr>
      </w:pPr>
    </w:p>
    <w:p w:rsidR="000F0F2D" w:rsidRPr="00711D52" w:rsidRDefault="000F0F2D" w:rsidP="000F0F2D">
      <w:pPr>
        <w:pStyle w:val="Ttulo1"/>
        <w:spacing w:before="0" w:after="0" w:line="240" w:lineRule="auto"/>
        <w:jc w:val="center"/>
        <w:rPr>
          <w:rFonts w:ascii="Arial" w:hAnsi="Arial" w:cs="Arial"/>
          <w:bCs w:val="0"/>
          <w:sz w:val="24"/>
          <w:szCs w:val="24"/>
        </w:rPr>
      </w:pPr>
      <w:bookmarkStart w:id="42" w:name="_Toc521071393"/>
      <w:bookmarkStart w:id="43" w:name="_Toc521071458"/>
      <w:bookmarkStart w:id="44" w:name="_Toc521072187"/>
      <w:bookmarkStart w:id="45" w:name="_Toc521073931"/>
      <w:bookmarkStart w:id="46" w:name="_Toc521073968"/>
      <w:bookmarkStart w:id="47" w:name="_Toc521074037"/>
      <w:bookmarkStart w:id="48" w:name="_Toc521416098"/>
      <w:bookmarkStart w:id="49" w:name="_Toc521416339"/>
      <w:bookmarkStart w:id="50" w:name="_Toc521416380"/>
      <w:bookmarkStart w:id="51" w:name="_Toc521416494"/>
      <w:bookmarkStart w:id="52" w:name="_Toc521417048"/>
      <w:bookmarkStart w:id="53" w:name="_Toc521417103"/>
      <w:bookmarkStart w:id="54" w:name="_Toc521417199"/>
      <w:bookmarkStart w:id="55" w:name="_Toc521417361"/>
      <w:bookmarkStart w:id="56" w:name="_Toc521417713"/>
      <w:bookmarkStart w:id="57" w:name="_Toc521422662"/>
      <w:bookmarkStart w:id="58" w:name="_Toc521423213"/>
      <w:bookmarkStart w:id="59" w:name="_Toc521423601"/>
      <w:bookmarkStart w:id="60" w:name="_Toc521423668"/>
      <w:bookmarkStart w:id="61" w:name="_Toc521428696"/>
      <w:bookmarkStart w:id="62" w:name="_Toc523318840"/>
      <w:r w:rsidRPr="00711D52">
        <w:rPr>
          <w:rFonts w:ascii="Arial" w:hAnsi="Arial" w:cs="Arial"/>
          <w:bCs w:val="0"/>
          <w:sz w:val="24"/>
          <w:szCs w:val="24"/>
        </w:rPr>
        <w:lastRenderedPageBreak/>
        <w:t>ANEXO Nº 3</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711D52">
        <w:rPr>
          <w:rFonts w:ascii="Arial" w:hAnsi="Arial" w:cs="Arial"/>
          <w:bCs w:val="0"/>
          <w:sz w:val="24"/>
          <w:szCs w:val="24"/>
        </w:rPr>
        <w:t xml:space="preserve"> </w:t>
      </w:r>
    </w:p>
    <w:p w:rsidR="000F0F2D" w:rsidRPr="00593C40" w:rsidRDefault="000F0F2D" w:rsidP="000F0F2D">
      <w:pPr>
        <w:spacing w:after="0" w:line="240" w:lineRule="auto"/>
        <w:jc w:val="center"/>
        <w:rPr>
          <w:rFonts w:ascii="Arial" w:hAnsi="Arial" w:cs="Arial"/>
          <w:sz w:val="24"/>
          <w:szCs w:val="24"/>
        </w:rPr>
      </w:pPr>
      <w:r w:rsidRPr="00711D52">
        <w:rPr>
          <w:rFonts w:ascii="Arial" w:hAnsi="Arial" w:cs="Arial"/>
          <w:sz w:val="24"/>
          <w:szCs w:val="24"/>
        </w:rPr>
        <w:t>FORMATO FICHA DE IDENTIFICACIÓN DEL PROPONENTE</w:t>
      </w:r>
    </w:p>
    <w:p w:rsidR="000F0F2D" w:rsidRPr="00593C40" w:rsidRDefault="000F0F2D" w:rsidP="000F0F2D">
      <w:pPr>
        <w:spacing w:after="0" w:line="240" w:lineRule="auto"/>
        <w:jc w:val="center"/>
        <w:rPr>
          <w:rFonts w:ascii="Arial" w:hAnsi="Arial" w:cs="Arial"/>
          <w:sz w:val="24"/>
          <w:szCs w:val="24"/>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0F0F2D" w:rsidRPr="00593C40" w:rsidTr="00130B13">
        <w:trPr>
          <w:trHeight w:val="291"/>
        </w:trPr>
        <w:tc>
          <w:tcPr>
            <w:tcW w:w="8903" w:type="dxa"/>
            <w:gridSpan w:val="7"/>
            <w:shd w:val="clear" w:color="auto" w:fill="auto"/>
          </w:tcPr>
          <w:p w:rsidR="000F0F2D" w:rsidRPr="00593C40" w:rsidRDefault="000F0F2D" w:rsidP="00130B13">
            <w:pPr>
              <w:pStyle w:val="Sinespaciado"/>
              <w:contextualSpacing/>
              <w:jc w:val="center"/>
              <w:rPr>
                <w:rFonts w:ascii="Arial" w:hAnsi="Arial" w:cs="Arial"/>
                <w:b/>
                <w:sz w:val="24"/>
                <w:szCs w:val="24"/>
              </w:rPr>
            </w:pPr>
            <w:r w:rsidRPr="00593C40">
              <w:rPr>
                <w:rFonts w:ascii="Arial" w:hAnsi="Arial" w:cs="Arial"/>
                <w:b/>
                <w:sz w:val="24"/>
                <w:szCs w:val="24"/>
              </w:rPr>
              <w:t xml:space="preserve">Datos del Proponente </w:t>
            </w:r>
          </w:p>
        </w:tc>
      </w:tr>
      <w:tr w:rsidR="000F0F2D" w:rsidRPr="00593C40" w:rsidTr="00130B13">
        <w:trPr>
          <w:trHeight w:val="414"/>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 la institución/entidad proponente</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proofErr w:type="spellStart"/>
            <w:r w:rsidRPr="00593C40">
              <w:rPr>
                <w:rFonts w:ascii="Arial" w:hAnsi="Arial" w:cs="Arial"/>
                <w:sz w:val="24"/>
                <w:szCs w:val="24"/>
              </w:rPr>
              <w:t>N.I.T</w:t>
            </w:r>
            <w:proofErr w:type="spellEnd"/>
            <w:r w:rsidRPr="00593C40">
              <w:rPr>
                <w:rFonts w:ascii="Arial" w:hAnsi="Arial" w:cs="Arial"/>
                <w:sz w:val="24"/>
                <w:szCs w:val="24"/>
              </w:rPr>
              <w:t>.</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Representante Legal</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60"/>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Email:</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291"/>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Dirección del proponente universidad </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1900"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Teléfono</w:t>
            </w:r>
          </w:p>
        </w:tc>
        <w:tc>
          <w:tcPr>
            <w:tcW w:w="7003" w:type="dxa"/>
            <w:gridSpan w:val="6"/>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291"/>
        </w:trPr>
        <w:tc>
          <w:tcPr>
            <w:tcW w:w="1900"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Ciudad</w:t>
            </w:r>
          </w:p>
        </w:tc>
        <w:tc>
          <w:tcPr>
            <w:tcW w:w="2000"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p>
        </w:tc>
        <w:tc>
          <w:tcPr>
            <w:tcW w:w="2554"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Departamento</w:t>
            </w:r>
          </w:p>
        </w:tc>
        <w:tc>
          <w:tcPr>
            <w:tcW w:w="2449" w:type="dxa"/>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5126"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Programa académico o denominación aplicable al Consejo Profesional de Administración de Empresas</w:t>
            </w:r>
          </w:p>
        </w:tc>
        <w:tc>
          <w:tcPr>
            <w:tcW w:w="3777"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Facultad o Escuela</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8903" w:type="dxa"/>
            <w:gridSpan w:val="7"/>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rPr>
                  </w:pPr>
                  <w:r w:rsidRPr="00593C40">
                    <w:rPr>
                      <w:rFonts w:ascii="Arial" w:hAnsi="Arial" w:cs="Arial"/>
                    </w:rPr>
                    <w:t>Nombre del grupo de Investigación que participa</w:t>
                  </w:r>
                </w:p>
              </w:tc>
              <w:tc>
                <w:tcPr>
                  <w:tcW w:w="3100" w:type="dxa"/>
                  <w:shd w:val="clear" w:color="auto" w:fill="auto"/>
                </w:tcPr>
                <w:p w:rsidR="000F0F2D" w:rsidRPr="00593C40" w:rsidRDefault="000F0F2D" w:rsidP="00130B13">
                  <w:pPr>
                    <w:pStyle w:val="Sinespaciado"/>
                    <w:contextualSpacing/>
                    <w:rPr>
                      <w:rFonts w:ascii="Arial" w:hAnsi="Arial" w:cs="Arial"/>
                    </w:rPr>
                  </w:pPr>
                  <w:r w:rsidRPr="00593C40">
                    <w:rPr>
                      <w:rFonts w:ascii="Arial" w:hAnsi="Arial" w:cs="Arial"/>
                    </w:rPr>
                    <w:t>Registre la información del Grupo</w:t>
                  </w:r>
                </w:p>
              </w:tc>
              <w:tc>
                <w:tcPr>
                  <w:tcW w:w="2693" w:type="dxa"/>
                  <w:shd w:val="clear" w:color="auto" w:fill="auto"/>
                </w:tcPr>
                <w:p w:rsidR="000F0F2D" w:rsidRPr="00593C40" w:rsidRDefault="000F0F2D" w:rsidP="00130B13">
                  <w:pPr>
                    <w:pStyle w:val="Sinespaciado"/>
                    <w:contextualSpacing/>
                    <w:rPr>
                      <w:rFonts w:ascii="Arial" w:hAnsi="Arial" w:cs="Arial"/>
                    </w:rPr>
                  </w:pPr>
                  <w:r w:rsidRPr="00593C40">
                    <w:rPr>
                      <w:rFonts w:ascii="Arial" w:hAnsi="Arial" w:cs="Arial"/>
                    </w:rPr>
                    <w:t>Nº total de participantes investigadores por grupo</w:t>
                  </w:r>
                </w:p>
              </w:tc>
            </w:tr>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1.</w:t>
                  </w:r>
                </w:p>
              </w:tc>
              <w:tc>
                <w:tcPr>
                  <w:tcW w:w="3100" w:type="dxa"/>
                  <w:shd w:val="clear" w:color="auto" w:fill="auto"/>
                </w:tcPr>
                <w:p w:rsidR="000F0F2D" w:rsidRPr="00593C40" w:rsidRDefault="000F0F2D" w:rsidP="00130B13">
                  <w:pPr>
                    <w:spacing w:before="120" w:after="120" w:line="240" w:lineRule="auto"/>
                    <w:jc w:val="both"/>
                    <w:rPr>
                      <w:rFonts w:ascii="Arial" w:hAnsi="Arial" w:cs="Arial"/>
                    </w:rPr>
                  </w:pPr>
                  <w:r w:rsidRPr="00593C40">
                    <w:rPr>
                      <w:rFonts w:ascii="Arial" w:hAnsi="Arial" w:cs="Arial"/>
                    </w:rPr>
                    <w:t xml:space="preserve">Código </w:t>
                  </w:r>
                  <w:proofErr w:type="spellStart"/>
                  <w:r w:rsidRPr="00593C40">
                    <w:rPr>
                      <w:rFonts w:ascii="Arial" w:hAnsi="Arial" w:cs="Arial"/>
                    </w:rPr>
                    <w:t>GrupLAC</w:t>
                  </w:r>
                  <w:proofErr w:type="spellEnd"/>
                  <w:r w:rsidRPr="00593C40">
                    <w:rPr>
                      <w:rFonts w:ascii="Arial" w:hAnsi="Arial" w:cs="Arial"/>
                    </w:rPr>
                    <w:t>:_________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Reconocido: Si___  No___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Categoría: _________</w:t>
                  </w:r>
                </w:p>
                <w:p w:rsidR="000F0F2D" w:rsidRPr="00593C40" w:rsidRDefault="000F0F2D" w:rsidP="00130B13">
                  <w:pPr>
                    <w:pStyle w:val="Sinespaciado"/>
                    <w:spacing w:before="120" w:after="120"/>
                    <w:contextualSpacing/>
                    <w:rPr>
                      <w:rFonts w:ascii="Arial" w:hAnsi="Arial" w:cs="Arial"/>
                    </w:rPr>
                  </w:pPr>
                </w:p>
              </w:tc>
              <w:tc>
                <w:tcPr>
                  <w:tcW w:w="2693" w:type="dxa"/>
                  <w:shd w:val="clear" w:color="auto" w:fill="auto"/>
                </w:tcPr>
                <w:p w:rsidR="000F0F2D" w:rsidRPr="00593C40" w:rsidRDefault="000F0F2D" w:rsidP="00130B13">
                  <w:pPr>
                    <w:pStyle w:val="Sinespaciado"/>
                    <w:contextualSpacing/>
                    <w:rPr>
                      <w:rFonts w:ascii="Arial" w:hAnsi="Arial" w:cs="Arial"/>
                      <w:sz w:val="24"/>
                      <w:szCs w:val="24"/>
                    </w:rPr>
                  </w:pPr>
                </w:p>
              </w:tc>
            </w:tr>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2. </w:t>
                  </w:r>
                </w:p>
              </w:tc>
              <w:tc>
                <w:tcPr>
                  <w:tcW w:w="3100" w:type="dxa"/>
                  <w:shd w:val="clear" w:color="auto" w:fill="auto"/>
                </w:tcPr>
                <w:p w:rsidR="000F0F2D" w:rsidRPr="00593C40" w:rsidRDefault="000F0F2D" w:rsidP="00130B13">
                  <w:pPr>
                    <w:spacing w:before="120" w:after="120" w:line="240" w:lineRule="auto"/>
                    <w:jc w:val="both"/>
                    <w:rPr>
                      <w:rFonts w:ascii="Arial" w:hAnsi="Arial" w:cs="Arial"/>
                    </w:rPr>
                  </w:pPr>
                  <w:r w:rsidRPr="00593C40">
                    <w:rPr>
                      <w:rFonts w:ascii="Arial" w:hAnsi="Arial" w:cs="Arial"/>
                    </w:rPr>
                    <w:t xml:space="preserve">Código </w:t>
                  </w:r>
                  <w:proofErr w:type="spellStart"/>
                  <w:r w:rsidRPr="00593C40">
                    <w:rPr>
                      <w:rFonts w:ascii="Arial" w:hAnsi="Arial" w:cs="Arial"/>
                    </w:rPr>
                    <w:t>GrupLAC</w:t>
                  </w:r>
                  <w:proofErr w:type="spellEnd"/>
                  <w:r w:rsidRPr="00593C40">
                    <w:rPr>
                      <w:rFonts w:ascii="Arial" w:hAnsi="Arial" w:cs="Arial"/>
                    </w:rPr>
                    <w:t>:_________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Reconocido: Si___  No___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Categoría: _________</w:t>
                  </w:r>
                </w:p>
                <w:p w:rsidR="000F0F2D" w:rsidRPr="00593C40" w:rsidRDefault="000F0F2D" w:rsidP="00130B13">
                  <w:pPr>
                    <w:pStyle w:val="Sinespaciado"/>
                    <w:spacing w:before="120" w:after="120"/>
                    <w:contextualSpacing/>
                    <w:rPr>
                      <w:rFonts w:ascii="Arial" w:hAnsi="Arial" w:cs="Arial"/>
                    </w:rPr>
                  </w:pPr>
                </w:p>
              </w:tc>
              <w:tc>
                <w:tcPr>
                  <w:tcW w:w="2693" w:type="dxa"/>
                  <w:shd w:val="clear" w:color="auto" w:fill="auto"/>
                </w:tcPr>
                <w:p w:rsidR="000F0F2D" w:rsidRPr="00593C40" w:rsidRDefault="000F0F2D" w:rsidP="00130B13">
                  <w:pPr>
                    <w:pStyle w:val="Sinespaciado"/>
                    <w:contextualSpacing/>
                    <w:rPr>
                      <w:rFonts w:ascii="Arial" w:hAnsi="Arial" w:cs="Arial"/>
                      <w:sz w:val="24"/>
                      <w:szCs w:val="24"/>
                    </w:rPr>
                  </w:pPr>
                </w:p>
              </w:tc>
            </w:tr>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3.</w:t>
                  </w:r>
                </w:p>
              </w:tc>
              <w:tc>
                <w:tcPr>
                  <w:tcW w:w="3100" w:type="dxa"/>
                  <w:shd w:val="clear" w:color="auto" w:fill="auto"/>
                </w:tcPr>
                <w:p w:rsidR="000F0F2D" w:rsidRPr="00593C40" w:rsidRDefault="000F0F2D" w:rsidP="00130B13">
                  <w:pPr>
                    <w:spacing w:before="120" w:after="120" w:line="240" w:lineRule="auto"/>
                    <w:jc w:val="both"/>
                    <w:rPr>
                      <w:rFonts w:ascii="Arial" w:hAnsi="Arial" w:cs="Arial"/>
                    </w:rPr>
                  </w:pPr>
                  <w:r w:rsidRPr="00593C40">
                    <w:rPr>
                      <w:rFonts w:ascii="Arial" w:hAnsi="Arial" w:cs="Arial"/>
                    </w:rPr>
                    <w:t xml:space="preserve">Código </w:t>
                  </w:r>
                  <w:proofErr w:type="spellStart"/>
                  <w:r w:rsidRPr="00593C40">
                    <w:rPr>
                      <w:rFonts w:ascii="Arial" w:hAnsi="Arial" w:cs="Arial"/>
                    </w:rPr>
                    <w:t>GrupLAC</w:t>
                  </w:r>
                  <w:proofErr w:type="spellEnd"/>
                  <w:r w:rsidRPr="00593C40">
                    <w:rPr>
                      <w:rFonts w:ascii="Arial" w:hAnsi="Arial" w:cs="Arial"/>
                    </w:rPr>
                    <w:t>:_________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Reconocido: Si___  No___</w:t>
                  </w:r>
                </w:p>
                <w:p w:rsidR="000F0F2D" w:rsidRPr="00593C40" w:rsidRDefault="000F0F2D" w:rsidP="00130B13">
                  <w:pPr>
                    <w:pStyle w:val="Sinespaciado"/>
                    <w:spacing w:before="120" w:after="240"/>
                    <w:contextualSpacing/>
                    <w:rPr>
                      <w:rFonts w:ascii="Arial" w:hAnsi="Arial" w:cs="Arial"/>
                    </w:rPr>
                  </w:pPr>
                  <w:r w:rsidRPr="00593C40">
                    <w:rPr>
                      <w:rFonts w:ascii="Arial" w:hAnsi="Arial" w:cs="Arial"/>
                    </w:rPr>
                    <w:t>Categoría: _________</w:t>
                  </w:r>
                </w:p>
                <w:p w:rsidR="000F0F2D" w:rsidRPr="00593C40" w:rsidRDefault="000F0F2D" w:rsidP="00130B13">
                  <w:pPr>
                    <w:pStyle w:val="Sinespaciado"/>
                    <w:spacing w:before="120" w:after="240"/>
                    <w:contextualSpacing/>
                    <w:rPr>
                      <w:rFonts w:ascii="Arial" w:hAnsi="Arial" w:cs="Arial"/>
                    </w:rPr>
                  </w:pPr>
                </w:p>
              </w:tc>
              <w:tc>
                <w:tcPr>
                  <w:tcW w:w="2693" w:type="dxa"/>
                  <w:shd w:val="clear" w:color="auto" w:fill="auto"/>
                </w:tcPr>
                <w:p w:rsidR="000F0F2D" w:rsidRPr="00593C40" w:rsidRDefault="000F0F2D" w:rsidP="00130B13">
                  <w:pPr>
                    <w:pStyle w:val="Sinespaciado"/>
                    <w:contextualSpacing/>
                    <w:rPr>
                      <w:rFonts w:ascii="Arial" w:hAnsi="Arial" w:cs="Arial"/>
                      <w:sz w:val="24"/>
                      <w:szCs w:val="24"/>
                    </w:rPr>
                  </w:pPr>
                </w:p>
              </w:tc>
            </w:tr>
          </w:tbl>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Línea de investigación grupo 1</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Línea de investigación grupo 2</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Línea de investigación grupo 3</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Total investigadores</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Duración del proyecto/meses</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Costo total del proyecto</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números: $</w:t>
            </w:r>
          </w:p>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en letras:</w:t>
            </w:r>
          </w:p>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lastRenderedPageBreak/>
              <w:t>Monto total del aporte solicitado al Consejo Profesional de Administración de Empresas</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números: $</w:t>
            </w:r>
          </w:p>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en letras:</w:t>
            </w:r>
          </w:p>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291"/>
        </w:trPr>
        <w:tc>
          <w:tcPr>
            <w:tcW w:w="8903" w:type="dxa"/>
            <w:gridSpan w:val="7"/>
            <w:shd w:val="clear" w:color="auto" w:fill="auto"/>
          </w:tcPr>
          <w:p w:rsidR="000F0F2D" w:rsidRPr="00593C40" w:rsidRDefault="000F0F2D" w:rsidP="00130B13">
            <w:pPr>
              <w:pStyle w:val="Sinespaciado"/>
              <w:contextualSpacing/>
              <w:jc w:val="center"/>
              <w:rPr>
                <w:rFonts w:ascii="Arial" w:hAnsi="Arial" w:cs="Arial"/>
                <w:b/>
                <w:sz w:val="24"/>
                <w:szCs w:val="24"/>
              </w:rPr>
            </w:pPr>
            <w:r w:rsidRPr="00593C40">
              <w:rPr>
                <w:rFonts w:ascii="Arial" w:hAnsi="Arial" w:cs="Arial"/>
                <w:b/>
                <w:sz w:val="24"/>
                <w:szCs w:val="24"/>
              </w:rPr>
              <w:t>Datos de los investigadores</w:t>
            </w:r>
          </w:p>
        </w:tc>
      </w:tr>
      <w:tr w:rsidR="000F0F2D" w:rsidRPr="00593C40" w:rsidTr="00130B13">
        <w:trPr>
          <w:trHeight w:val="306"/>
        </w:trPr>
        <w:tc>
          <w:tcPr>
            <w:tcW w:w="4484"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Nombre del investigador principal</w:t>
            </w:r>
          </w:p>
        </w:tc>
        <w:tc>
          <w:tcPr>
            <w:tcW w:w="4419"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 de tarjeta profesional</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Último grado profesional</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306"/>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Nombre del Co-investigador 1 </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No. de tarjeta profesional </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Último grado profesional</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8903" w:type="dxa"/>
            <w:gridSpan w:val="7"/>
            <w:shd w:val="clear" w:color="auto" w:fill="auto"/>
          </w:tcPr>
          <w:p w:rsidR="000F0F2D" w:rsidRPr="00593C40" w:rsidRDefault="000F0F2D" w:rsidP="00130B13">
            <w:pPr>
              <w:pStyle w:val="Sinespaciado"/>
              <w:contextualSpacing/>
              <w:jc w:val="center"/>
              <w:rPr>
                <w:rFonts w:ascii="Arial" w:hAnsi="Arial" w:cs="Arial"/>
                <w:b/>
                <w:sz w:val="24"/>
                <w:szCs w:val="24"/>
              </w:rPr>
            </w:pPr>
            <w:r w:rsidRPr="00593C40">
              <w:rPr>
                <w:rFonts w:ascii="Arial" w:hAnsi="Arial" w:cs="Arial"/>
                <w:b/>
                <w:sz w:val="24"/>
                <w:szCs w:val="24"/>
              </w:rPr>
              <w:t>Datos otros participantes</w:t>
            </w:r>
          </w:p>
        </w:tc>
      </w:tr>
      <w:tr w:rsidR="000F0F2D" w:rsidRPr="00593C40" w:rsidTr="00130B13">
        <w:trPr>
          <w:trHeight w:val="306"/>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Nombre del Semillero de investigación</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Nombre del estudiante</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Programa académico</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306"/>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Nombre del estudiante </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Programa Académico</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bl>
    <w:p w:rsidR="000F0F2D" w:rsidRPr="00593C40" w:rsidRDefault="000F0F2D" w:rsidP="000F0F2D">
      <w:pPr>
        <w:spacing w:after="0" w:line="240" w:lineRule="auto"/>
        <w:contextualSpacing/>
        <w:jc w:val="center"/>
        <w:rPr>
          <w:rFonts w:ascii="Arial" w:hAnsi="Arial" w:cs="Arial"/>
          <w:sz w:val="24"/>
          <w:szCs w:val="24"/>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0F0F2D" w:rsidRPr="00593C40" w:rsidTr="00130B13">
        <w:trPr>
          <w:trHeight w:val="306"/>
        </w:trPr>
        <w:tc>
          <w:tcPr>
            <w:tcW w:w="8875" w:type="dxa"/>
            <w:shd w:val="clear" w:color="auto" w:fill="auto"/>
          </w:tcPr>
          <w:p w:rsidR="000F0F2D" w:rsidRPr="00593C40" w:rsidRDefault="000F0F2D" w:rsidP="00130B13">
            <w:pPr>
              <w:spacing w:after="0" w:line="240" w:lineRule="auto"/>
              <w:contextualSpacing/>
              <w:jc w:val="both"/>
              <w:rPr>
                <w:rFonts w:ascii="Arial" w:hAnsi="Arial" w:cs="Arial"/>
                <w:sz w:val="24"/>
                <w:szCs w:val="24"/>
              </w:rPr>
            </w:pPr>
            <w:r w:rsidRPr="00593C40">
              <w:rPr>
                <w:rFonts w:ascii="Arial" w:hAnsi="Arial" w:cs="Arial"/>
                <w:b/>
                <w:sz w:val="24"/>
                <w:szCs w:val="24"/>
              </w:rPr>
              <w:t>Resumen de la propuesta</w:t>
            </w:r>
            <w:r w:rsidRPr="00593C40">
              <w:rPr>
                <w:rFonts w:ascii="Arial" w:hAnsi="Arial" w:cs="Arial"/>
                <w:sz w:val="24"/>
                <w:szCs w:val="24"/>
              </w:rPr>
              <w:t xml:space="preserve"> </w:t>
            </w:r>
          </w:p>
          <w:p w:rsidR="000F0F2D" w:rsidRPr="00593C40" w:rsidRDefault="000F0F2D" w:rsidP="00130B13">
            <w:pPr>
              <w:spacing w:after="0" w:line="240" w:lineRule="auto"/>
              <w:contextualSpacing/>
              <w:jc w:val="both"/>
              <w:rPr>
                <w:rFonts w:ascii="Arial" w:hAnsi="Arial" w:cs="Arial"/>
                <w:sz w:val="24"/>
                <w:szCs w:val="24"/>
              </w:rPr>
            </w:pPr>
          </w:p>
        </w:tc>
      </w:tr>
      <w:tr w:rsidR="000F0F2D" w:rsidRPr="00593C40" w:rsidTr="00130B13">
        <w:trPr>
          <w:trHeight w:val="291"/>
        </w:trPr>
        <w:tc>
          <w:tcPr>
            <w:tcW w:w="8875" w:type="dxa"/>
            <w:shd w:val="clear" w:color="auto" w:fill="auto"/>
          </w:tcPr>
          <w:p w:rsidR="000F0F2D" w:rsidRPr="00593C40" w:rsidRDefault="000F0F2D" w:rsidP="00130B13">
            <w:pPr>
              <w:pStyle w:val="Sinespaciado"/>
              <w:contextualSpacing/>
              <w:jc w:val="both"/>
              <w:rPr>
                <w:rFonts w:ascii="Arial" w:hAnsi="Arial" w:cs="Arial"/>
                <w:b/>
                <w:sz w:val="24"/>
                <w:szCs w:val="24"/>
              </w:rPr>
            </w:pPr>
            <w:r w:rsidRPr="00593C40">
              <w:rPr>
                <w:rFonts w:ascii="Arial" w:hAnsi="Arial" w:cs="Arial"/>
                <w:b/>
                <w:sz w:val="24"/>
                <w:szCs w:val="24"/>
              </w:rPr>
              <w:t xml:space="preserve">Descriptores </w:t>
            </w:r>
            <w:proofErr w:type="spellStart"/>
            <w:r w:rsidRPr="00593C40">
              <w:rPr>
                <w:rFonts w:ascii="Arial" w:hAnsi="Arial" w:cs="Arial"/>
                <w:b/>
                <w:sz w:val="24"/>
                <w:szCs w:val="24"/>
              </w:rPr>
              <w:t>JEL</w:t>
            </w:r>
            <w:proofErr w:type="spellEnd"/>
            <w:r w:rsidRPr="00593C40">
              <w:rPr>
                <w:rFonts w:ascii="Arial" w:hAnsi="Arial" w:cs="Arial"/>
                <w:b/>
                <w:sz w:val="24"/>
                <w:szCs w:val="24"/>
              </w:rPr>
              <w:t>/Palabras claves.</w:t>
            </w:r>
          </w:p>
          <w:p w:rsidR="000F0F2D" w:rsidRPr="00593C40" w:rsidRDefault="000F0F2D" w:rsidP="00130B13">
            <w:pPr>
              <w:pStyle w:val="Sinespaciado"/>
              <w:contextualSpacing/>
              <w:jc w:val="both"/>
              <w:rPr>
                <w:rFonts w:ascii="Arial" w:hAnsi="Arial" w:cs="Arial"/>
                <w:sz w:val="24"/>
                <w:szCs w:val="24"/>
              </w:rPr>
            </w:pPr>
          </w:p>
        </w:tc>
      </w:tr>
    </w:tbl>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bookmarkEnd w:id="35"/>
    <w:bookmarkEnd w:id="36"/>
    <w:bookmarkEnd w:id="37"/>
    <w:bookmarkEnd w:id="38"/>
    <w:bookmarkEnd w:id="39"/>
    <w:bookmarkEnd w:id="40"/>
    <w:bookmarkEnd w:id="41"/>
    <w:p w:rsidR="000F0F2D" w:rsidRPr="00711D52" w:rsidRDefault="000F0F2D" w:rsidP="000F0F2D">
      <w:pPr>
        <w:spacing w:after="0" w:line="240" w:lineRule="auto"/>
        <w:contextualSpacing/>
        <w:jc w:val="both"/>
        <w:rPr>
          <w:rFonts w:ascii="Arial" w:hAnsi="Arial" w:cs="Arial"/>
          <w:sz w:val="24"/>
          <w:szCs w:val="24"/>
        </w:rPr>
      </w:pPr>
    </w:p>
    <w:p w:rsidR="000F0F2D" w:rsidRPr="00711D52" w:rsidRDefault="000F0F2D" w:rsidP="000F0F2D">
      <w:pPr>
        <w:pStyle w:val="Ttulo1"/>
        <w:jc w:val="center"/>
        <w:rPr>
          <w:rFonts w:ascii="Arial" w:hAnsi="Arial" w:cs="Arial"/>
          <w:sz w:val="24"/>
          <w:szCs w:val="24"/>
          <w:lang w:eastAsia="es-ES"/>
        </w:rPr>
      </w:pPr>
      <w:bookmarkStart w:id="63" w:name="_Toc521423214"/>
      <w:bookmarkStart w:id="64" w:name="_Toc521423602"/>
      <w:bookmarkStart w:id="65" w:name="_Toc521423669"/>
      <w:bookmarkStart w:id="66" w:name="_Toc521428697"/>
      <w:bookmarkStart w:id="67" w:name="_Toc523318841"/>
      <w:r w:rsidRPr="00711D52">
        <w:rPr>
          <w:rFonts w:ascii="Arial" w:hAnsi="Arial" w:cs="Arial"/>
          <w:sz w:val="24"/>
          <w:szCs w:val="24"/>
          <w:lang w:eastAsia="es-ES"/>
        </w:rPr>
        <w:lastRenderedPageBreak/>
        <w:t>ANEXO Nº 4</w:t>
      </w:r>
      <w:bookmarkEnd w:id="63"/>
      <w:bookmarkEnd w:id="64"/>
      <w:bookmarkEnd w:id="65"/>
      <w:bookmarkEnd w:id="66"/>
      <w:bookmarkEnd w:id="67"/>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0337DF" w:rsidRDefault="000F0F2D" w:rsidP="000F0F2D">
      <w:pPr>
        <w:spacing w:after="0" w:line="240" w:lineRule="auto"/>
        <w:contextualSpacing/>
        <w:jc w:val="center"/>
        <w:rPr>
          <w:rFonts w:ascii="Arial" w:hAnsi="Arial" w:cs="Arial"/>
          <w:b/>
          <w:snapToGrid w:val="0"/>
          <w:sz w:val="24"/>
          <w:szCs w:val="24"/>
        </w:rPr>
      </w:pPr>
      <w:r w:rsidRPr="000337DF">
        <w:rPr>
          <w:rFonts w:ascii="Arial" w:hAnsi="Arial" w:cs="Arial"/>
          <w:b/>
          <w:snapToGrid w:val="0"/>
          <w:sz w:val="24"/>
          <w:szCs w:val="24"/>
        </w:rPr>
        <w:t>CERTIFICACIÓN DE INHABILIDADES E INCOMPATIBILIDADES</w:t>
      </w:r>
    </w:p>
    <w:p w:rsidR="000F0F2D" w:rsidRPr="000337DF" w:rsidRDefault="000F0F2D" w:rsidP="000F0F2D">
      <w:pPr>
        <w:spacing w:after="0" w:line="240" w:lineRule="auto"/>
        <w:ind w:right="48"/>
        <w:contextualSpacing/>
        <w:jc w:val="both"/>
        <w:rPr>
          <w:rFonts w:ascii="Arial" w:hAnsi="Arial"/>
          <w:sz w:val="24"/>
          <w:szCs w:val="24"/>
        </w:rPr>
      </w:pPr>
    </w:p>
    <w:p w:rsidR="000F0F2D" w:rsidRPr="000337DF" w:rsidRDefault="000F0F2D" w:rsidP="000F0F2D">
      <w:pPr>
        <w:spacing w:after="0" w:line="240" w:lineRule="auto"/>
        <w:ind w:right="48"/>
        <w:contextualSpacing/>
        <w:jc w:val="both"/>
        <w:rPr>
          <w:rFonts w:ascii="Arial" w:hAnsi="Arial"/>
          <w:sz w:val="24"/>
          <w:szCs w:val="24"/>
        </w:rPr>
      </w:pPr>
    </w:p>
    <w:p w:rsidR="000F0F2D" w:rsidRPr="000337DF" w:rsidRDefault="000F0F2D" w:rsidP="000F0F2D">
      <w:pPr>
        <w:spacing w:after="0" w:line="240" w:lineRule="auto"/>
        <w:ind w:right="48"/>
        <w:contextualSpacing/>
        <w:jc w:val="both"/>
        <w:rPr>
          <w:rFonts w:ascii="Arial" w:hAnsi="Arial"/>
          <w:sz w:val="24"/>
          <w:szCs w:val="24"/>
        </w:rPr>
      </w:pPr>
      <w:proofErr w:type="spellStart"/>
      <w:r w:rsidRPr="000337DF">
        <w:rPr>
          <w:rFonts w:ascii="Arial" w:hAnsi="Arial" w:cs="Arial"/>
          <w:b/>
          <w:sz w:val="24"/>
          <w:szCs w:val="24"/>
        </w:rPr>
        <w:t>XXXXXXXX</w:t>
      </w:r>
      <w:proofErr w:type="spellEnd"/>
      <w:r w:rsidRPr="000337DF">
        <w:rPr>
          <w:rFonts w:ascii="Arial" w:hAnsi="Arial" w:cs="Arial"/>
          <w:sz w:val="24"/>
          <w:szCs w:val="24"/>
        </w:rPr>
        <w:t xml:space="preserve">, mayor de edad, identificada (o) con la cédula de ciudadanía </w:t>
      </w:r>
      <w:proofErr w:type="spellStart"/>
      <w:r w:rsidRPr="000337DF">
        <w:rPr>
          <w:rFonts w:ascii="Arial" w:hAnsi="Arial" w:cs="Arial"/>
          <w:sz w:val="24"/>
          <w:szCs w:val="24"/>
        </w:rPr>
        <w:t>No.xxxxxx</w:t>
      </w:r>
      <w:proofErr w:type="spellEnd"/>
      <w:r w:rsidRPr="000337DF">
        <w:rPr>
          <w:rFonts w:ascii="Arial" w:hAnsi="Arial" w:cs="Arial"/>
          <w:sz w:val="24"/>
          <w:szCs w:val="24"/>
        </w:rPr>
        <w:t xml:space="preserve"> expedida en </w:t>
      </w:r>
      <w:proofErr w:type="spellStart"/>
      <w:r w:rsidRPr="000337DF">
        <w:rPr>
          <w:rFonts w:ascii="Arial" w:hAnsi="Arial" w:cs="Arial"/>
          <w:sz w:val="24"/>
          <w:szCs w:val="24"/>
        </w:rPr>
        <w:t>xxxxx</w:t>
      </w:r>
      <w:proofErr w:type="spellEnd"/>
      <w:r>
        <w:rPr>
          <w:rFonts w:ascii="Arial" w:hAnsi="Arial" w:cs="Arial"/>
          <w:sz w:val="24"/>
          <w:szCs w:val="24"/>
        </w:rPr>
        <w:t>, en mi</w:t>
      </w:r>
      <w:r w:rsidRPr="000337DF">
        <w:rPr>
          <w:rFonts w:ascii="Arial" w:hAnsi="Arial" w:cs="Arial"/>
          <w:sz w:val="24"/>
          <w:szCs w:val="24"/>
        </w:rPr>
        <w:t xml:space="preserve"> calidad de </w:t>
      </w:r>
      <w:proofErr w:type="spellStart"/>
      <w:r>
        <w:rPr>
          <w:rFonts w:ascii="Arial" w:hAnsi="Arial" w:cs="Arial"/>
          <w:sz w:val="24"/>
          <w:szCs w:val="24"/>
        </w:rPr>
        <w:t>xxxxxx</w:t>
      </w:r>
      <w:proofErr w:type="spellEnd"/>
      <w:r w:rsidRPr="000337DF">
        <w:rPr>
          <w:rFonts w:ascii="Arial" w:hAnsi="Arial" w:cs="Arial"/>
          <w:sz w:val="24"/>
          <w:szCs w:val="24"/>
        </w:rPr>
        <w:t>(Rectora, Representante legal)</w:t>
      </w:r>
      <w:r>
        <w:rPr>
          <w:rFonts w:ascii="Arial" w:hAnsi="Arial" w:cs="Arial"/>
          <w:sz w:val="24"/>
          <w:szCs w:val="24"/>
        </w:rPr>
        <w:t xml:space="preserve"> de la </w:t>
      </w:r>
      <w:proofErr w:type="spellStart"/>
      <w:r>
        <w:rPr>
          <w:rFonts w:ascii="Arial" w:hAnsi="Arial" w:cs="Arial"/>
          <w:sz w:val="24"/>
          <w:szCs w:val="24"/>
        </w:rPr>
        <w:t>xxxxxx</w:t>
      </w:r>
      <w:proofErr w:type="spellEnd"/>
      <w:r>
        <w:rPr>
          <w:rFonts w:ascii="Arial" w:hAnsi="Arial" w:cs="Arial"/>
          <w:sz w:val="24"/>
          <w:szCs w:val="24"/>
        </w:rPr>
        <w:t xml:space="preserve"> (Universidad, Asociación)</w:t>
      </w:r>
      <w:r w:rsidRPr="000337DF">
        <w:rPr>
          <w:rFonts w:ascii="Arial" w:hAnsi="Arial" w:cs="Arial"/>
          <w:sz w:val="24"/>
          <w:szCs w:val="24"/>
        </w:rPr>
        <w:t>,</w:t>
      </w:r>
      <w:r w:rsidRPr="000337DF">
        <w:rPr>
          <w:rFonts w:ascii="Arial" w:hAnsi="Arial"/>
          <w:sz w:val="24"/>
          <w:szCs w:val="24"/>
        </w:rPr>
        <w:t xml:space="preserve"> por medio del presente documento </w:t>
      </w:r>
      <w:r w:rsidRPr="000337DF">
        <w:rPr>
          <w:rFonts w:ascii="Arial" w:eastAsia="Times New Roman" w:hAnsi="Arial" w:cs="Arial"/>
          <w:bCs/>
          <w:sz w:val="24"/>
          <w:szCs w:val="24"/>
          <w:lang w:eastAsia="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rsidR="000F0F2D"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ind w:right="48"/>
        <w:contextualSpacing/>
        <w:jc w:val="both"/>
        <w:rPr>
          <w:rFonts w:ascii="Arial" w:hAnsi="Arial"/>
          <w:sz w:val="24"/>
          <w:szCs w:val="24"/>
        </w:rPr>
      </w:pPr>
      <w:r>
        <w:rPr>
          <w:rFonts w:ascii="Arial" w:hAnsi="Arial"/>
          <w:sz w:val="24"/>
          <w:szCs w:val="24"/>
        </w:rPr>
        <w:t xml:space="preserve">La presente Certificación se expide en </w:t>
      </w:r>
      <w:proofErr w:type="spellStart"/>
      <w:r>
        <w:rPr>
          <w:rFonts w:ascii="Arial" w:hAnsi="Arial"/>
          <w:sz w:val="24"/>
          <w:szCs w:val="24"/>
        </w:rPr>
        <w:t>xxxx</w:t>
      </w:r>
      <w:proofErr w:type="spellEnd"/>
      <w:r>
        <w:rPr>
          <w:rFonts w:ascii="Arial" w:hAnsi="Arial"/>
          <w:sz w:val="24"/>
          <w:szCs w:val="24"/>
        </w:rPr>
        <w:t xml:space="preserve"> a los xx días del mes xx del año </w:t>
      </w:r>
      <w:proofErr w:type="spellStart"/>
      <w:r>
        <w:rPr>
          <w:rFonts w:ascii="Arial" w:hAnsi="Arial"/>
          <w:sz w:val="24"/>
          <w:szCs w:val="24"/>
        </w:rPr>
        <w:t>xxxx</w:t>
      </w:r>
      <w:proofErr w:type="spellEnd"/>
      <w:r>
        <w:rPr>
          <w:rFonts w:ascii="Arial" w:hAnsi="Arial"/>
          <w:sz w:val="24"/>
          <w:szCs w:val="24"/>
        </w:rPr>
        <w:t>.</w:t>
      </w:r>
    </w:p>
    <w:p w:rsidR="000F0F2D" w:rsidRDefault="000F0F2D" w:rsidP="000F0F2D">
      <w:pPr>
        <w:spacing w:after="0" w:line="240" w:lineRule="auto"/>
        <w:contextualSpacing/>
        <w:jc w:val="both"/>
        <w:rPr>
          <w:rFonts w:ascii="Arial" w:hAnsi="Arial" w:cs="Arial"/>
          <w:sz w:val="24"/>
          <w:szCs w:val="24"/>
        </w:rPr>
      </w:pPr>
    </w:p>
    <w:p w:rsidR="000F0F2D" w:rsidRPr="00D10B36" w:rsidRDefault="000F0F2D" w:rsidP="000F0F2D">
      <w:pPr>
        <w:spacing w:after="0" w:line="240" w:lineRule="auto"/>
        <w:contextualSpacing/>
        <w:jc w:val="both"/>
        <w:rPr>
          <w:rFonts w:ascii="Arial" w:hAnsi="Arial" w:cs="Arial"/>
          <w:sz w:val="24"/>
          <w:szCs w:val="24"/>
        </w:rPr>
      </w:pPr>
    </w:p>
    <w:p w:rsidR="000F0F2D" w:rsidRPr="000337DF" w:rsidRDefault="000F0F2D" w:rsidP="000F0F2D">
      <w:pPr>
        <w:spacing w:after="0" w:line="240" w:lineRule="auto"/>
        <w:contextualSpacing/>
        <w:jc w:val="both"/>
        <w:rPr>
          <w:rFonts w:ascii="Arial" w:hAnsi="Arial" w:cs="Arial"/>
          <w:sz w:val="24"/>
          <w:szCs w:val="24"/>
        </w:rPr>
      </w:pPr>
      <w:r w:rsidRPr="000337DF">
        <w:rPr>
          <w:rFonts w:ascii="Arial" w:hAnsi="Arial" w:cs="Arial"/>
          <w:sz w:val="24"/>
          <w:szCs w:val="24"/>
        </w:rPr>
        <w:t>Cordialmente,</w:t>
      </w:r>
    </w:p>
    <w:p w:rsidR="000F0F2D" w:rsidRPr="000337DF"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Pr="000337DF" w:rsidRDefault="000F0F2D" w:rsidP="000F0F2D">
      <w:pPr>
        <w:spacing w:after="0" w:line="240" w:lineRule="auto"/>
        <w:contextualSpacing/>
        <w:jc w:val="both"/>
        <w:rPr>
          <w:rFonts w:ascii="Arial" w:hAnsi="Arial" w:cs="Arial"/>
          <w:b/>
          <w:sz w:val="24"/>
          <w:szCs w:val="24"/>
        </w:rPr>
      </w:pPr>
    </w:p>
    <w:p w:rsidR="000F0F2D" w:rsidRPr="000337DF" w:rsidRDefault="000F0F2D" w:rsidP="000F0F2D">
      <w:pPr>
        <w:spacing w:after="0" w:line="240" w:lineRule="auto"/>
        <w:contextualSpacing/>
        <w:jc w:val="both"/>
        <w:rPr>
          <w:rFonts w:ascii="Arial" w:hAnsi="Arial" w:cs="Arial"/>
          <w:b/>
          <w:sz w:val="24"/>
          <w:szCs w:val="24"/>
        </w:rPr>
      </w:pPr>
      <w:proofErr w:type="spellStart"/>
      <w:r w:rsidRPr="000337DF">
        <w:rPr>
          <w:rFonts w:ascii="Arial" w:hAnsi="Arial" w:cs="Arial"/>
          <w:b/>
          <w:sz w:val="24"/>
          <w:szCs w:val="24"/>
        </w:rPr>
        <w:t>Xxxxxxxxxxxxxxxxxxxxxx</w:t>
      </w:r>
      <w:proofErr w:type="spellEnd"/>
    </w:p>
    <w:p w:rsidR="000F0F2D" w:rsidRDefault="000F0F2D" w:rsidP="000F0F2D">
      <w:pPr>
        <w:spacing w:after="0" w:line="240" w:lineRule="auto"/>
        <w:contextualSpacing/>
        <w:jc w:val="both"/>
        <w:rPr>
          <w:rFonts w:ascii="Arial" w:hAnsi="Arial" w:cs="Arial"/>
          <w:sz w:val="24"/>
          <w:szCs w:val="24"/>
        </w:rPr>
      </w:pPr>
      <w:r w:rsidRPr="000337DF">
        <w:rPr>
          <w:rFonts w:ascii="Arial" w:hAnsi="Arial" w:cs="Arial"/>
          <w:sz w:val="24"/>
          <w:szCs w:val="24"/>
        </w:rPr>
        <w:t>Representante Legal</w:t>
      </w:r>
    </w:p>
    <w:p w:rsidR="000F0F2D" w:rsidRPr="00B03BE2" w:rsidRDefault="000F0F2D" w:rsidP="000F0F2D">
      <w:pPr>
        <w:spacing w:after="0" w:line="240" w:lineRule="auto"/>
        <w:contextualSpacing/>
        <w:jc w:val="both"/>
        <w:rPr>
          <w:rFonts w:ascii="Arial" w:hAnsi="Arial" w:cs="Arial"/>
          <w:sz w:val="24"/>
          <w:szCs w:val="24"/>
        </w:rPr>
      </w:pPr>
      <w:r>
        <w:rPr>
          <w:rFonts w:ascii="Arial" w:hAnsi="Arial" w:cs="Arial"/>
          <w:sz w:val="24"/>
          <w:szCs w:val="24"/>
        </w:rPr>
        <w:t xml:space="preserve">Universidad, Asociación </w:t>
      </w:r>
      <w:proofErr w:type="spellStart"/>
      <w:r>
        <w:rPr>
          <w:rFonts w:ascii="Arial" w:hAnsi="Arial" w:cs="Arial"/>
          <w:sz w:val="24"/>
          <w:szCs w:val="24"/>
        </w:rPr>
        <w:t>xxxxx</w:t>
      </w:r>
      <w:proofErr w:type="spellEnd"/>
    </w:p>
    <w:p w:rsidR="000F0F2D" w:rsidRPr="000337DF" w:rsidRDefault="000F0F2D" w:rsidP="000F0F2D">
      <w:pPr>
        <w:spacing w:after="0" w:line="240" w:lineRule="auto"/>
        <w:contextualSpacing/>
        <w:jc w:val="both"/>
        <w:rPr>
          <w:rFonts w:ascii="Arial" w:hAnsi="Arial" w:cs="Arial"/>
          <w:sz w:val="24"/>
          <w:szCs w:val="24"/>
        </w:rPr>
      </w:pPr>
    </w:p>
    <w:p w:rsidR="000F0F2D"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pStyle w:val="Ttulo1"/>
        <w:jc w:val="center"/>
        <w:rPr>
          <w:rFonts w:ascii="Arial" w:hAnsi="Arial" w:cs="Arial"/>
          <w:sz w:val="24"/>
          <w:szCs w:val="24"/>
          <w:lang w:eastAsia="es-ES"/>
        </w:rPr>
      </w:pPr>
      <w:bookmarkStart w:id="68" w:name="_Toc521423215"/>
      <w:bookmarkStart w:id="69" w:name="_Toc521423603"/>
      <w:bookmarkStart w:id="70" w:name="_Toc521423670"/>
      <w:bookmarkStart w:id="71" w:name="_Toc521428698"/>
      <w:bookmarkStart w:id="72" w:name="_Toc523318842"/>
      <w:r w:rsidRPr="00711D52">
        <w:rPr>
          <w:rFonts w:ascii="Arial" w:hAnsi="Arial" w:cs="Arial"/>
          <w:sz w:val="24"/>
          <w:szCs w:val="24"/>
          <w:lang w:eastAsia="es-ES"/>
        </w:rPr>
        <w:lastRenderedPageBreak/>
        <w:t>ANEXO Nº 5</w:t>
      </w:r>
      <w:bookmarkEnd w:id="68"/>
      <w:bookmarkEnd w:id="69"/>
      <w:bookmarkEnd w:id="70"/>
      <w:bookmarkEnd w:id="71"/>
      <w:bookmarkEnd w:id="72"/>
    </w:p>
    <w:p w:rsidR="000F0F2D" w:rsidRPr="003A3B43" w:rsidRDefault="000F0F2D" w:rsidP="000F0F2D">
      <w:pPr>
        <w:rPr>
          <w:lang w:val="es-CO" w:eastAsia="es-ES"/>
        </w:rPr>
      </w:pPr>
    </w:p>
    <w:p w:rsidR="000F0F2D" w:rsidRPr="00B03BE2" w:rsidRDefault="000F0F2D" w:rsidP="000F0F2D">
      <w:pPr>
        <w:spacing w:after="0" w:line="240" w:lineRule="auto"/>
        <w:ind w:right="48"/>
        <w:contextualSpacing/>
        <w:jc w:val="center"/>
        <w:rPr>
          <w:rFonts w:ascii="Arial" w:hAnsi="Arial"/>
          <w:sz w:val="24"/>
          <w:szCs w:val="24"/>
        </w:rPr>
      </w:pPr>
      <w:r w:rsidRPr="00B03BE2">
        <w:rPr>
          <w:rFonts w:ascii="Arial" w:hAnsi="Arial" w:cs="Arial"/>
          <w:b/>
          <w:sz w:val="24"/>
          <w:szCs w:val="24"/>
        </w:rPr>
        <w:t>LISTAS RESTRICTIVAS SOBRE LAVADO DE ACTIVOS</w:t>
      </w:r>
    </w:p>
    <w:p w:rsidR="000F0F2D" w:rsidRDefault="000F0F2D" w:rsidP="000F0F2D">
      <w:pPr>
        <w:spacing w:after="0" w:line="240" w:lineRule="auto"/>
        <w:ind w:right="48"/>
        <w:contextualSpacing/>
        <w:jc w:val="both"/>
        <w:rPr>
          <w:rFonts w:ascii="Arial" w:hAnsi="Arial"/>
          <w:sz w:val="24"/>
          <w:szCs w:val="24"/>
        </w:rPr>
      </w:pPr>
    </w:p>
    <w:p w:rsidR="000F0F2D"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142"/>
        <w:jc w:val="both"/>
        <w:rPr>
          <w:rFonts w:ascii="Arial" w:hAnsi="Arial" w:cs="Arial"/>
          <w:b/>
          <w:sz w:val="24"/>
          <w:szCs w:val="24"/>
        </w:rPr>
      </w:pPr>
      <w:proofErr w:type="spellStart"/>
      <w:r w:rsidRPr="00B03BE2">
        <w:rPr>
          <w:rFonts w:ascii="Arial" w:hAnsi="Arial" w:cs="Arial"/>
          <w:b/>
          <w:sz w:val="24"/>
          <w:szCs w:val="24"/>
        </w:rPr>
        <w:t>XXXXXXXX</w:t>
      </w:r>
      <w:proofErr w:type="spellEnd"/>
      <w:r w:rsidRPr="00B03BE2">
        <w:rPr>
          <w:rFonts w:ascii="Arial" w:hAnsi="Arial" w:cs="Arial"/>
          <w:sz w:val="24"/>
          <w:szCs w:val="24"/>
        </w:rPr>
        <w:t xml:space="preserve">, mayor de edad, identificada (o) con la cédula de ciudadanía </w:t>
      </w:r>
      <w:proofErr w:type="spellStart"/>
      <w:r w:rsidRPr="00B03BE2">
        <w:rPr>
          <w:rFonts w:ascii="Arial" w:hAnsi="Arial" w:cs="Arial"/>
          <w:sz w:val="24"/>
          <w:szCs w:val="24"/>
        </w:rPr>
        <w:t>No.xxxxxx</w:t>
      </w:r>
      <w:proofErr w:type="spellEnd"/>
      <w:r w:rsidRPr="00B03BE2">
        <w:rPr>
          <w:rFonts w:ascii="Arial" w:hAnsi="Arial" w:cs="Arial"/>
          <w:sz w:val="24"/>
          <w:szCs w:val="24"/>
        </w:rPr>
        <w:t xml:space="preserve"> expedida en </w:t>
      </w:r>
      <w:proofErr w:type="spellStart"/>
      <w:r w:rsidRPr="00B03BE2">
        <w:rPr>
          <w:rFonts w:ascii="Arial" w:hAnsi="Arial" w:cs="Arial"/>
          <w:sz w:val="24"/>
          <w:szCs w:val="24"/>
        </w:rPr>
        <w:t>xxxxx</w:t>
      </w:r>
      <w:proofErr w:type="spellEnd"/>
      <w:r w:rsidRPr="00B03BE2">
        <w:rPr>
          <w:rFonts w:ascii="Arial" w:hAnsi="Arial" w:cs="Arial"/>
          <w:sz w:val="24"/>
          <w:szCs w:val="24"/>
        </w:rPr>
        <w:t xml:space="preserve">, en mi calidad de </w:t>
      </w:r>
      <w:proofErr w:type="spellStart"/>
      <w:r w:rsidRPr="00B03BE2">
        <w:rPr>
          <w:rFonts w:ascii="Arial" w:hAnsi="Arial" w:cs="Arial"/>
          <w:sz w:val="24"/>
          <w:szCs w:val="24"/>
        </w:rPr>
        <w:t>xxxxxx</w:t>
      </w:r>
      <w:proofErr w:type="spellEnd"/>
      <w:r w:rsidRPr="00B03BE2">
        <w:rPr>
          <w:rFonts w:ascii="Arial" w:hAnsi="Arial" w:cs="Arial"/>
          <w:sz w:val="24"/>
          <w:szCs w:val="24"/>
        </w:rPr>
        <w:t xml:space="preserve">(Rectora, Representante legal) de la </w:t>
      </w:r>
      <w:proofErr w:type="spellStart"/>
      <w:r w:rsidRPr="00B03BE2">
        <w:rPr>
          <w:rFonts w:ascii="Arial" w:hAnsi="Arial" w:cs="Arial"/>
          <w:sz w:val="24"/>
          <w:szCs w:val="24"/>
        </w:rPr>
        <w:t>xxxxxx</w:t>
      </w:r>
      <w:proofErr w:type="spellEnd"/>
      <w:r w:rsidRPr="00B03BE2">
        <w:rPr>
          <w:rFonts w:ascii="Arial" w:hAnsi="Arial" w:cs="Arial"/>
          <w:sz w:val="24"/>
          <w:szCs w:val="24"/>
        </w:rPr>
        <w:t xml:space="preserve"> (Universidad, Asociación),</w:t>
      </w:r>
      <w:r w:rsidRPr="00B03BE2">
        <w:rPr>
          <w:rFonts w:ascii="Arial" w:hAnsi="Arial"/>
          <w:sz w:val="24"/>
          <w:szCs w:val="24"/>
        </w:rPr>
        <w:t xml:space="preserve"> por medio del presente documento </w:t>
      </w:r>
      <w:r w:rsidRPr="00B03BE2">
        <w:rPr>
          <w:rFonts w:ascii="Arial" w:eastAsia="Times New Roman" w:hAnsi="Arial" w:cs="Arial"/>
          <w:bCs/>
          <w:sz w:val="24"/>
          <w:szCs w:val="24"/>
          <w:lang w:eastAsia="es-CO"/>
        </w:rPr>
        <w:t xml:space="preserve">manifiesto no hallarme relacionada (o) ni la Entidad que represento, </w:t>
      </w:r>
      <w:r w:rsidRPr="00B03BE2">
        <w:rPr>
          <w:rFonts w:ascii="Arial" w:hAnsi="Arial" w:cs="Arial"/>
          <w:bCs/>
          <w:sz w:val="24"/>
          <w:szCs w:val="24"/>
        </w:rPr>
        <w:t xml:space="preserve">en ninguna lista restrictiva de lavado de activos de ningún país, como las denominadas listas </w:t>
      </w:r>
      <w:proofErr w:type="spellStart"/>
      <w:r w:rsidRPr="00B03BE2">
        <w:rPr>
          <w:rFonts w:ascii="Arial" w:hAnsi="Arial" w:cs="Arial"/>
          <w:bCs/>
          <w:sz w:val="24"/>
          <w:szCs w:val="24"/>
        </w:rPr>
        <w:t>OFAC</w:t>
      </w:r>
      <w:proofErr w:type="spellEnd"/>
      <w:r w:rsidRPr="00B03BE2">
        <w:rPr>
          <w:rFonts w:ascii="Arial" w:hAnsi="Arial" w:cs="Arial"/>
          <w:bCs/>
          <w:sz w:val="24"/>
          <w:szCs w:val="24"/>
        </w:rPr>
        <w:t xml:space="preserve">, listas Clinton o en listas nacionales o internacionales de organismos policiales, judiciales o de inteligencia por posibles vínculos con organizaciones delictivas. </w:t>
      </w:r>
    </w:p>
    <w:p w:rsidR="000F0F2D"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48"/>
        <w:contextualSpacing/>
        <w:jc w:val="both"/>
        <w:rPr>
          <w:rFonts w:ascii="Arial" w:hAnsi="Arial"/>
          <w:sz w:val="24"/>
          <w:szCs w:val="24"/>
        </w:rPr>
      </w:pPr>
      <w:r>
        <w:rPr>
          <w:rFonts w:ascii="Arial" w:hAnsi="Arial"/>
          <w:sz w:val="24"/>
          <w:szCs w:val="24"/>
        </w:rPr>
        <w:t xml:space="preserve">La presente Certificación se expide en </w:t>
      </w:r>
      <w:proofErr w:type="spellStart"/>
      <w:r>
        <w:rPr>
          <w:rFonts w:ascii="Arial" w:hAnsi="Arial"/>
          <w:sz w:val="24"/>
          <w:szCs w:val="24"/>
        </w:rPr>
        <w:t>xxxxxx</w:t>
      </w:r>
      <w:proofErr w:type="spellEnd"/>
      <w:r>
        <w:rPr>
          <w:rFonts w:ascii="Arial" w:hAnsi="Arial"/>
          <w:sz w:val="24"/>
          <w:szCs w:val="24"/>
        </w:rPr>
        <w:t xml:space="preserve"> a los xx días del mes xx del año </w:t>
      </w:r>
      <w:proofErr w:type="spellStart"/>
      <w:r>
        <w:rPr>
          <w:rFonts w:ascii="Arial" w:hAnsi="Arial"/>
          <w:sz w:val="24"/>
          <w:szCs w:val="24"/>
        </w:rPr>
        <w:t>xxxx</w:t>
      </w:r>
      <w:proofErr w:type="spellEnd"/>
      <w:r>
        <w:rPr>
          <w:rFonts w:ascii="Arial" w:hAnsi="Arial"/>
          <w:sz w:val="24"/>
          <w:szCs w:val="24"/>
        </w:rPr>
        <w:t>.</w:t>
      </w:r>
    </w:p>
    <w:p w:rsidR="000F0F2D"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contextualSpacing/>
        <w:jc w:val="both"/>
        <w:rPr>
          <w:rFonts w:ascii="Arial" w:hAnsi="Arial" w:cs="Arial"/>
          <w:sz w:val="24"/>
          <w:szCs w:val="24"/>
        </w:rPr>
      </w:pPr>
      <w:r w:rsidRPr="00B03BE2">
        <w:rPr>
          <w:rFonts w:ascii="Arial" w:hAnsi="Arial" w:cs="Arial"/>
          <w:sz w:val="24"/>
          <w:szCs w:val="24"/>
        </w:rPr>
        <w:t>Cordialmente,</w:t>
      </w:r>
    </w:p>
    <w:p w:rsidR="000F0F2D" w:rsidRPr="00B03BE2"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Pr="00B03BE2" w:rsidRDefault="000F0F2D" w:rsidP="000F0F2D">
      <w:pPr>
        <w:spacing w:after="0" w:line="240" w:lineRule="auto"/>
        <w:contextualSpacing/>
        <w:jc w:val="both"/>
        <w:rPr>
          <w:rFonts w:ascii="Arial" w:hAnsi="Arial" w:cs="Arial"/>
          <w:b/>
          <w:sz w:val="24"/>
          <w:szCs w:val="24"/>
        </w:rPr>
      </w:pPr>
    </w:p>
    <w:p w:rsidR="000F0F2D" w:rsidRPr="00B03BE2" w:rsidRDefault="000F0F2D" w:rsidP="000F0F2D">
      <w:pPr>
        <w:spacing w:after="0" w:line="240" w:lineRule="auto"/>
        <w:contextualSpacing/>
        <w:jc w:val="both"/>
        <w:rPr>
          <w:rFonts w:ascii="Arial" w:hAnsi="Arial" w:cs="Arial"/>
          <w:b/>
          <w:sz w:val="24"/>
          <w:szCs w:val="24"/>
        </w:rPr>
      </w:pPr>
      <w:proofErr w:type="spellStart"/>
      <w:r w:rsidRPr="00B03BE2">
        <w:rPr>
          <w:rFonts w:ascii="Arial" w:hAnsi="Arial" w:cs="Arial"/>
          <w:b/>
          <w:sz w:val="24"/>
          <w:szCs w:val="24"/>
        </w:rPr>
        <w:t>Xxxxxxxxxxxxxxxxxxxxxx</w:t>
      </w:r>
      <w:proofErr w:type="spellEnd"/>
    </w:p>
    <w:p w:rsidR="000F0F2D" w:rsidRDefault="000F0F2D" w:rsidP="000F0F2D">
      <w:pPr>
        <w:spacing w:after="0" w:line="240" w:lineRule="auto"/>
        <w:contextualSpacing/>
        <w:jc w:val="both"/>
        <w:rPr>
          <w:rFonts w:ascii="Arial" w:hAnsi="Arial" w:cs="Arial"/>
          <w:sz w:val="24"/>
          <w:szCs w:val="24"/>
        </w:rPr>
      </w:pPr>
      <w:r w:rsidRPr="00B03BE2">
        <w:rPr>
          <w:rFonts w:ascii="Arial" w:hAnsi="Arial" w:cs="Arial"/>
          <w:sz w:val="24"/>
          <w:szCs w:val="24"/>
        </w:rPr>
        <w:t>Representante Legal</w:t>
      </w:r>
    </w:p>
    <w:p w:rsidR="000F0F2D" w:rsidRPr="00B03BE2" w:rsidRDefault="000F0F2D" w:rsidP="000F0F2D">
      <w:pPr>
        <w:spacing w:after="0" w:line="240" w:lineRule="auto"/>
        <w:contextualSpacing/>
        <w:jc w:val="both"/>
        <w:rPr>
          <w:rFonts w:ascii="Arial" w:hAnsi="Arial" w:cs="Arial"/>
          <w:sz w:val="24"/>
          <w:szCs w:val="24"/>
        </w:rPr>
      </w:pPr>
      <w:r>
        <w:rPr>
          <w:rFonts w:ascii="Arial" w:hAnsi="Arial" w:cs="Arial"/>
          <w:sz w:val="24"/>
          <w:szCs w:val="24"/>
        </w:rPr>
        <w:t xml:space="preserve">Universidad, Asociación </w:t>
      </w:r>
      <w:proofErr w:type="spellStart"/>
      <w:r>
        <w:rPr>
          <w:rFonts w:ascii="Arial" w:hAnsi="Arial" w:cs="Arial"/>
          <w:sz w:val="24"/>
          <w:szCs w:val="24"/>
        </w:rPr>
        <w:t>xxxxx</w:t>
      </w:r>
      <w:proofErr w:type="spellEnd"/>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pStyle w:val="Ttulo1"/>
        <w:jc w:val="center"/>
        <w:rPr>
          <w:rFonts w:ascii="Arial" w:hAnsi="Arial" w:cs="Arial"/>
          <w:sz w:val="24"/>
          <w:szCs w:val="24"/>
          <w:lang w:eastAsia="es-ES"/>
        </w:rPr>
      </w:pPr>
      <w:bookmarkStart w:id="73" w:name="_Toc521428699"/>
      <w:bookmarkStart w:id="74" w:name="_Toc523318843"/>
      <w:r w:rsidRPr="00711D52">
        <w:rPr>
          <w:rFonts w:ascii="Arial" w:hAnsi="Arial" w:cs="Arial"/>
          <w:sz w:val="24"/>
          <w:szCs w:val="24"/>
          <w:lang w:eastAsia="es-ES"/>
        </w:rPr>
        <w:lastRenderedPageBreak/>
        <w:t>ANEXO Nº 6</w:t>
      </w:r>
      <w:bookmarkEnd w:id="73"/>
      <w:bookmarkEnd w:id="74"/>
    </w:p>
    <w:p w:rsidR="000F0F2D" w:rsidRDefault="000F0F2D" w:rsidP="000F0F2D">
      <w:pPr>
        <w:spacing w:after="0" w:line="240" w:lineRule="auto"/>
        <w:contextualSpacing/>
        <w:jc w:val="center"/>
        <w:rPr>
          <w:rFonts w:ascii="Arial" w:eastAsia="Times New Roman" w:hAnsi="Arial" w:cs="Arial"/>
          <w:color w:val="FF0000"/>
          <w:sz w:val="24"/>
          <w:szCs w:val="24"/>
          <w:lang w:eastAsia="es-ES"/>
        </w:rPr>
      </w:pPr>
    </w:p>
    <w:p w:rsidR="000F0F2D" w:rsidRPr="00E108D0" w:rsidRDefault="000F0F2D" w:rsidP="000F0F2D">
      <w:pPr>
        <w:pStyle w:val="Default"/>
        <w:jc w:val="both"/>
        <w:rPr>
          <w:b/>
          <w:bCs/>
          <w:i/>
          <w:iCs/>
          <w:color w:val="auto"/>
          <w:lang w:val="es-CO"/>
        </w:rPr>
      </w:pPr>
      <w:r w:rsidRPr="00E108D0">
        <w:rPr>
          <w:b/>
          <w:bCs/>
          <w:color w:val="auto"/>
          <w:lang w:val="es-CO"/>
        </w:rPr>
        <w:t xml:space="preserve">ACUERDO DE PROPIEDAD INTELECTUAL Y DE CONFIDENCIALIDAD ENTRE </w:t>
      </w:r>
      <w:r w:rsidRPr="00E108D0">
        <w:rPr>
          <w:b/>
          <w:bCs/>
          <w:lang w:val="es-CO"/>
        </w:rPr>
        <w:t xml:space="preserve">CONSEJO PROFESIONAL DE ADMINISTRACIÓN DE EMPRESAS </w:t>
      </w:r>
      <w:r w:rsidRPr="00E108D0">
        <w:rPr>
          <w:b/>
          <w:bCs/>
          <w:i/>
          <w:iCs/>
          <w:color w:val="auto"/>
          <w:lang w:val="es-CO"/>
        </w:rPr>
        <w:t xml:space="preserve">Y ENTIDAD EJECUTORA PROYECTO “___________________” </w:t>
      </w:r>
    </w:p>
    <w:p w:rsidR="000F0F2D" w:rsidRPr="00E108D0" w:rsidRDefault="000F0F2D" w:rsidP="000F0F2D">
      <w:pPr>
        <w:pStyle w:val="Default"/>
        <w:jc w:val="both"/>
        <w:rPr>
          <w:b/>
          <w:bCs/>
          <w:i/>
          <w:iCs/>
          <w:color w:val="auto"/>
          <w:lang w:val="es-CO"/>
        </w:rPr>
      </w:pPr>
    </w:p>
    <w:p w:rsidR="000F0F2D" w:rsidRPr="00E108D0" w:rsidRDefault="000F0F2D" w:rsidP="000F0F2D">
      <w:pPr>
        <w:pStyle w:val="Default"/>
        <w:jc w:val="both"/>
        <w:rPr>
          <w:color w:val="auto"/>
          <w:lang w:val="es-CO"/>
        </w:rPr>
      </w:pPr>
      <w:r w:rsidRPr="00E108D0">
        <w:rPr>
          <w:lang w:val="es-CO"/>
        </w:rPr>
        <w:t xml:space="preserve">Entre los suscritos, </w:t>
      </w:r>
      <w:r w:rsidRPr="00E108D0">
        <w:rPr>
          <w:b/>
          <w:lang w:val="es-CO"/>
        </w:rPr>
        <w:t xml:space="preserve">CONSEJO PROFESIONAL DE ADMINISTRACIÓN DE EMPRESAS, </w:t>
      </w:r>
      <w:r w:rsidRPr="00E108D0">
        <w:rPr>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E108D0">
        <w:rPr>
          <w:b/>
          <w:lang w:val="es-CO"/>
        </w:rPr>
        <w:t>OLGA PARRA VILLAMIL</w:t>
      </w:r>
      <w:r w:rsidRPr="00E108D0">
        <w:rPr>
          <w:iCs/>
          <w:lang w:val="es-CO"/>
        </w:rPr>
        <w:t xml:space="preserve">, mayor de edad, identificada con la cédula de ciudadanía N° </w:t>
      </w:r>
      <w:r w:rsidRPr="00E108D0">
        <w:rPr>
          <w:lang w:val="es-CO"/>
        </w:rPr>
        <w:t xml:space="preserve">51.737.081 </w:t>
      </w:r>
      <w:r w:rsidRPr="00E108D0">
        <w:rPr>
          <w:iCs/>
          <w:lang w:val="es-CO"/>
        </w:rPr>
        <w:t xml:space="preserve">de Bogotá </w:t>
      </w:r>
      <w:proofErr w:type="spellStart"/>
      <w:r w:rsidRPr="00E108D0">
        <w:rPr>
          <w:iCs/>
          <w:lang w:val="es-CO"/>
        </w:rPr>
        <w:t>D.C</w:t>
      </w:r>
      <w:proofErr w:type="spellEnd"/>
      <w:r w:rsidRPr="00E108D0">
        <w:rPr>
          <w:iCs/>
          <w:lang w:val="es-CO"/>
        </w:rPr>
        <w:t>, obrando en su calidad de Directora Ejecutiva conforme la Resolución No 1741 del 29 de abril de 2014, suscrita por el Ministro de Comercio, Industria y Turismo</w:t>
      </w:r>
      <w:r w:rsidRPr="00E108D0">
        <w:rPr>
          <w:lang w:val="es-CO"/>
        </w:rPr>
        <w:t xml:space="preserve"> </w:t>
      </w:r>
      <w:r w:rsidRPr="00E108D0">
        <w:rPr>
          <w:i/>
          <w:lang w:val="es-CO"/>
        </w:rPr>
        <w:t xml:space="preserve">“Por medio de la cual se aprueba el Acuerdo 001 de 2014 del Consejo Profesional de Administración de Empresas”, </w:t>
      </w:r>
      <w:r w:rsidRPr="00E108D0">
        <w:rPr>
          <w:i/>
          <w:lang w:val="es-CO"/>
        </w:rPr>
        <w:tab/>
      </w:r>
      <w:r w:rsidRPr="00E108D0">
        <w:rPr>
          <w:lang w:val="es-CO"/>
        </w:rPr>
        <w:t>quien para los efectos del presente se denominará EL CONSEJO</w:t>
      </w:r>
      <w:r w:rsidRPr="00E108D0">
        <w:rPr>
          <w:color w:val="auto"/>
          <w:lang w:val="es-CO"/>
        </w:rPr>
        <w:t xml:space="preserve">, y de otra parte, _____________________ mayor de edad, residente y domiciliado en __________________, identificado con cédula de ciudadanía No. _________________ </w:t>
      </w:r>
      <w:proofErr w:type="gramStart"/>
      <w:r w:rsidRPr="00E108D0">
        <w:rPr>
          <w:color w:val="auto"/>
          <w:lang w:val="es-CO"/>
        </w:rPr>
        <w:t>de</w:t>
      </w:r>
      <w:proofErr w:type="gramEnd"/>
      <w:r w:rsidRPr="00E108D0">
        <w:rPr>
          <w:color w:val="auto"/>
          <w:lang w:val="es-CO"/>
        </w:rPr>
        <w:t xml:space="preserv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E108D0">
        <w:rPr>
          <w:b/>
          <w:bCs/>
          <w:color w:val="auto"/>
          <w:lang w:val="es-CO"/>
        </w:rPr>
        <w:t xml:space="preserve">_________________, </w:t>
      </w:r>
      <w:r w:rsidRPr="00E108D0">
        <w:rPr>
          <w:color w:val="auto"/>
          <w:lang w:val="es-CO"/>
        </w:rPr>
        <w:t>en adelante EL PROYECTO, el cuál ha sido presentado por el ENTIDAD EJECUTORA a EL CONSEJO en el marco de la convocatoria.</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color w:val="auto"/>
          <w:lang w:val="es-CO"/>
        </w:rPr>
        <w:t xml:space="preserve">Lo anterior previas las siguientes </w:t>
      </w:r>
      <w:r w:rsidRPr="00E108D0">
        <w:rPr>
          <w:b/>
          <w:bCs/>
          <w:color w:val="auto"/>
          <w:lang w:val="es-CO"/>
        </w:rPr>
        <w:t xml:space="preserve">consideraciones: </w:t>
      </w:r>
    </w:p>
    <w:p w:rsidR="000F0F2D" w:rsidRPr="00E108D0" w:rsidRDefault="000F0F2D" w:rsidP="000F0F2D">
      <w:pPr>
        <w:pStyle w:val="Default"/>
        <w:jc w:val="both"/>
        <w:rPr>
          <w:b/>
          <w:bCs/>
          <w:color w:val="auto"/>
          <w:lang w:val="es-CO"/>
        </w:rPr>
      </w:pPr>
    </w:p>
    <w:p w:rsidR="000F0F2D" w:rsidRPr="00E108D0" w:rsidRDefault="000F0F2D" w:rsidP="000F0F2D">
      <w:pPr>
        <w:spacing w:after="0" w:line="240" w:lineRule="auto"/>
        <w:contextualSpacing/>
        <w:jc w:val="both"/>
        <w:rPr>
          <w:rFonts w:ascii="Arial" w:hAnsi="Arial" w:cs="Arial"/>
          <w:sz w:val="24"/>
          <w:szCs w:val="24"/>
          <w:lang w:val="es-CO"/>
        </w:rPr>
      </w:pPr>
      <w:r w:rsidRPr="00E108D0">
        <w:rPr>
          <w:rFonts w:ascii="Arial" w:hAnsi="Arial" w:cs="Arial"/>
          <w:b/>
          <w:bCs/>
          <w:sz w:val="24"/>
          <w:szCs w:val="24"/>
          <w:lang w:val="es-CO"/>
        </w:rPr>
        <w:t xml:space="preserve">1. </w:t>
      </w:r>
      <w:r w:rsidRPr="00E108D0">
        <w:rPr>
          <w:rFonts w:ascii="Arial" w:hAnsi="Arial" w:cs="Arial"/>
          <w:sz w:val="24"/>
          <w:szCs w:val="24"/>
          <w:lang w:val="es-CO"/>
        </w:rPr>
        <w:t>Que la Ley 29 de 1990 “</w:t>
      </w:r>
      <w:r w:rsidRPr="00E108D0">
        <w:rPr>
          <w:rFonts w:ascii="Arial" w:hAnsi="Arial" w:cs="Arial"/>
          <w:iCs/>
          <w:sz w:val="24"/>
          <w:szCs w:val="24"/>
          <w:lang w:val="es-CO"/>
        </w:rPr>
        <w:t>por la cual se dictan disposiciones para el fomento de la investigación científica y el desarrollo tecnológico y se otorgan facultades extraordinarias</w:t>
      </w:r>
      <w:r w:rsidRPr="00E108D0">
        <w:rPr>
          <w:rFonts w:ascii="Arial" w:hAnsi="Arial" w:cs="Arial"/>
          <w:sz w:val="24"/>
          <w:szCs w:val="24"/>
          <w:lang w:val="es-CO"/>
        </w:rPr>
        <w:t xml:space="preserve">”, en su artículo 1 estableció: </w:t>
      </w:r>
      <w:r w:rsidRPr="00E108D0">
        <w:rPr>
          <w:rFonts w:ascii="Arial" w:hAnsi="Arial" w:cs="Arial"/>
          <w:iCs/>
          <w:sz w:val="24"/>
          <w:szCs w:val="24"/>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w:t>
      </w:r>
      <w:r>
        <w:rPr>
          <w:rFonts w:ascii="Arial" w:hAnsi="Arial" w:cs="Arial"/>
          <w:iCs/>
          <w:sz w:val="24"/>
          <w:szCs w:val="24"/>
          <w:lang w:val="es-CO"/>
        </w:rPr>
        <w:t xml:space="preserve"> y el sector privado colombiano</w:t>
      </w:r>
      <w:r w:rsidRPr="00E108D0">
        <w:rPr>
          <w:rFonts w:ascii="Arial" w:hAnsi="Arial" w:cs="Arial"/>
          <w:iCs/>
          <w:sz w:val="24"/>
          <w:szCs w:val="24"/>
          <w:lang w:val="es-CO"/>
        </w:rPr>
        <w:t>”</w:t>
      </w:r>
      <w:r w:rsidRPr="00E108D0">
        <w:rPr>
          <w:rFonts w:ascii="Arial" w:hAnsi="Arial" w:cs="Arial"/>
          <w:sz w:val="24"/>
          <w:szCs w:val="24"/>
          <w:lang w:val="es-CO"/>
        </w:rPr>
        <w:t xml:space="preserve">. </w:t>
      </w:r>
      <w:r w:rsidRPr="00E108D0">
        <w:rPr>
          <w:rFonts w:ascii="Arial" w:hAnsi="Arial" w:cs="Arial"/>
          <w:b/>
          <w:bCs/>
          <w:sz w:val="24"/>
          <w:szCs w:val="24"/>
          <w:lang w:val="es-CO"/>
        </w:rPr>
        <w:t xml:space="preserve">2. </w:t>
      </w:r>
      <w:r w:rsidRPr="00E108D0">
        <w:rPr>
          <w:rFonts w:ascii="Arial" w:hAnsi="Arial" w:cs="Arial"/>
          <w:sz w:val="24"/>
          <w:szCs w:val="24"/>
          <w:lang w:val="es-CO"/>
        </w:rPr>
        <w:t>Que la ley citada anteriormente otorgó facultades extraordinarias al Gobierno Colombiano, contemplando en el artículo 11 numeral 2 lo siguiente: “</w:t>
      </w:r>
      <w:r w:rsidRPr="00E108D0">
        <w:rPr>
          <w:rFonts w:ascii="Arial" w:hAnsi="Arial" w:cs="Arial"/>
          <w:iCs/>
          <w:sz w:val="24"/>
          <w:szCs w:val="24"/>
          <w:lang w:val="es-CO"/>
        </w:rPr>
        <w:t>dictar las normas a que deben sujetarse la Nación y sus entidades descentralizadas para asociarse con particulares en actividades científicas y tecnológicas, proyectos de investigación y creación de tecnologías</w:t>
      </w:r>
      <w:r w:rsidRPr="00E108D0">
        <w:rPr>
          <w:rFonts w:ascii="Arial" w:hAnsi="Arial" w:cs="Arial"/>
          <w:sz w:val="24"/>
          <w:szCs w:val="24"/>
          <w:lang w:val="es-CO"/>
        </w:rPr>
        <w:t>” y en el numeral 4° “</w:t>
      </w:r>
      <w:r w:rsidRPr="00E108D0">
        <w:rPr>
          <w:rFonts w:ascii="Arial" w:hAnsi="Arial" w:cs="Arial"/>
          <w:iCs/>
          <w:sz w:val="24"/>
          <w:szCs w:val="24"/>
          <w:lang w:val="es-CO"/>
        </w:rPr>
        <w:t>regular las modalidades específicas de contratos de fomento de actividades científicas y tecnológicas</w:t>
      </w:r>
      <w:r w:rsidRPr="00E108D0">
        <w:rPr>
          <w:rFonts w:ascii="Arial" w:hAnsi="Arial" w:cs="Arial"/>
          <w:sz w:val="24"/>
          <w:szCs w:val="24"/>
          <w:lang w:val="es-CO"/>
        </w:rPr>
        <w:t xml:space="preserve">”. Haciendo uso de dichas facultades extraordinarias, el Gobierno expidió el Decreto Ley 393 de 1991 </w:t>
      </w:r>
      <w:r w:rsidRPr="00E108D0">
        <w:rPr>
          <w:rFonts w:ascii="Arial" w:hAnsi="Arial" w:cs="Arial"/>
          <w:iCs/>
          <w:sz w:val="24"/>
          <w:szCs w:val="24"/>
          <w:lang w:val="es-CO"/>
        </w:rPr>
        <w:t>“Por el cual se dictan normas sobre asociación para actividades científicas y tecnológicas, proyectos de investigación y creación de tecnologías</w:t>
      </w:r>
      <w:r w:rsidRPr="00E108D0">
        <w:rPr>
          <w:rFonts w:ascii="Arial" w:hAnsi="Arial" w:cs="Arial"/>
          <w:sz w:val="24"/>
          <w:szCs w:val="24"/>
          <w:lang w:val="es-CO"/>
        </w:rPr>
        <w:t xml:space="preserve">”, y </w:t>
      </w:r>
      <w:r w:rsidRPr="00E108D0">
        <w:rPr>
          <w:rFonts w:ascii="Arial" w:hAnsi="Arial" w:cs="Arial"/>
          <w:sz w:val="24"/>
          <w:szCs w:val="24"/>
          <w:lang w:val="es-CO"/>
        </w:rPr>
        <w:lastRenderedPageBreak/>
        <w:t xml:space="preserve">el Decreto Ley 591 de ese mismo año, </w:t>
      </w:r>
      <w:r w:rsidRPr="00E108D0">
        <w:rPr>
          <w:rFonts w:ascii="Arial" w:hAnsi="Arial" w:cs="Arial"/>
          <w:iCs/>
          <w:sz w:val="24"/>
          <w:szCs w:val="24"/>
          <w:lang w:val="es-CO"/>
        </w:rPr>
        <w:t>“por el cual se regulan las modalidades específicas de contratos de fomento de actividades científicas y tecnológicas</w:t>
      </w:r>
      <w:r w:rsidRPr="00E108D0">
        <w:rPr>
          <w:rFonts w:ascii="Arial" w:hAnsi="Arial" w:cs="Arial"/>
          <w:sz w:val="24"/>
          <w:szCs w:val="24"/>
          <w:lang w:val="es-CO"/>
        </w:rPr>
        <w:t xml:space="preserve">” </w:t>
      </w:r>
      <w:r w:rsidRPr="00E108D0">
        <w:rPr>
          <w:rFonts w:ascii="Arial" w:hAnsi="Arial" w:cs="Arial"/>
          <w:b/>
          <w:bCs/>
          <w:sz w:val="24"/>
          <w:szCs w:val="24"/>
          <w:lang w:val="es-CO"/>
        </w:rPr>
        <w:t xml:space="preserve">3. </w:t>
      </w:r>
      <w:r w:rsidRPr="00E108D0">
        <w:rPr>
          <w:rFonts w:ascii="Arial" w:hAnsi="Arial" w:cs="Arial"/>
          <w:sz w:val="24"/>
          <w:szCs w:val="24"/>
          <w:lang w:val="es-CO"/>
        </w:rPr>
        <w:t xml:space="preserve">Que se promulgó la Ley 80 de 1993 y en su artículo 32 definió los contratos estatales como: </w:t>
      </w:r>
      <w:r w:rsidRPr="00E108D0">
        <w:rPr>
          <w:rFonts w:ascii="Arial" w:hAnsi="Arial" w:cs="Arial"/>
          <w:iCs/>
          <w:sz w:val="24"/>
          <w:szCs w:val="24"/>
          <w:lang w:val="es-CO"/>
        </w:rPr>
        <w:t xml:space="preserve">“todos los actos jurídicos generadores de obligaciones que celebren las entidades a que se refiere el presente estatuto, previstos en el derecho privado o en disposiciones especiales, o derivados del ejercicio </w:t>
      </w:r>
      <w:r>
        <w:rPr>
          <w:rFonts w:ascii="Arial" w:hAnsi="Arial" w:cs="Arial"/>
          <w:iCs/>
          <w:sz w:val="24"/>
          <w:szCs w:val="24"/>
          <w:lang w:val="es-CO"/>
        </w:rPr>
        <w:t>de la autonomía de la voluntad…</w:t>
      </w:r>
      <w:r w:rsidRPr="00E108D0">
        <w:rPr>
          <w:rFonts w:ascii="Arial" w:hAnsi="Arial" w:cs="Arial"/>
          <w:iCs/>
          <w:sz w:val="24"/>
          <w:szCs w:val="24"/>
          <w:lang w:val="es-CO"/>
        </w:rPr>
        <w:t xml:space="preserve">” </w:t>
      </w:r>
      <w:r w:rsidRPr="00E108D0">
        <w:rPr>
          <w:rFonts w:ascii="Arial" w:hAnsi="Arial" w:cs="Arial"/>
          <w:b/>
          <w:bCs/>
          <w:sz w:val="24"/>
          <w:szCs w:val="24"/>
          <w:lang w:val="es-CO"/>
        </w:rPr>
        <w:t xml:space="preserve">4. </w:t>
      </w:r>
      <w:r w:rsidRPr="00E108D0">
        <w:rPr>
          <w:rFonts w:ascii="Arial" w:eastAsia="Times New Roman" w:hAnsi="Arial" w:cs="Arial"/>
          <w:sz w:val="24"/>
          <w:szCs w:val="24"/>
          <w:lang w:eastAsia="es-ES"/>
        </w:rPr>
        <w:t xml:space="preserve">Como establece el artículo 9º de la Ley 60 de 1981, el Consejo Profesional de Administración de Empresas -en adelante CONSEJO-, tiene dentro de sus funciones, </w:t>
      </w:r>
      <w:r w:rsidRPr="00E108D0">
        <w:rPr>
          <w:rFonts w:ascii="Arial" w:hAnsi="Arial" w:cs="Arial"/>
          <w:sz w:val="24"/>
          <w:szCs w:val="24"/>
          <w:lang w:eastAsia="es-ES"/>
        </w:rPr>
        <w:t>el estímulo y desarrollo de la profesión y el continuo mejoramiento de la calificación de los Profesionales de la Administración de Empresas</w:t>
      </w:r>
      <w:r w:rsidRPr="00E108D0">
        <w:rPr>
          <w:rFonts w:ascii="Arial" w:eastAsia="Times New Roman" w:hAnsi="Arial" w:cs="Arial"/>
          <w:sz w:val="24"/>
          <w:szCs w:val="24"/>
          <w:lang w:eastAsia="es-ES"/>
        </w:rPr>
        <w:t xml:space="preserve">. </w:t>
      </w:r>
      <w:r w:rsidRPr="00E108D0">
        <w:rPr>
          <w:rFonts w:ascii="Arial" w:hAnsi="Arial" w:cs="Arial"/>
          <w:b/>
          <w:bCs/>
          <w:sz w:val="24"/>
          <w:szCs w:val="24"/>
          <w:lang w:val="es-CO"/>
        </w:rPr>
        <w:t xml:space="preserve">5. </w:t>
      </w:r>
      <w:r w:rsidRPr="00E108D0">
        <w:rPr>
          <w:rFonts w:ascii="Arial" w:hAnsi="Arial" w:cs="Arial"/>
          <w:sz w:val="24"/>
          <w:szCs w:val="24"/>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E108D0">
        <w:rPr>
          <w:rFonts w:ascii="Arial" w:hAnsi="Arial" w:cs="Arial"/>
          <w:b/>
          <w:bCs/>
          <w:sz w:val="24"/>
          <w:szCs w:val="24"/>
          <w:lang w:val="es-CO"/>
        </w:rPr>
        <w:t xml:space="preserve">6. </w:t>
      </w:r>
      <w:r w:rsidRPr="00E108D0">
        <w:rPr>
          <w:rFonts w:ascii="Arial" w:hAnsi="Arial" w:cs="Arial"/>
          <w:iCs/>
          <w:sz w:val="24"/>
          <w:szCs w:val="24"/>
          <w:lang w:val="es-CO"/>
        </w:rPr>
        <w:t>De conformidad con lo establecido en el plan estratégico 2015 - 2020 en la línea estratégica N</w:t>
      </w:r>
      <w:r>
        <w:rPr>
          <w:rFonts w:ascii="Arial" w:hAnsi="Arial" w:cs="Arial"/>
          <w:iCs/>
          <w:sz w:val="24"/>
          <w:szCs w:val="24"/>
          <w:lang w:val="es-CO"/>
        </w:rPr>
        <w:t xml:space="preserve">o. </w:t>
      </w:r>
      <w:r w:rsidRPr="00E108D0">
        <w:rPr>
          <w:rFonts w:ascii="Arial" w:hAnsi="Arial" w:cs="Arial"/>
          <w:iCs/>
          <w:sz w:val="24"/>
          <w:szCs w:val="24"/>
          <w:lang w:val="es-CO"/>
        </w:rPr>
        <w:t>1: Posicionar la labor del Consejo frente a los grupos de interés, directos e indirectos, al igual que la línea estratégica N</w:t>
      </w:r>
      <w:r>
        <w:rPr>
          <w:rFonts w:ascii="Arial" w:hAnsi="Arial" w:cs="Arial"/>
          <w:iCs/>
          <w:sz w:val="24"/>
          <w:szCs w:val="24"/>
          <w:lang w:val="es-CO"/>
        </w:rPr>
        <w:t>o. 5</w:t>
      </w:r>
      <w:r w:rsidRPr="00E108D0">
        <w:rPr>
          <w:rFonts w:ascii="Arial" w:hAnsi="Arial" w:cs="Arial"/>
          <w:iCs/>
          <w:sz w:val="24"/>
          <w:szCs w:val="24"/>
          <w:lang w:val="es-CO"/>
        </w:rPr>
        <w:t xml:space="preserve">.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E108D0">
        <w:rPr>
          <w:rFonts w:ascii="Arial" w:hAnsi="Arial" w:cs="Arial"/>
          <w:b/>
          <w:bCs/>
          <w:sz w:val="24"/>
          <w:szCs w:val="24"/>
          <w:lang w:val="es-CO"/>
        </w:rPr>
        <w:t xml:space="preserve">7. </w:t>
      </w:r>
      <w:r w:rsidRPr="00760E6F">
        <w:rPr>
          <w:rFonts w:ascii="Arial" w:hAnsi="Arial" w:cs="Arial"/>
          <w:sz w:val="24"/>
          <w:szCs w:val="24"/>
          <w:lang w:val="es-CO"/>
        </w:rPr>
        <w:t xml:space="preserve">Que el artículo 10 de la ley 1753 de 2015, estableció: </w:t>
      </w:r>
      <w:r w:rsidRPr="00760E6F">
        <w:rPr>
          <w:rFonts w:ascii="Arial" w:hAnsi="Arial" w:cs="Arial"/>
          <w:iCs/>
          <w:sz w:val="24"/>
          <w:szCs w:val="24"/>
          <w:lang w:val="es-CO"/>
        </w:rPr>
        <w:t>“Derechos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w:t>
      </w:r>
      <w:r w:rsidRPr="00E108D0">
        <w:rPr>
          <w:rFonts w:ascii="Arial" w:hAnsi="Arial" w:cs="Arial"/>
          <w:iCs/>
          <w:sz w:val="24"/>
          <w:szCs w:val="24"/>
          <w:lang w:val="es-CO"/>
        </w:rPr>
        <w:t xml:space="preserve"> </w:t>
      </w:r>
      <w:r w:rsidRPr="00E108D0">
        <w:rPr>
          <w:rFonts w:ascii="Arial" w:hAnsi="Arial" w:cs="Arial"/>
          <w:b/>
          <w:bCs/>
          <w:sz w:val="24"/>
          <w:szCs w:val="24"/>
          <w:lang w:val="es-CO"/>
        </w:rPr>
        <w:t xml:space="preserve">8. </w:t>
      </w:r>
      <w:r w:rsidRPr="00E108D0">
        <w:rPr>
          <w:rFonts w:ascii="Arial" w:hAnsi="Arial" w:cs="Arial"/>
          <w:sz w:val="24"/>
          <w:szCs w:val="24"/>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E108D0">
        <w:rPr>
          <w:rFonts w:ascii="Arial" w:hAnsi="Arial" w:cs="Arial"/>
          <w:b/>
          <w:bCs/>
          <w:sz w:val="24"/>
          <w:szCs w:val="24"/>
          <w:lang w:val="es-CO"/>
        </w:rPr>
        <w:t xml:space="preserve">9. </w:t>
      </w:r>
      <w:r w:rsidRPr="00E108D0">
        <w:rPr>
          <w:rFonts w:ascii="Arial" w:hAnsi="Arial" w:cs="Arial"/>
          <w:sz w:val="24"/>
          <w:szCs w:val="24"/>
          <w:lang w:val="es-CO"/>
        </w:rPr>
        <w:t xml:space="preserve">Que la Propiedad Intelectual se divide en dos categorías: </w:t>
      </w:r>
      <w:r w:rsidRPr="00E108D0">
        <w:rPr>
          <w:rFonts w:ascii="Arial" w:hAnsi="Arial" w:cs="Arial"/>
          <w:b/>
          <w:bCs/>
          <w:sz w:val="24"/>
          <w:szCs w:val="24"/>
          <w:lang w:val="es-CO"/>
        </w:rPr>
        <w:t xml:space="preserve">a) </w:t>
      </w:r>
      <w:r w:rsidRPr="00E108D0">
        <w:rPr>
          <w:rFonts w:ascii="Arial" w:hAnsi="Arial" w:cs="Arial"/>
          <w:sz w:val="24"/>
          <w:szCs w:val="24"/>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760E6F">
        <w:rPr>
          <w:rFonts w:ascii="Arial" w:hAnsi="Arial" w:cs="Arial"/>
          <w:i/>
          <w:sz w:val="24"/>
          <w:szCs w:val="24"/>
          <w:lang w:val="es-CO"/>
        </w:rPr>
        <w:t>nuevas creaciones</w:t>
      </w:r>
      <w:r w:rsidRPr="00E108D0">
        <w:rPr>
          <w:rFonts w:ascii="Arial" w:hAnsi="Arial" w:cs="Arial"/>
          <w:sz w:val="24"/>
          <w:szCs w:val="24"/>
          <w:lang w:val="es-CO"/>
        </w:rPr>
        <w:t xml:space="preserve"> que abarcan las patentes de invención, patentes de modelo de utilidad, los diseños industriales, los esquemas de trazado de circuito integrados y la segunda se refiere a los </w:t>
      </w:r>
      <w:r w:rsidRPr="00760E6F">
        <w:rPr>
          <w:rFonts w:ascii="Arial" w:hAnsi="Arial" w:cs="Arial"/>
          <w:i/>
          <w:sz w:val="24"/>
          <w:szCs w:val="24"/>
          <w:lang w:val="es-CO"/>
        </w:rPr>
        <w:t>signos distintivos</w:t>
      </w:r>
      <w:r w:rsidRPr="00E108D0">
        <w:rPr>
          <w:rFonts w:ascii="Arial" w:hAnsi="Arial" w:cs="Arial"/>
          <w:sz w:val="24"/>
          <w:szCs w:val="24"/>
          <w:lang w:val="es-CO"/>
        </w:rPr>
        <w:t xml:space="preserve"> que abarcan las marcas, los lemas comerciales, los nombres </w:t>
      </w:r>
      <w:r w:rsidRPr="00E108D0">
        <w:rPr>
          <w:rFonts w:ascii="Arial" w:hAnsi="Arial" w:cs="Arial"/>
          <w:sz w:val="24"/>
          <w:szCs w:val="24"/>
          <w:lang w:val="es-CO"/>
        </w:rPr>
        <w:lastRenderedPageBreak/>
        <w:t xml:space="preserve">comerciales, las enseñas comerciales y las denominaciones de origen. </w:t>
      </w:r>
      <w:r w:rsidRPr="00E108D0">
        <w:rPr>
          <w:rFonts w:ascii="Arial" w:hAnsi="Arial" w:cs="Arial"/>
          <w:b/>
          <w:bCs/>
          <w:sz w:val="24"/>
          <w:szCs w:val="24"/>
          <w:lang w:val="es-CO"/>
        </w:rPr>
        <w:t xml:space="preserve">b) </w:t>
      </w:r>
      <w:r w:rsidRPr="00E108D0">
        <w:rPr>
          <w:rFonts w:ascii="Arial" w:hAnsi="Arial" w:cs="Arial"/>
          <w:sz w:val="24"/>
          <w:szCs w:val="24"/>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w:t>
      </w:r>
      <w:proofErr w:type="spellStart"/>
      <w:r w:rsidRPr="00E108D0">
        <w:rPr>
          <w:rFonts w:ascii="Arial" w:hAnsi="Arial" w:cs="Arial"/>
          <w:sz w:val="24"/>
          <w:szCs w:val="24"/>
          <w:lang w:val="es-CO"/>
        </w:rPr>
        <w:t>videogramas</w:t>
      </w:r>
      <w:proofErr w:type="spellEnd"/>
      <w:r w:rsidRPr="00E108D0">
        <w:rPr>
          <w:rFonts w:ascii="Arial" w:hAnsi="Arial" w:cs="Arial"/>
          <w:sz w:val="24"/>
          <w:szCs w:val="24"/>
          <w:lang w:val="es-CO"/>
        </w:rPr>
        <w:t xml:space="preserve">,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E108D0">
        <w:rPr>
          <w:rFonts w:ascii="Arial" w:hAnsi="Arial" w:cs="Arial"/>
          <w:b/>
          <w:bCs/>
          <w:sz w:val="24"/>
          <w:szCs w:val="24"/>
          <w:lang w:val="es-CO"/>
        </w:rPr>
        <w:t xml:space="preserve">10. </w:t>
      </w:r>
      <w:r w:rsidRPr="00E108D0">
        <w:rPr>
          <w:rFonts w:ascii="Arial" w:hAnsi="Arial" w:cs="Arial"/>
          <w:sz w:val="24"/>
          <w:szCs w:val="24"/>
          <w:lang w:val="es-CO"/>
        </w:rPr>
        <w:t xml:space="preserve">Que se torna de gran importancia conocer el contenido de las categorías de los derechos de propiedad intelectual, es decir los derechos de autor y los de propiedad industrial, en donde el derecho de autor contiene derechos morales y patrimoniales; en cuanto a los primeros se tiene que son derechos personalísimos, salvaguardan el vínculo que se genera entre 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PRIMERA. PROPIEDAD INTELECTUAL. </w:t>
      </w:r>
      <w:r w:rsidRPr="00E108D0">
        <w:rPr>
          <w:color w:val="auto"/>
          <w:lang w:val="es-CO"/>
        </w:rPr>
        <w:t xml:space="preserve">LAS PARTES acuerdan que la Propiedad Intelectual que se derive </w:t>
      </w:r>
      <w:r w:rsidRPr="00B2590E">
        <w:rPr>
          <w:noProof/>
          <w:lang w:val="es-CO"/>
        </w:rPr>
        <w:t xml:space="preserve">del resultado obtenido  en el </w:t>
      </w:r>
      <w:r w:rsidRPr="00E108D0">
        <w:rPr>
          <w:color w:val="auto"/>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rsidR="000F0F2D" w:rsidRPr="00E108D0" w:rsidRDefault="000F0F2D" w:rsidP="000F0F2D">
      <w:pPr>
        <w:pStyle w:val="Default"/>
        <w:jc w:val="both"/>
        <w:rPr>
          <w:color w:val="auto"/>
          <w:lang w:val="es-CO"/>
        </w:rPr>
      </w:pPr>
    </w:p>
    <w:p w:rsidR="000F0F2D" w:rsidRPr="00E108D0" w:rsidRDefault="000F0F2D" w:rsidP="000F0F2D">
      <w:pPr>
        <w:pStyle w:val="Default"/>
        <w:spacing w:after="20"/>
        <w:jc w:val="both"/>
        <w:rPr>
          <w:color w:val="auto"/>
          <w:lang w:val="es-CO"/>
        </w:rPr>
      </w:pPr>
      <w:r w:rsidRPr="00E108D0">
        <w:rPr>
          <w:b/>
          <w:bCs/>
          <w:color w:val="auto"/>
          <w:lang w:val="es-CO"/>
        </w:rPr>
        <w:t xml:space="preserve">1. </w:t>
      </w:r>
      <w:r w:rsidRPr="00E108D0">
        <w:rPr>
          <w:color w:val="auto"/>
          <w:u w:val="single"/>
          <w:lang w:val="es-CO"/>
        </w:rPr>
        <w:t>Titularidad de los Derechos Morales</w:t>
      </w:r>
      <w:r w:rsidRPr="00E108D0">
        <w:rPr>
          <w:color w:val="auto"/>
          <w:lang w:val="es-CO"/>
        </w:rPr>
        <w:t xml:space="preserve">. La titularidad de los derechos morales que se deriven de los resultados obtenidos dentro del desarrollo del PROYECTO </w:t>
      </w:r>
      <w:r w:rsidRPr="00E108D0">
        <w:rPr>
          <w:color w:val="auto"/>
          <w:lang w:val="es-CO"/>
        </w:rPr>
        <w:lastRenderedPageBreak/>
        <w:t xml:space="preserve">corresponderán a cada uno de los autores e inventores intervinientes y vinculados a LAS PARTES de acuerdo con lo establecido por la ley. </w:t>
      </w:r>
    </w:p>
    <w:p w:rsidR="000F0F2D" w:rsidRPr="00E108D0" w:rsidRDefault="000F0F2D" w:rsidP="000F0F2D">
      <w:pPr>
        <w:pStyle w:val="Default"/>
        <w:jc w:val="both"/>
        <w:rPr>
          <w:color w:val="auto"/>
          <w:lang w:val="es-CO"/>
        </w:rPr>
      </w:pPr>
      <w:r w:rsidRPr="00E108D0">
        <w:rPr>
          <w:b/>
          <w:bCs/>
          <w:color w:val="auto"/>
          <w:lang w:val="es-CO"/>
        </w:rPr>
        <w:t xml:space="preserve">2. </w:t>
      </w:r>
      <w:r w:rsidRPr="00E108D0">
        <w:rPr>
          <w:color w:val="auto"/>
          <w:u w:val="single"/>
          <w:lang w:val="es-CO"/>
        </w:rPr>
        <w:t>Derechos Patrimoniales</w:t>
      </w:r>
      <w:r w:rsidRPr="00E108D0">
        <w:rPr>
          <w:color w:val="auto"/>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rsidR="000F0F2D" w:rsidRPr="00E108D0" w:rsidRDefault="000F0F2D" w:rsidP="000F0F2D">
      <w:pPr>
        <w:pStyle w:val="Default"/>
        <w:jc w:val="both"/>
        <w:rPr>
          <w:color w:val="auto"/>
          <w:lang w:val="es-CO"/>
        </w:rPr>
      </w:pPr>
      <w:r w:rsidRPr="00E108D0">
        <w:rPr>
          <w:color w:val="auto"/>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0F0F2D" w:rsidRPr="00E108D0" w:rsidRDefault="000F0F2D" w:rsidP="000F0F2D">
      <w:pPr>
        <w:pStyle w:val="Default"/>
        <w:jc w:val="both"/>
        <w:rPr>
          <w:color w:val="auto"/>
          <w:lang w:val="es-CO"/>
        </w:rPr>
      </w:pPr>
      <w:r w:rsidRPr="00E108D0">
        <w:rPr>
          <w:b/>
          <w:bCs/>
          <w:color w:val="auto"/>
          <w:lang w:val="es-CO"/>
        </w:rPr>
        <w:t xml:space="preserve">3. </w:t>
      </w:r>
      <w:r w:rsidRPr="00E108D0">
        <w:rPr>
          <w:color w:val="auto"/>
          <w:u w:val="single"/>
          <w:lang w:val="es-CO"/>
        </w:rPr>
        <w:t>Derechos de Propiedad Industrial</w:t>
      </w:r>
      <w:r w:rsidRPr="00E108D0">
        <w:rPr>
          <w:color w:val="auto"/>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rsidR="000F0F2D" w:rsidRPr="00E108D0" w:rsidRDefault="000F0F2D" w:rsidP="000F0F2D">
      <w:pPr>
        <w:pStyle w:val="Default"/>
        <w:jc w:val="both"/>
        <w:rPr>
          <w:color w:val="auto"/>
          <w:lang w:val="es-CO"/>
        </w:rPr>
      </w:pPr>
      <w:r w:rsidRPr="00E108D0">
        <w:rPr>
          <w:color w:val="auto"/>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SEGUNDA. PUBLICACIONES. </w:t>
      </w:r>
      <w:r w:rsidRPr="00E108D0">
        <w:rPr>
          <w:color w:val="auto"/>
          <w:lang w:val="es-CO"/>
        </w:rPr>
        <w:t xml:space="preserve">Las publicaciones que se generen de los resultados obtenidos dentro del desarrollo del PROYECTO, resúmenes o cualquier otra forma de divulgación que llegare a realizarse, siempre se deberá mencionar el nombre de EL CONSEJO y la persona natural o jurídica que financió y/o colaboró en la ejecución del PROYECTO </w:t>
      </w:r>
      <w:r w:rsidRPr="00E108D0">
        <w:rPr>
          <w:b/>
          <w:bCs/>
          <w:color w:val="auto"/>
          <w:lang w:val="es-CO"/>
        </w:rPr>
        <w:t xml:space="preserve">Parágrafo Primero: </w:t>
      </w:r>
      <w:r w:rsidRPr="00E108D0">
        <w:rPr>
          <w:color w:val="auto"/>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TERCERA. CESIÓN DE DERECHOS PATRIMONIALES ENTRE LA ENTIDAD EJECUTORA Y LOS CREADORES. </w:t>
      </w:r>
      <w:r w:rsidRPr="00E108D0">
        <w:rPr>
          <w:color w:val="auto"/>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CUARTA. DECLARACIÓN DEL CONSENTIMIENTO PREVIO PARA EL USO DE DERECHOS DE PROPIEDAD INTELECTUAL. </w:t>
      </w:r>
      <w:r w:rsidRPr="00E108D0">
        <w:rPr>
          <w:color w:val="auto"/>
          <w:lang w:val="es-CO"/>
        </w:rPr>
        <w:t>Las partes intervinientes en el presente acuerdo, reconocen y declaran que en caso de necesitar usar la propiedad intelectual de titularidad de una o varias de las partes, autorizar</w:t>
      </w:r>
      <w:r>
        <w:rPr>
          <w:color w:val="auto"/>
          <w:lang w:val="es-CO"/>
        </w:rPr>
        <w:t>á</w:t>
      </w:r>
      <w:r w:rsidRPr="00E108D0">
        <w:rPr>
          <w:color w:val="auto"/>
          <w:lang w:val="es-CO"/>
        </w:rPr>
        <w:t xml:space="preserve"> su uso en la medida que sea para cumplir con el objetivo establecido en el proyecto. </w:t>
      </w:r>
      <w:r w:rsidRPr="00E108D0">
        <w:rPr>
          <w:b/>
          <w:bCs/>
          <w:color w:val="auto"/>
          <w:lang w:val="es-CO"/>
        </w:rPr>
        <w:t>Parágrafo Primero</w:t>
      </w:r>
      <w:r w:rsidRPr="00E108D0">
        <w:rPr>
          <w:color w:val="auto"/>
          <w:lang w:val="es-CO"/>
        </w:rPr>
        <w:t xml:space="preserve">: Las partes reconocen y declaran que el </w:t>
      </w:r>
      <w:r w:rsidRPr="00E108D0">
        <w:rPr>
          <w:color w:val="auto"/>
          <w:lang w:val="es-CO"/>
        </w:rPr>
        <w:lastRenderedPageBreak/>
        <w:t xml:space="preserve">conocimiento previo es de su propiedad y/o tienen legítimo derecho para su uso y explotación. </w:t>
      </w:r>
      <w:r w:rsidRPr="00E108D0">
        <w:rPr>
          <w:b/>
          <w:bCs/>
          <w:color w:val="auto"/>
          <w:lang w:val="es-CO"/>
        </w:rPr>
        <w:t xml:space="preserve">Parágrafo Segundo: </w:t>
      </w:r>
      <w:r w:rsidRPr="00E108D0">
        <w:rPr>
          <w:color w:val="auto"/>
          <w:lang w:val="es-CO"/>
        </w:rPr>
        <w:t xml:space="preserve">Las partes reconocen y aceptan que en la obtención y explotación de los bienes de propiedad intelectual no se vulneraron derechos de terceros. </w:t>
      </w:r>
      <w:r w:rsidRPr="00E108D0">
        <w:rPr>
          <w:b/>
          <w:bCs/>
          <w:color w:val="auto"/>
          <w:lang w:val="es-CO"/>
        </w:rPr>
        <w:t xml:space="preserve">Parágrafo Tercero: </w:t>
      </w:r>
      <w:r w:rsidRPr="00E108D0">
        <w:rPr>
          <w:color w:val="auto"/>
          <w:lang w:val="es-CO"/>
        </w:rPr>
        <w:t xml:space="preserve">Las partes reconocen que la declaración del consentimiento previo para el uso de derechos de propiedad intelectual no constituye aporte al presente proyecto. </w:t>
      </w:r>
    </w:p>
    <w:p w:rsidR="000F0F2D" w:rsidRPr="00E108D0" w:rsidRDefault="000F0F2D" w:rsidP="000F0F2D">
      <w:pPr>
        <w:pStyle w:val="Default"/>
        <w:jc w:val="both"/>
        <w:rPr>
          <w:b/>
          <w:bCs/>
          <w:lang w:val="es-CO"/>
        </w:rPr>
      </w:pPr>
    </w:p>
    <w:p w:rsidR="000F0F2D" w:rsidRPr="00E108D0" w:rsidRDefault="000F0F2D" w:rsidP="000F0F2D">
      <w:pPr>
        <w:pStyle w:val="Default"/>
        <w:jc w:val="both"/>
        <w:rPr>
          <w:lang w:val="es-CO"/>
        </w:rPr>
      </w:pPr>
      <w:r w:rsidRPr="00E108D0">
        <w:rPr>
          <w:b/>
          <w:bCs/>
          <w:lang w:val="es-CO"/>
        </w:rPr>
        <w:t xml:space="preserve">CLÁUSULA SEXTA. CONFIDENCIALIDAD. </w:t>
      </w:r>
      <w:r w:rsidRPr="00E108D0">
        <w:rPr>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rsidR="000F0F2D" w:rsidRPr="00E108D0" w:rsidRDefault="000F0F2D" w:rsidP="000F0F2D">
      <w:pPr>
        <w:pStyle w:val="Default"/>
        <w:jc w:val="both"/>
        <w:rPr>
          <w:lang w:val="es-CO"/>
        </w:rPr>
      </w:pPr>
      <w:r w:rsidRPr="00E108D0">
        <w:rPr>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E108D0">
        <w:rPr>
          <w:b/>
          <w:bCs/>
          <w:lang w:val="es-CO"/>
        </w:rPr>
        <w:t xml:space="preserve">Parágrafo Primero: </w:t>
      </w:r>
      <w:r w:rsidRPr="00E108D0">
        <w:rPr>
          <w:lang w:val="es-CO"/>
        </w:rPr>
        <w:t>Si existe duda sobre la confidencialidad, reserva o secreto de alguna información suministrada por una parte a las demás, ésta será tratada como confidencial hasta que la parte que dio a conocer la información manifieste lo contrario por escrito. Esta obligación de confidencialidad no se aplica</w:t>
      </w:r>
      <w:r>
        <w:rPr>
          <w:lang w:val="es-CO"/>
        </w:rPr>
        <w:t>rá sobre la información que esté</w:t>
      </w:r>
      <w:r w:rsidRPr="00E108D0">
        <w:rPr>
          <w:lang w:val="es-CO"/>
        </w:rPr>
        <w:t xml:space="preserve"> en dominio público, o que haya sido conocida con anterioridad al presente </w:t>
      </w:r>
      <w:r>
        <w:rPr>
          <w:lang w:val="es-CO"/>
        </w:rPr>
        <w:t>acuerdo</w:t>
      </w:r>
      <w:r w:rsidRPr="00E108D0">
        <w:rPr>
          <w:lang w:val="es-CO"/>
        </w:rPr>
        <w:t xml:space="preserve"> por alguna de las partes, o dada o conocer por un tercero que no tuviere la obligación de confidencialidad, reserva o secreto. </w:t>
      </w:r>
      <w:r w:rsidRPr="00E108D0">
        <w:rPr>
          <w:b/>
          <w:bCs/>
          <w:lang w:val="es-CO"/>
        </w:rPr>
        <w:t xml:space="preserve">Parágrafo Segundo: </w:t>
      </w:r>
      <w:r w:rsidRPr="00E108D0">
        <w:rPr>
          <w:lang w:val="es-CO"/>
        </w:rPr>
        <w:t xml:space="preserve">El incumplimiento a la obligación de confidencialidad que le asiste a las partes intervinientes será considera como causal de incumplimiento del acuerdo. </w:t>
      </w:r>
      <w:r w:rsidRPr="00E108D0">
        <w:rPr>
          <w:b/>
          <w:bCs/>
          <w:lang w:val="es-CO"/>
        </w:rPr>
        <w:t xml:space="preserve">Parágrafo Tercero: </w:t>
      </w:r>
      <w:r w:rsidRPr="00E108D0">
        <w:rPr>
          <w:lang w:val="es-CO"/>
        </w:rPr>
        <w:t xml:space="preserve">La duración de la obligación de confidencialidad, secreto y/o reserva durará entre las </w:t>
      </w:r>
      <w:r w:rsidRPr="00E108D0">
        <w:rPr>
          <w:lang w:val="es-CO"/>
        </w:rPr>
        <w:lastRenderedPageBreak/>
        <w:t xml:space="preserve">partes mientras la información sea considera de carácter confidencial, secreta y/o reservada. </w:t>
      </w:r>
    </w:p>
    <w:p w:rsidR="000F0F2D" w:rsidRPr="00E108D0" w:rsidRDefault="000F0F2D" w:rsidP="000F0F2D">
      <w:pPr>
        <w:pStyle w:val="Default"/>
        <w:jc w:val="both"/>
        <w:rPr>
          <w:b/>
          <w:bCs/>
          <w:color w:val="auto"/>
          <w:lang w:val="es-CO"/>
        </w:rPr>
      </w:pPr>
    </w:p>
    <w:p w:rsidR="000F0F2D" w:rsidRPr="00B2590E" w:rsidRDefault="000F0F2D" w:rsidP="000F0F2D">
      <w:pPr>
        <w:pStyle w:val="Default"/>
        <w:jc w:val="both"/>
        <w:rPr>
          <w:color w:val="auto"/>
          <w:lang w:val="es-CO"/>
        </w:rPr>
      </w:pPr>
      <w:r w:rsidRPr="00B2590E">
        <w:rPr>
          <w:b/>
          <w:bCs/>
          <w:color w:val="auto"/>
          <w:lang w:val="es-CO"/>
        </w:rPr>
        <w:t xml:space="preserve">CLÁUSULA SÉPTIMA. DECLARACIÓN. </w:t>
      </w:r>
      <w:r w:rsidRPr="00B2590E">
        <w:rPr>
          <w:color w:val="auto"/>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rsidR="000F0F2D" w:rsidRPr="00B2590E"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color w:val="auto"/>
          <w:lang w:val="es-CO"/>
        </w:rPr>
        <w:t xml:space="preserve">En constancia de lo anterior las partes firman el presente Acuerdo de Propiedad Intelectual en la ciudad de Bogotá a los ___ del mes de _____ </w:t>
      </w:r>
      <w:proofErr w:type="spellStart"/>
      <w:r w:rsidRPr="00E108D0">
        <w:rPr>
          <w:color w:val="auto"/>
          <w:lang w:val="es-CO"/>
        </w:rPr>
        <w:t>de</w:t>
      </w:r>
      <w:proofErr w:type="spellEnd"/>
      <w:r w:rsidRPr="00E108D0">
        <w:rPr>
          <w:color w:val="auto"/>
          <w:lang w:val="es-CO"/>
        </w:rPr>
        <w:t xml:space="preserve"> _____. </w:t>
      </w:r>
    </w:p>
    <w:p w:rsidR="000F0F2D" w:rsidRPr="00E108D0" w:rsidRDefault="000F0F2D" w:rsidP="000F0F2D">
      <w:pPr>
        <w:pStyle w:val="Default"/>
        <w:jc w:val="both"/>
        <w:rPr>
          <w:color w:val="auto"/>
          <w:lang w:val="es-CO"/>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EL CONSEJO:</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 xml:space="preserve">                                           </w:t>
      </w:r>
    </w:p>
    <w:p w:rsidR="000F0F2D"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_______________________________</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b/>
          <w:sz w:val="24"/>
          <w:szCs w:val="24"/>
        </w:rPr>
        <w:t>OLGA PARRA VILLAMIL</w:t>
      </w:r>
      <w:r w:rsidRPr="00E108D0">
        <w:rPr>
          <w:rFonts w:ascii="Arial" w:hAnsi="Arial" w:cs="Arial"/>
          <w:sz w:val="24"/>
          <w:szCs w:val="24"/>
        </w:rPr>
        <w:t xml:space="preserve"> </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C.C. No. 51.737.081</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Directora Ejecutiva del Consejo Profesional de Administración de Empresas</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Dirección: Carrera 15 # 88 - 21 Oficina 803</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Teléfono: (57 1) 4841750 Ext. 1109</w:t>
      </w: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ENTIDAD EJECUTORA:</w:t>
      </w:r>
    </w:p>
    <w:p w:rsidR="000F0F2D"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_______________________________</w:t>
      </w:r>
    </w:p>
    <w:p w:rsidR="000F0F2D" w:rsidRPr="00E108D0" w:rsidRDefault="000F0F2D" w:rsidP="000F0F2D">
      <w:pPr>
        <w:spacing w:after="0" w:line="240" w:lineRule="auto"/>
        <w:contextualSpacing/>
        <w:jc w:val="both"/>
        <w:rPr>
          <w:rFonts w:ascii="Arial" w:hAnsi="Arial" w:cs="Arial"/>
          <w:b/>
          <w:sz w:val="24"/>
          <w:szCs w:val="24"/>
        </w:rPr>
      </w:pPr>
      <w:r w:rsidRPr="00E108D0">
        <w:rPr>
          <w:rFonts w:ascii="Arial" w:hAnsi="Arial" w:cs="Arial"/>
          <w:b/>
          <w:sz w:val="24"/>
          <w:szCs w:val="24"/>
        </w:rPr>
        <w:t>NOMBRE</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 xml:space="preserve">C.C. N.° </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Dirección</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Teléfono</w:t>
      </w:r>
    </w:p>
    <w:p w:rsidR="000F0F2D" w:rsidRPr="00711D52" w:rsidRDefault="000F0F2D" w:rsidP="000F0F2D">
      <w:pPr>
        <w:spacing w:after="0" w:line="240" w:lineRule="auto"/>
        <w:contextualSpacing/>
        <w:jc w:val="center"/>
        <w:rPr>
          <w:rFonts w:ascii="Arial" w:hAnsi="Arial" w:cs="Arial"/>
          <w:sz w:val="24"/>
          <w:szCs w:val="24"/>
        </w:rPr>
      </w:pPr>
    </w:p>
    <w:p w:rsidR="000F0F2D" w:rsidRPr="00711D52" w:rsidRDefault="000F0F2D" w:rsidP="000F0F2D">
      <w:pPr>
        <w:spacing w:after="0" w:line="240" w:lineRule="auto"/>
        <w:contextualSpacing/>
        <w:jc w:val="center"/>
        <w:rPr>
          <w:rFonts w:ascii="Arial" w:hAnsi="Arial" w:cs="Arial"/>
          <w:sz w:val="24"/>
          <w:szCs w:val="24"/>
        </w:rPr>
      </w:pPr>
    </w:p>
    <w:p w:rsidR="000F0F2D" w:rsidRPr="00711D52" w:rsidRDefault="000F0F2D" w:rsidP="000F0F2D">
      <w:pPr>
        <w:spacing w:after="0" w:line="240" w:lineRule="auto"/>
        <w:contextualSpacing/>
        <w:jc w:val="center"/>
        <w:rPr>
          <w:rFonts w:ascii="Arial" w:hAnsi="Arial" w:cs="Arial"/>
          <w:sz w:val="24"/>
          <w:szCs w:val="24"/>
        </w:rPr>
      </w:pPr>
    </w:p>
    <w:p w:rsidR="000F0F2D" w:rsidRPr="00593C40" w:rsidRDefault="000F0F2D" w:rsidP="000F0F2D">
      <w:pPr>
        <w:spacing w:after="0" w:line="240" w:lineRule="auto"/>
        <w:contextualSpacing/>
        <w:jc w:val="both"/>
        <w:rPr>
          <w:rFonts w:ascii="Arial" w:hAnsi="Arial" w:cs="Arial"/>
          <w:sz w:val="24"/>
          <w:szCs w:val="24"/>
        </w:rPr>
      </w:pPr>
      <w:bookmarkStart w:id="75" w:name="_GoBack"/>
      <w:bookmarkEnd w:id="75"/>
    </w:p>
    <w:p w:rsidR="00256E24" w:rsidRDefault="00256E24"/>
    <w:sectPr w:rsidR="00256E24" w:rsidSect="00407FAF">
      <w:headerReference w:type="default" r:id="rId6"/>
      <w:footerReference w:type="default" r:id="rId7"/>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BBE" w:rsidRDefault="00BC0BBE" w:rsidP="000F0F2D">
      <w:pPr>
        <w:spacing w:after="0" w:line="240" w:lineRule="auto"/>
      </w:pPr>
      <w:r>
        <w:separator/>
      </w:r>
    </w:p>
  </w:endnote>
  <w:endnote w:type="continuationSeparator" w:id="0">
    <w:p w:rsidR="00BC0BBE" w:rsidRDefault="00BC0BBE" w:rsidP="000F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9B" w:rsidRDefault="00BC0BBE">
    <w:pPr>
      <w:pStyle w:val="Piedepgina"/>
      <w:jc w:val="right"/>
    </w:pPr>
  </w:p>
  <w:p w:rsidR="00B6549B" w:rsidRDefault="00BC0BBE" w:rsidP="003636B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BBE" w:rsidRDefault="00BC0BBE" w:rsidP="000F0F2D">
      <w:pPr>
        <w:spacing w:after="0" w:line="240" w:lineRule="auto"/>
      </w:pPr>
      <w:r>
        <w:separator/>
      </w:r>
    </w:p>
  </w:footnote>
  <w:footnote w:type="continuationSeparator" w:id="0">
    <w:p w:rsidR="00BC0BBE" w:rsidRDefault="00BC0BBE" w:rsidP="000F0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9B" w:rsidRDefault="00BC0BBE">
    <w:pPr>
      <w:pStyle w:val="Encabezado"/>
    </w:pPr>
  </w:p>
  <w:p w:rsidR="00B6549B" w:rsidRDefault="00BC0BBE">
    <w:pPr>
      <w:pStyle w:val="Encabezado"/>
      <w:rPr>
        <w:noProof/>
        <w:lang w:eastAsia="es-ES"/>
      </w:rPr>
    </w:pPr>
  </w:p>
  <w:p w:rsidR="00B6549B" w:rsidRDefault="00BC0BBE">
    <w:pPr>
      <w:pStyle w:val="Encabezado"/>
      <w:rPr>
        <w:noProof/>
        <w:lang w:eastAsia="es-ES"/>
      </w:rPr>
    </w:pPr>
  </w:p>
  <w:p w:rsidR="00B6549B" w:rsidRDefault="00BC0B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2D"/>
    <w:rsid w:val="00000079"/>
    <w:rsid w:val="0000045F"/>
    <w:rsid w:val="0000071B"/>
    <w:rsid w:val="00000765"/>
    <w:rsid w:val="00000BC1"/>
    <w:rsid w:val="00001A9C"/>
    <w:rsid w:val="00002115"/>
    <w:rsid w:val="00002642"/>
    <w:rsid w:val="0000285B"/>
    <w:rsid w:val="000028CC"/>
    <w:rsid w:val="00002AE1"/>
    <w:rsid w:val="00002BFA"/>
    <w:rsid w:val="00002C7D"/>
    <w:rsid w:val="00003287"/>
    <w:rsid w:val="000033C4"/>
    <w:rsid w:val="00003976"/>
    <w:rsid w:val="00003A7D"/>
    <w:rsid w:val="00003F54"/>
    <w:rsid w:val="00004459"/>
    <w:rsid w:val="00004669"/>
    <w:rsid w:val="00004B9A"/>
    <w:rsid w:val="00004BDE"/>
    <w:rsid w:val="00004D7C"/>
    <w:rsid w:val="00004DC2"/>
    <w:rsid w:val="000051D7"/>
    <w:rsid w:val="00005418"/>
    <w:rsid w:val="000054F5"/>
    <w:rsid w:val="0000591A"/>
    <w:rsid w:val="00005B4D"/>
    <w:rsid w:val="00006352"/>
    <w:rsid w:val="0000640B"/>
    <w:rsid w:val="0000669C"/>
    <w:rsid w:val="000068BB"/>
    <w:rsid w:val="000069E6"/>
    <w:rsid w:val="00007071"/>
    <w:rsid w:val="00007096"/>
    <w:rsid w:val="000078F6"/>
    <w:rsid w:val="00007A0D"/>
    <w:rsid w:val="00007D58"/>
    <w:rsid w:val="00010377"/>
    <w:rsid w:val="0001073B"/>
    <w:rsid w:val="00010758"/>
    <w:rsid w:val="000108EB"/>
    <w:rsid w:val="00011A54"/>
    <w:rsid w:val="00011B09"/>
    <w:rsid w:val="00011EEC"/>
    <w:rsid w:val="00012109"/>
    <w:rsid w:val="000121DF"/>
    <w:rsid w:val="00012D0F"/>
    <w:rsid w:val="0001305B"/>
    <w:rsid w:val="000130A3"/>
    <w:rsid w:val="0001364C"/>
    <w:rsid w:val="0001379E"/>
    <w:rsid w:val="00013FA5"/>
    <w:rsid w:val="000142F2"/>
    <w:rsid w:val="000144D5"/>
    <w:rsid w:val="000146BD"/>
    <w:rsid w:val="00014B97"/>
    <w:rsid w:val="00015AC2"/>
    <w:rsid w:val="00015DBE"/>
    <w:rsid w:val="00016095"/>
    <w:rsid w:val="00016490"/>
    <w:rsid w:val="00016866"/>
    <w:rsid w:val="00016D50"/>
    <w:rsid w:val="000173D9"/>
    <w:rsid w:val="000173F5"/>
    <w:rsid w:val="000200C6"/>
    <w:rsid w:val="00020207"/>
    <w:rsid w:val="0002022C"/>
    <w:rsid w:val="00020568"/>
    <w:rsid w:val="00021171"/>
    <w:rsid w:val="00021557"/>
    <w:rsid w:val="00021997"/>
    <w:rsid w:val="00021C08"/>
    <w:rsid w:val="00021C1A"/>
    <w:rsid w:val="00021E63"/>
    <w:rsid w:val="00022571"/>
    <w:rsid w:val="00022740"/>
    <w:rsid w:val="000232EC"/>
    <w:rsid w:val="00023432"/>
    <w:rsid w:val="000239A4"/>
    <w:rsid w:val="00023A1F"/>
    <w:rsid w:val="00023DD4"/>
    <w:rsid w:val="00023EAE"/>
    <w:rsid w:val="000241E1"/>
    <w:rsid w:val="000244C3"/>
    <w:rsid w:val="00024897"/>
    <w:rsid w:val="000253FB"/>
    <w:rsid w:val="00025805"/>
    <w:rsid w:val="00025864"/>
    <w:rsid w:val="00025889"/>
    <w:rsid w:val="0002653C"/>
    <w:rsid w:val="000267CE"/>
    <w:rsid w:val="0002681D"/>
    <w:rsid w:val="0002702F"/>
    <w:rsid w:val="00027113"/>
    <w:rsid w:val="0002763D"/>
    <w:rsid w:val="000276A1"/>
    <w:rsid w:val="0003020C"/>
    <w:rsid w:val="000309C7"/>
    <w:rsid w:val="000310B0"/>
    <w:rsid w:val="00031120"/>
    <w:rsid w:val="00031401"/>
    <w:rsid w:val="0003141E"/>
    <w:rsid w:val="00031B2D"/>
    <w:rsid w:val="00031C3B"/>
    <w:rsid w:val="00031EA2"/>
    <w:rsid w:val="0003205D"/>
    <w:rsid w:val="0003208E"/>
    <w:rsid w:val="00032224"/>
    <w:rsid w:val="00032760"/>
    <w:rsid w:val="000327EC"/>
    <w:rsid w:val="00032D67"/>
    <w:rsid w:val="00032DF7"/>
    <w:rsid w:val="00033DE6"/>
    <w:rsid w:val="00033E0C"/>
    <w:rsid w:val="00033EC5"/>
    <w:rsid w:val="00034121"/>
    <w:rsid w:val="000343D9"/>
    <w:rsid w:val="00034CC3"/>
    <w:rsid w:val="00034DA3"/>
    <w:rsid w:val="000351CD"/>
    <w:rsid w:val="000357F6"/>
    <w:rsid w:val="000359FB"/>
    <w:rsid w:val="00035D9A"/>
    <w:rsid w:val="00035F28"/>
    <w:rsid w:val="00036092"/>
    <w:rsid w:val="0003623B"/>
    <w:rsid w:val="000368D3"/>
    <w:rsid w:val="000369EE"/>
    <w:rsid w:val="00037261"/>
    <w:rsid w:val="0003743D"/>
    <w:rsid w:val="000375D7"/>
    <w:rsid w:val="00037773"/>
    <w:rsid w:val="00037940"/>
    <w:rsid w:val="00037D15"/>
    <w:rsid w:val="00037D6F"/>
    <w:rsid w:val="00037D81"/>
    <w:rsid w:val="00037D94"/>
    <w:rsid w:val="00037FD8"/>
    <w:rsid w:val="000400A1"/>
    <w:rsid w:val="0004036B"/>
    <w:rsid w:val="00040C52"/>
    <w:rsid w:val="00041040"/>
    <w:rsid w:val="000416F9"/>
    <w:rsid w:val="00041968"/>
    <w:rsid w:val="00041C0D"/>
    <w:rsid w:val="00041CA6"/>
    <w:rsid w:val="00041CBE"/>
    <w:rsid w:val="000426BF"/>
    <w:rsid w:val="000427BC"/>
    <w:rsid w:val="000427D6"/>
    <w:rsid w:val="00042AEC"/>
    <w:rsid w:val="000434B6"/>
    <w:rsid w:val="00043CD3"/>
    <w:rsid w:val="00043FB9"/>
    <w:rsid w:val="0004406E"/>
    <w:rsid w:val="00044601"/>
    <w:rsid w:val="000450EC"/>
    <w:rsid w:val="00045705"/>
    <w:rsid w:val="00045FD1"/>
    <w:rsid w:val="00046069"/>
    <w:rsid w:val="00046177"/>
    <w:rsid w:val="0004670D"/>
    <w:rsid w:val="00047239"/>
    <w:rsid w:val="0004743D"/>
    <w:rsid w:val="00047A58"/>
    <w:rsid w:val="00047ED3"/>
    <w:rsid w:val="00050563"/>
    <w:rsid w:val="00050FD8"/>
    <w:rsid w:val="0005184C"/>
    <w:rsid w:val="00051AA2"/>
    <w:rsid w:val="000526E1"/>
    <w:rsid w:val="000531B4"/>
    <w:rsid w:val="000533D4"/>
    <w:rsid w:val="000538F8"/>
    <w:rsid w:val="00053C2D"/>
    <w:rsid w:val="00053EAF"/>
    <w:rsid w:val="00053EC2"/>
    <w:rsid w:val="000541BB"/>
    <w:rsid w:val="00054A20"/>
    <w:rsid w:val="00054F6B"/>
    <w:rsid w:val="000554B2"/>
    <w:rsid w:val="000554E2"/>
    <w:rsid w:val="000557BD"/>
    <w:rsid w:val="0005580B"/>
    <w:rsid w:val="00055B6B"/>
    <w:rsid w:val="00055F3A"/>
    <w:rsid w:val="0005637E"/>
    <w:rsid w:val="00056518"/>
    <w:rsid w:val="00056954"/>
    <w:rsid w:val="00056A8A"/>
    <w:rsid w:val="00056E03"/>
    <w:rsid w:val="00057405"/>
    <w:rsid w:val="00057DDD"/>
    <w:rsid w:val="00057E9E"/>
    <w:rsid w:val="000602D2"/>
    <w:rsid w:val="0006033F"/>
    <w:rsid w:val="0006090E"/>
    <w:rsid w:val="0006126E"/>
    <w:rsid w:val="00061482"/>
    <w:rsid w:val="000616EE"/>
    <w:rsid w:val="00061CD6"/>
    <w:rsid w:val="00061F2C"/>
    <w:rsid w:val="000623A4"/>
    <w:rsid w:val="00062627"/>
    <w:rsid w:val="000626BA"/>
    <w:rsid w:val="0006271F"/>
    <w:rsid w:val="000627C8"/>
    <w:rsid w:val="00062845"/>
    <w:rsid w:val="000632C3"/>
    <w:rsid w:val="0006403C"/>
    <w:rsid w:val="0006413B"/>
    <w:rsid w:val="00064D46"/>
    <w:rsid w:val="00064DEB"/>
    <w:rsid w:val="000650AA"/>
    <w:rsid w:val="00065209"/>
    <w:rsid w:val="000652BD"/>
    <w:rsid w:val="000653BC"/>
    <w:rsid w:val="0006562C"/>
    <w:rsid w:val="00065922"/>
    <w:rsid w:val="000659FE"/>
    <w:rsid w:val="00065D80"/>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158"/>
    <w:rsid w:val="000715F0"/>
    <w:rsid w:val="000715F7"/>
    <w:rsid w:val="0007163E"/>
    <w:rsid w:val="00071A45"/>
    <w:rsid w:val="00071D64"/>
    <w:rsid w:val="00072103"/>
    <w:rsid w:val="000726AD"/>
    <w:rsid w:val="00072A8D"/>
    <w:rsid w:val="000734F4"/>
    <w:rsid w:val="000739E6"/>
    <w:rsid w:val="00073A76"/>
    <w:rsid w:val="00073C73"/>
    <w:rsid w:val="0007416F"/>
    <w:rsid w:val="00074421"/>
    <w:rsid w:val="00074488"/>
    <w:rsid w:val="00074786"/>
    <w:rsid w:val="00074817"/>
    <w:rsid w:val="000748A6"/>
    <w:rsid w:val="00074CF5"/>
    <w:rsid w:val="000751AF"/>
    <w:rsid w:val="000755A6"/>
    <w:rsid w:val="00075B88"/>
    <w:rsid w:val="00075EF1"/>
    <w:rsid w:val="00076053"/>
    <w:rsid w:val="0007610C"/>
    <w:rsid w:val="000762C4"/>
    <w:rsid w:val="000774EA"/>
    <w:rsid w:val="000776DE"/>
    <w:rsid w:val="000803CD"/>
    <w:rsid w:val="000803F9"/>
    <w:rsid w:val="0008047D"/>
    <w:rsid w:val="000806CD"/>
    <w:rsid w:val="000808D0"/>
    <w:rsid w:val="000809CD"/>
    <w:rsid w:val="00080E19"/>
    <w:rsid w:val="000810A2"/>
    <w:rsid w:val="000810E9"/>
    <w:rsid w:val="00081F48"/>
    <w:rsid w:val="0008239B"/>
    <w:rsid w:val="00082469"/>
    <w:rsid w:val="00082AB9"/>
    <w:rsid w:val="00083604"/>
    <w:rsid w:val="00083819"/>
    <w:rsid w:val="00084092"/>
    <w:rsid w:val="000845A2"/>
    <w:rsid w:val="00084D74"/>
    <w:rsid w:val="00084FFE"/>
    <w:rsid w:val="0008516C"/>
    <w:rsid w:val="00085436"/>
    <w:rsid w:val="0008566D"/>
    <w:rsid w:val="000856E0"/>
    <w:rsid w:val="00085798"/>
    <w:rsid w:val="00085A03"/>
    <w:rsid w:val="00086977"/>
    <w:rsid w:val="00086FF3"/>
    <w:rsid w:val="0008705C"/>
    <w:rsid w:val="00087262"/>
    <w:rsid w:val="000876EC"/>
    <w:rsid w:val="00087DA8"/>
    <w:rsid w:val="00090531"/>
    <w:rsid w:val="00091019"/>
    <w:rsid w:val="00091175"/>
    <w:rsid w:val="000911AB"/>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48B6"/>
    <w:rsid w:val="00094AAA"/>
    <w:rsid w:val="00095069"/>
    <w:rsid w:val="00095187"/>
    <w:rsid w:val="00095368"/>
    <w:rsid w:val="000956BD"/>
    <w:rsid w:val="0009570B"/>
    <w:rsid w:val="00095F4F"/>
    <w:rsid w:val="000965C5"/>
    <w:rsid w:val="000970FF"/>
    <w:rsid w:val="0009765D"/>
    <w:rsid w:val="0009771F"/>
    <w:rsid w:val="00097780"/>
    <w:rsid w:val="00097F7A"/>
    <w:rsid w:val="000A030F"/>
    <w:rsid w:val="000A038E"/>
    <w:rsid w:val="000A0B5D"/>
    <w:rsid w:val="000A0C9B"/>
    <w:rsid w:val="000A0F81"/>
    <w:rsid w:val="000A1472"/>
    <w:rsid w:val="000A25B7"/>
    <w:rsid w:val="000A2B28"/>
    <w:rsid w:val="000A3359"/>
    <w:rsid w:val="000A3553"/>
    <w:rsid w:val="000A3BDA"/>
    <w:rsid w:val="000A3D3C"/>
    <w:rsid w:val="000A3E70"/>
    <w:rsid w:val="000A48F0"/>
    <w:rsid w:val="000A4D31"/>
    <w:rsid w:val="000A4E06"/>
    <w:rsid w:val="000A51A7"/>
    <w:rsid w:val="000A53CC"/>
    <w:rsid w:val="000A5574"/>
    <w:rsid w:val="000A55DB"/>
    <w:rsid w:val="000A59DD"/>
    <w:rsid w:val="000A624D"/>
    <w:rsid w:val="000A6A1F"/>
    <w:rsid w:val="000A6B8E"/>
    <w:rsid w:val="000A7285"/>
    <w:rsid w:val="000A7314"/>
    <w:rsid w:val="000A74CE"/>
    <w:rsid w:val="000A7F6C"/>
    <w:rsid w:val="000B0243"/>
    <w:rsid w:val="000B03A7"/>
    <w:rsid w:val="000B04CB"/>
    <w:rsid w:val="000B06AC"/>
    <w:rsid w:val="000B0973"/>
    <w:rsid w:val="000B1CEF"/>
    <w:rsid w:val="000B217E"/>
    <w:rsid w:val="000B28D4"/>
    <w:rsid w:val="000B2B2F"/>
    <w:rsid w:val="000B2D00"/>
    <w:rsid w:val="000B35A0"/>
    <w:rsid w:val="000B38FA"/>
    <w:rsid w:val="000B3D42"/>
    <w:rsid w:val="000B41A9"/>
    <w:rsid w:val="000B4469"/>
    <w:rsid w:val="000B486D"/>
    <w:rsid w:val="000B4886"/>
    <w:rsid w:val="000B515B"/>
    <w:rsid w:val="000B537C"/>
    <w:rsid w:val="000B5447"/>
    <w:rsid w:val="000B58D1"/>
    <w:rsid w:val="000B5BBB"/>
    <w:rsid w:val="000B5D16"/>
    <w:rsid w:val="000B5F22"/>
    <w:rsid w:val="000B6846"/>
    <w:rsid w:val="000B72C0"/>
    <w:rsid w:val="000B73AB"/>
    <w:rsid w:val="000C00FA"/>
    <w:rsid w:val="000C0694"/>
    <w:rsid w:val="000C0711"/>
    <w:rsid w:val="000C081A"/>
    <w:rsid w:val="000C0BFC"/>
    <w:rsid w:val="000C0C90"/>
    <w:rsid w:val="000C0D91"/>
    <w:rsid w:val="000C0F55"/>
    <w:rsid w:val="000C126E"/>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BB2"/>
    <w:rsid w:val="000C6279"/>
    <w:rsid w:val="000C66EC"/>
    <w:rsid w:val="000C6A80"/>
    <w:rsid w:val="000C6D01"/>
    <w:rsid w:val="000C6E40"/>
    <w:rsid w:val="000C6EBB"/>
    <w:rsid w:val="000C72AD"/>
    <w:rsid w:val="000C74EA"/>
    <w:rsid w:val="000D02EB"/>
    <w:rsid w:val="000D0871"/>
    <w:rsid w:val="000D09E2"/>
    <w:rsid w:val="000D0B02"/>
    <w:rsid w:val="000D10A5"/>
    <w:rsid w:val="000D114F"/>
    <w:rsid w:val="000D1A6F"/>
    <w:rsid w:val="000D1B8F"/>
    <w:rsid w:val="000D26F7"/>
    <w:rsid w:val="000D2795"/>
    <w:rsid w:val="000D2829"/>
    <w:rsid w:val="000D2914"/>
    <w:rsid w:val="000D2D1B"/>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7BD0"/>
    <w:rsid w:val="000D7F7F"/>
    <w:rsid w:val="000E0BF2"/>
    <w:rsid w:val="000E0E2A"/>
    <w:rsid w:val="000E0FFB"/>
    <w:rsid w:val="000E1691"/>
    <w:rsid w:val="000E17DC"/>
    <w:rsid w:val="000E1BF7"/>
    <w:rsid w:val="000E1C3A"/>
    <w:rsid w:val="000E1D5B"/>
    <w:rsid w:val="000E2703"/>
    <w:rsid w:val="000E2B61"/>
    <w:rsid w:val="000E324C"/>
    <w:rsid w:val="000E32AD"/>
    <w:rsid w:val="000E358E"/>
    <w:rsid w:val="000E378F"/>
    <w:rsid w:val="000E3B8E"/>
    <w:rsid w:val="000E3C97"/>
    <w:rsid w:val="000E3EB1"/>
    <w:rsid w:val="000E4072"/>
    <w:rsid w:val="000E440C"/>
    <w:rsid w:val="000E4987"/>
    <w:rsid w:val="000E4C95"/>
    <w:rsid w:val="000E5862"/>
    <w:rsid w:val="000E58E0"/>
    <w:rsid w:val="000E64F8"/>
    <w:rsid w:val="000E6657"/>
    <w:rsid w:val="000E673A"/>
    <w:rsid w:val="000E6AA1"/>
    <w:rsid w:val="000E6AB4"/>
    <w:rsid w:val="000E6FB7"/>
    <w:rsid w:val="000E77A0"/>
    <w:rsid w:val="000E7861"/>
    <w:rsid w:val="000E7BA5"/>
    <w:rsid w:val="000E7E89"/>
    <w:rsid w:val="000F010F"/>
    <w:rsid w:val="000F01D2"/>
    <w:rsid w:val="000F0552"/>
    <w:rsid w:val="000F0874"/>
    <w:rsid w:val="000F0C7F"/>
    <w:rsid w:val="000F0F2D"/>
    <w:rsid w:val="000F13C5"/>
    <w:rsid w:val="000F15C0"/>
    <w:rsid w:val="000F1721"/>
    <w:rsid w:val="000F180A"/>
    <w:rsid w:val="000F1C00"/>
    <w:rsid w:val="000F25A5"/>
    <w:rsid w:val="000F25FB"/>
    <w:rsid w:val="000F272F"/>
    <w:rsid w:val="000F2C27"/>
    <w:rsid w:val="000F2CA0"/>
    <w:rsid w:val="000F3BAA"/>
    <w:rsid w:val="000F48B7"/>
    <w:rsid w:val="000F4D2E"/>
    <w:rsid w:val="000F5263"/>
    <w:rsid w:val="000F54E8"/>
    <w:rsid w:val="000F555C"/>
    <w:rsid w:val="000F5A78"/>
    <w:rsid w:val="000F5A8E"/>
    <w:rsid w:val="000F5AF6"/>
    <w:rsid w:val="000F65E7"/>
    <w:rsid w:val="000F67A0"/>
    <w:rsid w:val="000F74D5"/>
    <w:rsid w:val="000F7952"/>
    <w:rsid w:val="000F7FCD"/>
    <w:rsid w:val="001002ED"/>
    <w:rsid w:val="00100841"/>
    <w:rsid w:val="00101112"/>
    <w:rsid w:val="00101219"/>
    <w:rsid w:val="00101256"/>
    <w:rsid w:val="001015BE"/>
    <w:rsid w:val="00101C47"/>
    <w:rsid w:val="00102152"/>
    <w:rsid w:val="0010285C"/>
    <w:rsid w:val="00102AEE"/>
    <w:rsid w:val="00102DCF"/>
    <w:rsid w:val="001031DA"/>
    <w:rsid w:val="0010323C"/>
    <w:rsid w:val="00103A72"/>
    <w:rsid w:val="001043B9"/>
    <w:rsid w:val="001047A2"/>
    <w:rsid w:val="001049C0"/>
    <w:rsid w:val="00104C34"/>
    <w:rsid w:val="0010512B"/>
    <w:rsid w:val="00105B98"/>
    <w:rsid w:val="00105E68"/>
    <w:rsid w:val="00106441"/>
    <w:rsid w:val="00106942"/>
    <w:rsid w:val="00106F0C"/>
    <w:rsid w:val="001072DD"/>
    <w:rsid w:val="001078C1"/>
    <w:rsid w:val="00107A32"/>
    <w:rsid w:val="00110DC7"/>
    <w:rsid w:val="00111448"/>
    <w:rsid w:val="00111550"/>
    <w:rsid w:val="00111AE6"/>
    <w:rsid w:val="00111D77"/>
    <w:rsid w:val="00111F9B"/>
    <w:rsid w:val="00111FE2"/>
    <w:rsid w:val="0011209E"/>
    <w:rsid w:val="001121AE"/>
    <w:rsid w:val="001122C0"/>
    <w:rsid w:val="001126E9"/>
    <w:rsid w:val="00112A53"/>
    <w:rsid w:val="00112A65"/>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5FE"/>
    <w:rsid w:val="00125640"/>
    <w:rsid w:val="001259AD"/>
    <w:rsid w:val="00126697"/>
    <w:rsid w:val="001268C4"/>
    <w:rsid w:val="00126B5E"/>
    <w:rsid w:val="00126B5F"/>
    <w:rsid w:val="00126DFB"/>
    <w:rsid w:val="00126FCA"/>
    <w:rsid w:val="00127396"/>
    <w:rsid w:val="00127697"/>
    <w:rsid w:val="001278C9"/>
    <w:rsid w:val="00127A9A"/>
    <w:rsid w:val="00127CEC"/>
    <w:rsid w:val="00127E10"/>
    <w:rsid w:val="00127F82"/>
    <w:rsid w:val="001300F8"/>
    <w:rsid w:val="001302CE"/>
    <w:rsid w:val="001302DD"/>
    <w:rsid w:val="001306D7"/>
    <w:rsid w:val="00130A7E"/>
    <w:rsid w:val="00131B4D"/>
    <w:rsid w:val="00131CC2"/>
    <w:rsid w:val="00132643"/>
    <w:rsid w:val="00132BCA"/>
    <w:rsid w:val="00132E1F"/>
    <w:rsid w:val="00133209"/>
    <w:rsid w:val="0013398A"/>
    <w:rsid w:val="00133A21"/>
    <w:rsid w:val="00133C6D"/>
    <w:rsid w:val="00133F7E"/>
    <w:rsid w:val="00134256"/>
    <w:rsid w:val="00134371"/>
    <w:rsid w:val="001343C8"/>
    <w:rsid w:val="00134486"/>
    <w:rsid w:val="001344B1"/>
    <w:rsid w:val="001345C3"/>
    <w:rsid w:val="001346EB"/>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47"/>
    <w:rsid w:val="00136C8C"/>
    <w:rsid w:val="00136EBE"/>
    <w:rsid w:val="001370FE"/>
    <w:rsid w:val="00137790"/>
    <w:rsid w:val="001378DA"/>
    <w:rsid w:val="001379B5"/>
    <w:rsid w:val="00137A24"/>
    <w:rsid w:val="00137CE4"/>
    <w:rsid w:val="00137E59"/>
    <w:rsid w:val="00137E71"/>
    <w:rsid w:val="00140102"/>
    <w:rsid w:val="0014014F"/>
    <w:rsid w:val="001406B2"/>
    <w:rsid w:val="00140815"/>
    <w:rsid w:val="00140886"/>
    <w:rsid w:val="001408AA"/>
    <w:rsid w:val="00140C09"/>
    <w:rsid w:val="00141109"/>
    <w:rsid w:val="00141188"/>
    <w:rsid w:val="001412BE"/>
    <w:rsid w:val="00141751"/>
    <w:rsid w:val="00141A67"/>
    <w:rsid w:val="00141F5E"/>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C9"/>
    <w:rsid w:val="0014671F"/>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45D"/>
    <w:rsid w:val="001532B9"/>
    <w:rsid w:val="0015342D"/>
    <w:rsid w:val="0015433C"/>
    <w:rsid w:val="00154BB9"/>
    <w:rsid w:val="00154BCF"/>
    <w:rsid w:val="00154C50"/>
    <w:rsid w:val="00154C7D"/>
    <w:rsid w:val="00154DFF"/>
    <w:rsid w:val="0015523E"/>
    <w:rsid w:val="001557BC"/>
    <w:rsid w:val="00155A0C"/>
    <w:rsid w:val="00156183"/>
    <w:rsid w:val="001563F4"/>
    <w:rsid w:val="00156C57"/>
    <w:rsid w:val="00156E15"/>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33D0"/>
    <w:rsid w:val="00163491"/>
    <w:rsid w:val="00163D12"/>
    <w:rsid w:val="00163E5A"/>
    <w:rsid w:val="001640DF"/>
    <w:rsid w:val="00164A2A"/>
    <w:rsid w:val="00165473"/>
    <w:rsid w:val="00165842"/>
    <w:rsid w:val="00165A42"/>
    <w:rsid w:val="00165D09"/>
    <w:rsid w:val="001660D3"/>
    <w:rsid w:val="00166150"/>
    <w:rsid w:val="00166500"/>
    <w:rsid w:val="0016689D"/>
    <w:rsid w:val="001668F7"/>
    <w:rsid w:val="00166988"/>
    <w:rsid w:val="00167144"/>
    <w:rsid w:val="00167456"/>
    <w:rsid w:val="0016763F"/>
    <w:rsid w:val="0016783C"/>
    <w:rsid w:val="00167D79"/>
    <w:rsid w:val="001702A1"/>
    <w:rsid w:val="001703CD"/>
    <w:rsid w:val="001705B2"/>
    <w:rsid w:val="0017078F"/>
    <w:rsid w:val="00170815"/>
    <w:rsid w:val="0017097D"/>
    <w:rsid w:val="00170B2D"/>
    <w:rsid w:val="00171880"/>
    <w:rsid w:val="00171AE3"/>
    <w:rsid w:val="00172538"/>
    <w:rsid w:val="00172E94"/>
    <w:rsid w:val="001738D7"/>
    <w:rsid w:val="001739E7"/>
    <w:rsid w:val="001745E5"/>
    <w:rsid w:val="001747A3"/>
    <w:rsid w:val="0017508C"/>
    <w:rsid w:val="0017518D"/>
    <w:rsid w:val="00175CB2"/>
    <w:rsid w:val="00175D85"/>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E8"/>
    <w:rsid w:val="00181545"/>
    <w:rsid w:val="00182061"/>
    <w:rsid w:val="0018210E"/>
    <w:rsid w:val="00182430"/>
    <w:rsid w:val="00182C8E"/>
    <w:rsid w:val="001832CB"/>
    <w:rsid w:val="00183469"/>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213"/>
    <w:rsid w:val="001875EE"/>
    <w:rsid w:val="00190525"/>
    <w:rsid w:val="001908DF"/>
    <w:rsid w:val="00190C18"/>
    <w:rsid w:val="00190C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B1D"/>
    <w:rsid w:val="00195983"/>
    <w:rsid w:val="00195FF9"/>
    <w:rsid w:val="00196468"/>
    <w:rsid w:val="00197608"/>
    <w:rsid w:val="001977C2"/>
    <w:rsid w:val="001977CE"/>
    <w:rsid w:val="0019781F"/>
    <w:rsid w:val="00197CEC"/>
    <w:rsid w:val="00197DD7"/>
    <w:rsid w:val="00197DF0"/>
    <w:rsid w:val="00197F07"/>
    <w:rsid w:val="001A00C7"/>
    <w:rsid w:val="001A08CE"/>
    <w:rsid w:val="001A0F54"/>
    <w:rsid w:val="001A113C"/>
    <w:rsid w:val="001A19F7"/>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A17"/>
    <w:rsid w:val="001A4D78"/>
    <w:rsid w:val="001A6027"/>
    <w:rsid w:val="001A61A2"/>
    <w:rsid w:val="001A660E"/>
    <w:rsid w:val="001A6929"/>
    <w:rsid w:val="001A6A5F"/>
    <w:rsid w:val="001A6A86"/>
    <w:rsid w:val="001A6C33"/>
    <w:rsid w:val="001A7CF9"/>
    <w:rsid w:val="001B074D"/>
    <w:rsid w:val="001B1398"/>
    <w:rsid w:val="001B1815"/>
    <w:rsid w:val="001B1850"/>
    <w:rsid w:val="001B262F"/>
    <w:rsid w:val="001B2AEB"/>
    <w:rsid w:val="001B2B92"/>
    <w:rsid w:val="001B3994"/>
    <w:rsid w:val="001B4378"/>
    <w:rsid w:val="001B484F"/>
    <w:rsid w:val="001B48CE"/>
    <w:rsid w:val="001B48FD"/>
    <w:rsid w:val="001B57C9"/>
    <w:rsid w:val="001B57E6"/>
    <w:rsid w:val="001B593F"/>
    <w:rsid w:val="001B6A02"/>
    <w:rsid w:val="001B6BE7"/>
    <w:rsid w:val="001B77F9"/>
    <w:rsid w:val="001B7F1E"/>
    <w:rsid w:val="001C00E2"/>
    <w:rsid w:val="001C01CE"/>
    <w:rsid w:val="001C0A49"/>
    <w:rsid w:val="001C0D5E"/>
    <w:rsid w:val="001C13A0"/>
    <w:rsid w:val="001C176B"/>
    <w:rsid w:val="001C185F"/>
    <w:rsid w:val="001C1A3F"/>
    <w:rsid w:val="001C1AEE"/>
    <w:rsid w:val="001C214F"/>
    <w:rsid w:val="001C2BB9"/>
    <w:rsid w:val="001C2EC7"/>
    <w:rsid w:val="001C2FF3"/>
    <w:rsid w:val="001C4617"/>
    <w:rsid w:val="001C51EA"/>
    <w:rsid w:val="001C566C"/>
    <w:rsid w:val="001C5DAE"/>
    <w:rsid w:val="001C5FAC"/>
    <w:rsid w:val="001C64F8"/>
    <w:rsid w:val="001C667E"/>
    <w:rsid w:val="001C6CE1"/>
    <w:rsid w:val="001C6D84"/>
    <w:rsid w:val="001C72C0"/>
    <w:rsid w:val="001C744B"/>
    <w:rsid w:val="001C76DA"/>
    <w:rsid w:val="001C7FFA"/>
    <w:rsid w:val="001D00A8"/>
    <w:rsid w:val="001D0524"/>
    <w:rsid w:val="001D067D"/>
    <w:rsid w:val="001D0C59"/>
    <w:rsid w:val="001D0E86"/>
    <w:rsid w:val="001D1226"/>
    <w:rsid w:val="001D1998"/>
    <w:rsid w:val="001D1C53"/>
    <w:rsid w:val="001D1E41"/>
    <w:rsid w:val="001D1ECF"/>
    <w:rsid w:val="001D22C4"/>
    <w:rsid w:val="001D23EE"/>
    <w:rsid w:val="001D2459"/>
    <w:rsid w:val="001D27C0"/>
    <w:rsid w:val="001D29E8"/>
    <w:rsid w:val="001D2B25"/>
    <w:rsid w:val="001D31F1"/>
    <w:rsid w:val="001D31FB"/>
    <w:rsid w:val="001D32A9"/>
    <w:rsid w:val="001D340E"/>
    <w:rsid w:val="001D388A"/>
    <w:rsid w:val="001D3914"/>
    <w:rsid w:val="001D3C9E"/>
    <w:rsid w:val="001D3D21"/>
    <w:rsid w:val="001D4839"/>
    <w:rsid w:val="001D485C"/>
    <w:rsid w:val="001D4FE3"/>
    <w:rsid w:val="001D513E"/>
    <w:rsid w:val="001D5349"/>
    <w:rsid w:val="001D5731"/>
    <w:rsid w:val="001D573E"/>
    <w:rsid w:val="001D6B34"/>
    <w:rsid w:val="001D6F47"/>
    <w:rsid w:val="001D7351"/>
    <w:rsid w:val="001D75ED"/>
    <w:rsid w:val="001D78CB"/>
    <w:rsid w:val="001D7A83"/>
    <w:rsid w:val="001D7B1C"/>
    <w:rsid w:val="001E0BC7"/>
    <w:rsid w:val="001E0D2D"/>
    <w:rsid w:val="001E14ED"/>
    <w:rsid w:val="001E166A"/>
    <w:rsid w:val="001E1B02"/>
    <w:rsid w:val="001E1B0B"/>
    <w:rsid w:val="001E1D6B"/>
    <w:rsid w:val="001E2353"/>
    <w:rsid w:val="001E25B3"/>
    <w:rsid w:val="001E2B05"/>
    <w:rsid w:val="001E2B08"/>
    <w:rsid w:val="001E2BDD"/>
    <w:rsid w:val="001E2F43"/>
    <w:rsid w:val="001E3581"/>
    <w:rsid w:val="001E3B9F"/>
    <w:rsid w:val="001E3F4A"/>
    <w:rsid w:val="001E400A"/>
    <w:rsid w:val="001E4304"/>
    <w:rsid w:val="001E4BD8"/>
    <w:rsid w:val="001E4C79"/>
    <w:rsid w:val="001E52BD"/>
    <w:rsid w:val="001E586E"/>
    <w:rsid w:val="001E5D0C"/>
    <w:rsid w:val="001E6095"/>
    <w:rsid w:val="001E6536"/>
    <w:rsid w:val="001E6D0B"/>
    <w:rsid w:val="001E6F7D"/>
    <w:rsid w:val="001E703A"/>
    <w:rsid w:val="001E7249"/>
    <w:rsid w:val="001E788F"/>
    <w:rsid w:val="001E7DFE"/>
    <w:rsid w:val="001F0177"/>
    <w:rsid w:val="001F0178"/>
    <w:rsid w:val="001F02AA"/>
    <w:rsid w:val="001F0A37"/>
    <w:rsid w:val="001F0BCA"/>
    <w:rsid w:val="001F0DDD"/>
    <w:rsid w:val="001F1686"/>
    <w:rsid w:val="001F1E5B"/>
    <w:rsid w:val="001F208A"/>
    <w:rsid w:val="001F234C"/>
    <w:rsid w:val="001F262A"/>
    <w:rsid w:val="001F2704"/>
    <w:rsid w:val="001F2FC4"/>
    <w:rsid w:val="001F396C"/>
    <w:rsid w:val="001F441D"/>
    <w:rsid w:val="001F44B7"/>
    <w:rsid w:val="001F4752"/>
    <w:rsid w:val="001F4AE2"/>
    <w:rsid w:val="001F4F99"/>
    <w:rsid w:val="001F4FB5"/>
    <w:rsid w:val="001F4FF6"/>
    <w:rsid w:val="001F5445"/>
    <w:rsid w:val="001F54CA"/>
    <w:rsid w:val="001F58B7"/>
    <w:rsid w:val="001F62D0"/>
    <w:rsid w:val="001F64AC"/>
    <w:rsid w:val="001F6523"/>
    <w:rsid w:val="001F6D63"/>
    <w:rsid w:val="001F77D8"/>
    <w:rsid w:val="001F786D"/>
    <w:rsid w:val="001F7AC1"/>
    <w:rsid w:val="00200626"/>
    <w:rsid w:val="00200927"/>
    <w:rsid w:val="0020118C"/>
    <w:rsid w:val="0020149D"/>
    <w:rsid w:val="00201792"/>
    <w:rsid w:val="002024A3"/>
    <w:rsid w:val="00202A14"/>
    <w:rsid w:val="00202B19"/>
    <w:rsid w:val="00202D72"/>
    <w:rsid w:val="00203007"/>
    <w:rsid w:val="00203014"/>
    <w:rsid w:val="0020335E"/>
    <w:rsid w:val="0020356D"/>
    <w:rsid w:val="00203852"/>
    <w:rsid w:val="00203AD6"/>
    <w:rsid w:val="00203B70"/>
    <w:rsid w:val="00203B79"/>
    <w:rsid w:val="00204056"/>
    <w:rsid w:val="0020427E"/>
    <w:rsid w:val="0020449C"/>
    <w:rsid w:val="0020450A"/>
    <w:rsid w:val="0020458C"/>
    <w:rsid w:val="00204C54"/>
    <w:rsid w:val="002058C4"/>
    <w:rsid w:val="00205ACD"/>
    <w:rsid w:val="0020608D"/>
    <w:rsid w:val="002066CC"/>
    <w:rsid w:val="00206716"/>
    <w:rsid w:val="00206A83"/>
    <w:rsid w:val="00206B78"/>
    <w:rsid w:val="00206CED"/>
    <w:rsid w:val="00206F3D"/>
    <w:rsid w:val="002074CC"/>
    <w:rsid w:val="0020782A"/>
    <w:rsid w:val="002078A8"/>
    <w:rsid w:val="002100AC"/>
    <w:rsid w:val="002101AC"/>
    <w:rsid w:val="0021030F"/>
    <w:rsid w:val="0021115A"/>
    <w:rsid w:val="0021180F"/>
    <w:rsid w:val="00211A5B"/>
    <w:rsid w:val="00211B46"/>
    <w:rsid w:val="00211EB0"/>
    <w:rsid w:val="00211F97"/>
    <w:rsid w:val="002123D5"/>
    <w:rsid w:val="0021366B"/>
    <w:rsid w:val="00213702"/>
    <w:rsid w:val="00213EEF"/>
    <w:rsid w:val="0021415F"/>
    <w:rsid w:val="00214549"/>
    <w:rsid w:val="00214A6E"/>
    <w:rsid w:val="0021531F"/>
    <w:rsid w:val="00215544"/>
    <w:rsid w:val="002156B5"/>
    <w:rsid w:val="00215AFE"/>
    <w:rsid w:val="00215B60"/>
    <w:rsid w:val="00215C51"/>
    <w:rsid w:val="00215C73"/>
    <w:rsid w:val="00216388"/>
    <w:rsid w:val="00216A2F"/>
    <w:rsid w:val="00216FBD"/>
    <w:rsid w:val="0021753F"/>
    <w:rsid w:val="00217AA6"/>
    <w:rsid w:val="00217DA2"/>
    <w:rsid w:val="00220126"/>
    <w:rsid w:val="00220414"/>
    <w:rsid w:val="00220A88"/>
    <w:rsid w:val="00221152"/>
    <w:rsid w:val="00221584"/>
    <w:rsid w:val="00222030"/>
    <w:rsid w:val="002222E4"/>
    <w:rsid w:val="00222952"/>
    <w:rsid w:val="00222F3A"/>
    <w:rsid w:val="0022331E"/>
    <w:rsid w:val="00223562"/>
    <w:rsid w:val="002236C9"/>
    <w:rsid w:val="002236FA"/>
    <w:rsid w:val="002237B6"/>
    <w:rsid w:val="002239ED"/>
    <w:rsid w:val="00223A84"/>
    <w:rsid w:val="00223D98"/>
    <w:rsid w:val="00224499"/>
    <w:rsid w:val="00224D59"/>
    <w:rsid w:val="002257AE"/>
    <w:rsid w:val="00225805"/>
    <w:rsid w:val="00225D98"/>
    <w:rsid w:val="002266AD"/>
    <w:rsid w:val="002267A0"/>
    <w:rsid w:val="00226911"/>
    <w:rsid w:val="00226D46"/>
    <w:rsid w:val="00226F73"/>
    <w:rsid w:val="00227246"/>
    <w:rsid w:val="00227307"/>
    <w:rsid w:val="00227339"/>
    <w:rsid w:val="0022761C"/>
    <w:rsid w:val="00227898"/>
    <w:rsid w:val="00227ADF"/>
    <w:rsid w:val="00227C1E"/>
    <w:rsid w:val="00227E65"/>
    <w:rsid w:val="002303C1"/>
    <w:rsid w:val="002303F2"/>
    <w:rsid w:val="0023076A"/>
    <w:rsid w:val="00230FB6"/>
    <w:rsid w:val="002313CA"/>
    <w:rsid w:val="002315ED"/>
    <w:rsid w:val="00231791"/>
    <w:rsid w:val="002321B5"/>
    <w:rsid w:val="00232466"/>
    <w:rsid w:val="00232D78"/>
    <w:rsid w:val="002339C7"/>
    <w:rsid w:val="00233C24"/>
    <w:rsid w:val="002341A9"/>
    <w:rsid w:val="00234E9F"/>
    <w:rsid w:val="00235355"/>
    <w:rsid w:val="002353F7"/>
    <w:rsid w:val="00235590"/>
    <w:rsid w:val="00235A38"/>
    <w:rsid w:val="00235A54"/>
    <w:rsid w:val="00235D63"/>
    <w:rsid w:val="00235FBE"/>
    <w:rsid w:val="00236066"/>
    <w:rsid w:val="0023613C"/>
    <w:rsid w:val="0023616C"/>
    <w:rsid w:val="00237145"/>
    <w:rsid w:val="00237328"/>
    <w:rsid w:val="00237390"/>
    <w:rsid w:val="0023750C"/>
    <w:rsid w:val="00237876"/>
    <w:rsid w:val="00237955"/>
    <w:rsid w:val="002379BF"/>
    <w:rsid w:val="00237E4D"/>
    <w:rsid w:val="00240328"/>
    <w:rsid w:val="002403BC"/>
    <w:rsid w:val="00240C14"/>
    <w:rsid w:val="002412FC"/>
    <w:rsid w:val="002414F9"/>
    <w:rsid w:val="00241F2A"/>
    <w:rsid w:val="00242361"/>
    <w:rsid w:val="002429DA"/>
    <w:rsid w:val="00242FC7"/>
    <w:rsid w:val="002431C7"/>
    <w:rsid w:val="00243595"/>
    <w:rsid w:val="00243598"/>
    <w:rsid w:val="00243678"/>
    <w:rsid w:val="0024398F"/>
    <w:rsid w:val="00243EF2"/>
    <w:rsid w:val="002441B6"/>
    <w:rsid w:val="0024457D"/>
    <w:rsid w:val="00244655"/>
    <w:rsid w:val="00244A22"/>
    <w:rsid w:val="00244B83"/>
    <w:rsid w:val="00244BF5"/>
    <w:rsid w:val="00244FF4"/>
    <w:rsid w:val="0024536F"/>
    <w:rsid w:val="002453EC"/>
    <w:rsid w:val="00245CA4"/>
    <w:rsid w:val="00245DB1"/>
    <w:rsid w:val="00245E00"/>
    <w:rsid w:val="0024605F"/>
    <w:rsid w:val="0024638D"/>
    <w:rsid w:val="002463CB"/>
    <w:rsid w:val="00246DB0"/>
    <w:rsid w:val="00246F22"/>
    <w:rsid w:val="0024755D"/>
    <w:rsid w:val="00247584"/>
    <w:rsid w:val="002479CB"/>
    <w:rsid w:val="00247ADF"/>
    <w:rsid w:val="00247E6F"/>
    <w:rsid w:val="00250201"/>
    <w:rsid w:val="00250A29"/>
    <w:rsid w:val="00251759"/>
    <w:rsid w:val="002517B8"/>
    <w:rsid w:val="00251DB4"/>
    <w:rsid w:val="002521F3"/>
    <w:rsid w:val="00252493"/>
    <w:rsid w:val="0025259E"/>
    <w:rsid w:val="00252BC9"/>
    <w:rsid w:val="00252BD3"/>
    <w:rsid w:val="00252CBF"/>
    <w:rsid w:val="002544AF"/>
    <w:rsid w:val="00254782"/>
    <w:rsid w:val="002549E6"/>
    <w:rsid w:val="002552C2"/>
    <w:rsid w:val="0025547A"/>
    <w:rsid w:val="0025573C"/>
    <w:rsid w:val="0025608A"/>
    <w:rsid w:val="00256170"/>
    <w:rsid w:val="00256352"/>
    <w:rsid w:val="0025636B"/>
    <w:rsid w:val="002566DE"/>
    <w:rsid w:val="00256CC3"/>
    <w:rsid w:val="00256CFF"/>
    <w:rsid w:val="00256E24"/>
    <w:rsid w:val="00257977"/>
    <w:rsid w:val="00257D1D"/>
    <w:rsid w:val="00257F81"/>
    <w:rsid w:val="00257FA7"/>
    <w:rsid w:val="0026041C"/>
    <w:rsid w:val="002607B4"/>
    <w:rsid w:val="00260B50"/>
    <w:rsid w:val="00260DE6"/>
    <w:rsid w:val="002615DA"/>
    <w:rsid w:val="002618EF"/>
    <w:rsid w:val="00261991"/>
    <w:rsid w:val="00261D5C"/>
    <w:rsid w:val="00261E82"/>
    <w:rsid w:val="00262583"/>
    <w:rsid w:val="002629F7"/>
    <w:rsid w:val="00262BB0"/>
    <w:rsid w:val="0026336C"/>
    <w:rsid w:val="002634EB"/>
    <w:rsid w:val="00264526"/>
    <w:rsid w:val="00264750"/>
    <w:rsid w:val="00265384"/>
    <w:rsid w:val="00265B46"/>
    <w:rsid w:val="00265B4F"/>
    <w:rsid w:val="00265E2A"/>
    <w:rsid w:val="00265F4F"/>
    <w:rsid w:val="00266329"/>
    <w:rsid w:val="0026639D"/>
    <w:rsid w:val="00266E6B"/>
    <w:rsid w:val="00266ED3"/>
    <w:rsid w:val="002671C6"/>
    <w:rsid w:val="00267A68"/>
    <w:rsid w:val="00267F02"/>
    <w:rsid w:val="0027028D"/>
    <w:rsid w:val="0027050F"/>
    <w:rsid w:val="00270ADF"/>
    <w:rsid w:val="00270D8A"/>
    <w:rsid w:val="00271150"/>
    <w:rsid w:val="00271385"/>
    <w:rsid w:val="00271A8B"/>
    <w:rsid w:val="00271B7D"/>
    <w:rsid w:val="00271BE6"/>
    <w:rsid w:val="00272007"/>
    <w:rsid w:val="0027217E"/>
    <w:rsid w:val="00272421"/>
    <w:rsid w:val="0027260F"/>
    <w:rsid w:val="0027294E"/>
    <w:rsid w:val="00273053"/>
    <w:rsid w:val="00273218"/>
    <w:rsid w:val="00273C68"/>
    <w:rsid w:val="002742AD"/>
    <w:rsid w:val="00274DF6"/>
    <w:rsid w:val="00274E35"/>
    <w:rsid w:val="0027649B"/>
    <w:rsid w:val="00276822"/>
    <w:rsid w:val="00277528"/>
    <w:rsid w:val="00277554"/>
    <w:rsid w:val="0027773E"/>
    <w:rsid w:val="00277952"/>
    <w:rsid w:val="00277DA0"/>
    <w:rsid w:val="00277F90"/>
    <w:rsid w:val="00280448"/>
    <w:rsid w:val="002806A8"/>
    <w:rsid w:val="002809CF"/>
    <w:rsid w:val="00280BA9"/>
    <w:rsid w:val="00280BC5"/>
    <w:rsid w:val="00280C2F"/>
    <w:rsid w:val="00280C69"/>
    <w:rsid w:val="002813F7"/>
    <w:rsid w:val="00281683"/>
    <w:rsid w:val="00281C53"/>
    <w:rsid w:val="00281D30"/>
    <w:rsid w:val="00281FC6"/>
    <w:rsid w:val="00283018"/>
    <w:rsid w:val="00283375"/>
    <w:rsid w:val="00283580"/>
    <w:rsid w:val="00283B2A"/>
    <w:rsid w:val="00283C5D"/>
    <w:rsid w:val="002842B1"/>
    <w:rsid w:val="002847E2"/>
    <w:rsid w:val="00284CD6"/>
    <w:rsid w:val="0028527E"/>
    <w:rsid w:val="00285DB1"/>
    <w:rsid w:val="00286353"/>
    <w:rsid w:val="0028660A"/>
    <w:rsid w:val="00286A01"/>
    <w:rsid w:val="0028740A"/>
    <w:rsid w:val="002874F3"/>
    <w:rsid w:val="00290162"/>
    <w:rsid w:val="002909B2"/>
    <w:rsid w:val="00290EBA"/>
    <w:rsid w:val="002918AE"/>
    <w:rsid w:val="00291B2E"/>
    <w:rsid w:val="00291C3C"/>
    <w:rsid w:val="002924AE"/>
    <w:rsid w:val="002927F9"/>
    <w:rsid w:val="00292DA6"/>
    <w:rsid w:val="00292ED5"/>
    <w:rsid w:val="0029359B"/>
    <w:rsid w:val="00293BE1"/>
    <w:rsid w:val="00293CF0"/>
    <w:rsid w:val="00293D26"/>
    <w:rsid w:val="00293E5C"/>
    <w:rsid w:val="002940A7"/>
    <w:rsid w:val="00294650"/>
    <w:rsid w:val="0029508C"/>
    <w:rsid w:val="00295341"/>
    <w:rsid w:val="002954BC"/>
    <w:rsid w:val="00295A04"/>
    <w:rsid w:val="00295D84"/>
    <w:rsid w:val="00296037"/>
    <w:rsid w:val="00296142"/>
    <w:rsid w:val="00296642"/>
    <w:rsid w:val="00296E6A"/>
    <w:rsid w:val="00296F11"/>
    <w:rsid w:val="0029780C"/>
    <w:rsid w:val="002979A3"/>
    <w:rsid w:val="002A02EF"/>
    <w:rsid w:val="002A0669"/>
    <w:rsid w:val="002A07A6"/>
    <w:rsid w:val="002A0D2F"/>
    <w:rsid w:val="002A16D4"/>
    <w:rsid w:val="002A19E4"/>
    <w:rsid w:val="002A2077"/>
    <w:rsid w:val="002A23CA"/>
    <w:rsid w:val="002A28E3"/>
    <w:rsid w:val="002A2B14"/>
    <w:rsid w:val="002A3445"/>
    <w:rsid w:val="002A354B"/>
    <w:rsid w:val="002A370F"/>
    <w:rsid w:val="002A396E"/>
    <w:rsid w:val="002A3D07"/>
    <w:rsid w:val="002A40DD"/>
    <w:rsid w:val="002A458E"/>
    <w:rsid w:val="002A4C25"/>
    <w:rsid w:val="002A4E64"/>
    <w:rsid w:val="002A5039"/>
    <w:rsid w:val="002A5C54"/>
    <w:rsid w:val="002A5C74"/>
    <w:rsid w:val="002A630E"/>
    <w:rsid w:val="002A6844"/>
    <w:rsid w:val="002A6DD1"/>
    <w:rsid w:val="002A759B"/>
    <w:rsid w:val="002B022F"/>
    <w:rsid w:val="002B140A"/>
    <w:rsid w:val="002B148B"/>
    <w:rsid w:val="002B178E"/>
    <w:rsid w:val="002B195E"/>
    <w:rsid w:val="002B1EBF"/>
    <w:rsid w:val="002B1F7C"/>
    <w:rsid w:val="002B265A"/>
    <w:rsid w:val="002B3034"/>
    <w:rsid w:val="002B3901"/>
    <w:rsid w:val="002B4015"/>
    <w:rsid w:val="002B41EE"/>
    <w:rsid w:val="002B466F"/>
    <w:rsid w:val="002B47C5"/>
    <w:rsid w:val="002B5894"/>
    <w:rsid w:val="002B5939"/>
    <w:rsid w:val="002B595F"/>
    <w:rsid w:val="002B5A35"/>
    <w:rsid w:val="002B5B56"/>
    <w:rsid w:val="002B6281"/>
    <w:rsid w:val="002B683B"/>
    <w:rsid w:val="002B7503"/>
    <w:rsid w:val="002B7597"/>
    <w:rsid w:val="002B7D7E"/>
    <w:rsid w:val="002C01BE"/>
    <w:rsid w:val="002C05A4"/>
    <w:rsid w:val="002C0866"/>
    <w:rsid w:val="002C09D8"/>
    <w:rsid w:val="002C0E3B"/>
    <w:rsid w:val="002C1053"/>
    <w:rsid w:val="002C11D1"/>
    <w:rsid w:val="002C125B"/>
    <w:rsid w:val="002C15E4"/>
    <w:rsid w:val="002C1AA4"/>
    <w:rsid w:val="002C1B16"/>
    <w:rsid w:val="002C1D29"/>
    <w:rsid w:val="002C1DF8"/>
    <w:rsid w:val="002C298C"/>
    <w:rsid w:val="002C2D6A"/>
    <w:rsid w:val="002C308F"/>
    <w:rsid w:val="002C3F12"/>
    <w:rsid w:val="002C4141"/>
    <w:rsid w:val="002C4745"/>
    <w:rsid w:val="002C4798"/>
    <w:rsid w:val="002C47E6"/>
    <w:rsid w:val="002C493F"/>
    <w:rsid w:val="002C4C0E"/>
    <w:rsid w:val="002C4D8A"/>
    <w:rsid w:val="002C5174"/>
    <w:rsid w:val="002C55A9"/>
    <w:rsid w:val="002C5611"/>
    <w:rsid w:val="002C5ADD"/>
    <w:rsid w:val="002C627D"/>
    <w:rsid w:val="002C6BA3"/>
    <w:rsid w:val="002C7216"/>
    <w:rsid w:val="002C762D"/>
    <w:rsid w:val="002C7F57"/>
    <w:rsid w:val="002D126E"/>
    <w:rsid w:val="002D141C"/>
    <w:rsid w:val="002D14EB"/>
    <w:rsid w:val="002D1729"/>
    <w:rsid w:val="002D191B"/>
    <w:rsid w:val="002D1D96"/>
    <w:rsid w:val="002D2214"/>
    <w:rsid w:val="002D298A"/>
    <w:rsid w:val="002D30D7"/>
    <w:rsid w:val="002D31FF"/>
    <w:rsid w:val="002D3EC0"/>
    <w:rsid w:val="002D3F2E"/>
    <w:rsid w:val="002D4911"/>
    <w:rsid w:val="002D5116"/>
    <w:rsid w:val="002D5467"/>
    <w:rsid w:val="002D55A3"/>
    <w:rsid w:val="002D57B7"/>
    <w:rsid w:val="002D5D16"/>
    <w:rsid w:val="002D5DB3"/>
    <w:rsid w:val="002D612B"/>
    <w:rsid w:val="002D6827"/>
    <w:rsid w:val="002D71F1"/>
    <w:rsid w:val="002D7B41"/>
    <w:rsid w:val="002E02D1"/>
    <w:rsid w:val="002E02DF"/>
    <w:rsid w:val="002E0379"/>
    <w:rsid w:val="002E0678"/>
    <w:rsid w:val="002E0FBC"/>
    <w:rsid w:val="002E13A9"/>
    <w:rsid w:val="002E2483"/>
    <w:rsid w:val="002E25E8"/>
    <w:rsid w:val="002E26F6"/>
    <w:rsid w:val="002E2912"/>
    <w:rsid w:val="002E360C"/>
    <w:rsid w:val="002E37C0"/>
    <w:rsid w:val="002E3A31"/>
    <w:rsid w:val="002E3C0D"/>
    <w:rsid w:val="002E3DC5"/>
    <w:rsid w:val="002E4236"/>
    <w:rsid w:val="002E442E"/>
    <w:rsid w:val="002E4A86"/>
    <w:rsid w:val="002E4C29"/>
    <w:rsid w:val="002E5422"/>
    <w:rsid w:val="002E5AAC"/>
    <w:rsid w:val="002E6012"/>
    <w:rsid w:val="002E6747"/>
    <w:rsid w:val="002E6884"/>
    <w:rsid w:val="002E7AA8"/>
    <w:rsid w:val="002E7B55"/>
    <w:rsid w:val="002F00BB"/>
    <w:rsid w:val="002F0B38"/>
    <w:rsid w:val="002F10B4"/>
    <w:rsid w:val="002F1307"/>
    <w:rsid w:val="002F1C11"/>
    <w:rsid w:val="002F1D57"/>
    <w:rsid w:val="002F1E5D"/>
    <w:rsid w:val="002F1EBF"/>
    <w:rsid w:val="002F213B"/>
    <w:rsid w:val="002F2559"/>
    <w:rsid w:val="002F25EC"/>
    <w:rsid w:val="002F285F"/>
    <w:rsid w:val="002F2986"/>
    <w:rsid w:val="002F2C0D"/>
    <w:rsid w:val="002F3041"/>
    <w:rsid w:val="002F31AA"/>
    <w:rsid w:val="002F361D"/>
    <w:rsid w:val="002F3648"/>
    <w:rsid w:val="002F3A61"/>
    <w:rsid w:val="002F4315"/>
    <w:rsid w:val="002F4A77"/>
    <w:rsid w:val="002F4C25"/>
    <w:rsid w:val="002F4EFB"/>
    <w:rsid w:val="002F511C"/>
    <w:rsid w:val="002F5181"/>
    <w:rsid w:val="002F51BB"/>
    <w:rsid w:val="002F5291"/>
    <w:rsid w:val="002F52C5"/>
    <w:rsid w:val="002F66A3"/>
    <w:rsid w:val="002F6AE5"/>
    <w:rsid w:val="002F704F"/>
    <w:rsid w:val="002F769A"/>
    <w:rsid w:val="002F7F85"/>
    <w:rsid w:val="003009C2"/>
    <w:rsid w:val="003011A3"/>
    <w:rsid w:val="00301455"/>
    <w:rsid w:val="003017A2"/>
    <w:rsid w:val="00301822"/>
    <w:rsid w:val="00301BD4"/>
    <w:rsid w:val="00301C55"/>
    <w:rsid w:val="00302218"/>
    <w:rsid w:val="00302880"/>
    <w:rsid w:val="00302932"/>
    <w:rsid w:val="00302B08"/>
    <w:rsid w:val="00302FA6"/>
    <w:rsid w:val="003038DB"/>
    <w:rsid w:val="00303B67"/>
    <w:rsid w:val="00303C07"/>
    <w:rsid w:val="00304001"/>
    <w:rsid w:val="0030416B"/>
    <w:rsid w:val="00304248"/>
    <w:rsid w:val="00304441"/>
    <w:rsid w:val="003045D5"/>
    <w:rsid w:val="00304D82"/>
    <w:rsid w:val="00304FB5"/>
    <w:rsid w:val="00305016"/>
    <w:rsid w:val="0030506B"/>
    <w:rsid w:val="003051E6"/>
    <w:rsid w:val="0030532F"/>
    <w:rsid w:val="0030537B"/>
    <w:rsid w:val="00305B36"/>
    <w:rsid w:val="00306075"/>
    <w:rsid w:val="00306362"/>
    <w:rsid w:val="0030689A"/>
    <w:rsid w:val="00306B2B"/>
    <w:rsid w:val="00307157"/>
    <w:rsid w:val="003079DE"/>
    <w:rsid w:val="00307FC2"/>
    <w:rsid w:val="003100D1"/>
    <w:rsid w:val="003103A1"/>
    <w:rsid w:val="0031068F"/>
    <w:rsid w:val="003108C1"/>
    <w:rsid w:val="003111AA"/>
    <w:rsid w:val="0031152B"/>
    <w:rsid w:val="00311C53"/>
    <w:rsid w:val="003120E9"/>
    <w:rsid w:val="00312488"/>
    <w:rsid w:val="003131D5"/>
    <w:rsid w:val="00313301"/>
    <w:rsid w:val="00313417"/>
    <w:rsid w:val="00313625"/>
    <w:rsid w:val="00314BD3"/>
    <w:rsid w:val="00314C85"/>
    <w:rsid w:val="00314F9B"/>
    <w:rsid w:val="0031578B"/>
    <w:rsid w:val="00315B79"/>
    <w:rsid w:val="00315BE9"/>
    <w:rsid w:val="00315D26"/>
    <w:rsid w:val="003162DF"/>
    <w:rsid w:val="003163EA"/>
    <w:rsid w:val="00316D2C"/>
    <w:rsid w:val="00317173"/>
    <w:rsid w:val="00317FA7"/>
    <w:rsid w:val="0032034D"/>
    <w:rsid w:val="0032072F"/>
    <w:rsid w:val="00320C2E"/>
    <w:rsid w:val="003211F1"/>
    <w:rsid w:val="00321300"/>
    <w:rsid w:val="00321B12"/>
    <w:rsid w:val="00322374"/>
    <w:rsid w:val="00322643"/>
    <w:rsid w:val="003238FD"/>
    <w:rsid w:val="00323FF1"/>
    <w:rsid w:val="00324FD8"/>
    <w:rsid w:val="0032523D"/>
    <w:rsid w:val="0032563D"/>
    <w:rsid w:val="00325A34"/>
    <w:rsid w:val="00325A9D"/>
    <w:rsid w:val="00325BC3"/>
    <w:rsid w:val="00325C4E"/>
    <w:rsid w:val="00326357"/>
    <w:rsid w:val="00326E0C"/>
    <w:rsid w:val="003270F0"/>
    <w:rsid w:val="00327151"/>
    <w:rsid w:val="00327286"/>
    <w:rsid w:val="00327D85"/>
    <w:rsid w:val="00327DA1"/>
    <w:rsid w:val="0033080D"/>
    <w:rsid w:val="003309F7"/>
    <w:rsid w:val="003315F0"/>
    <w:rsid w:val="00331724"/>
    <w:rsid w:val="00331DB3"/>
    <w:rsid w:val="00333519"/>
    <w:rsid w:val="003336B2"/>
    <w:rsid w:val="00334896"/>
    <w:rsid w:val="00334A85"/>
    <w:rsid w:val="00334E7E"/>
    <w:rsid w:val="0033516B"/>
    <w:rsid w:val="0033527E"/>
    <w:rsid w:val="00335EBC"/>
    <w:rsid w:val="003368D6"/>
    <w:rsid w:val="00336ADD"/>
    <w:rsid w:val="00336D74"/>
    <w:rsid w:val="00337438"/>
    <w:rsid w:val="0034039F"/>
    <w:rsid w:val="0034066D"/>
    <w:rsid w:val="00340C71"/>
    <w:rsid w:val="00340F04"/>
    <w:rsid w:val="00340FFA"/>
    <w:rsid w:val="003410B7"/>
    <w:rsid w:val="003414E4"/>
    <w:rsid w:val="00341C39"/>
    <w:rsid w:val="00342516"/>
    <w:rsid w:val="0034269C"/>
    <w:rsid w:val="00342BE9"/>
    <w:rsid w:val="00342C0A"/>
    <w:rsid w:val="00342D4A"/>
    <w:rsid w:val="00342FAF"/>
    <w:rsid w:val="003434B7"/>
    <w:rsid w:val="00343E09"/>
    <w:rsid w:val="00343F99"/>
    <w:rsid w:val="003441CE"/>
    <w:rsid w:val="00344420"/>
    <w:rsid w:val="0034486F"/>
    <w:rsid w:val="003451E8"/>
    <w:rsid w:val="003454E7"/>
    <w:rsid w:val="003469EC"/>
    <w:rsid w:val="00346D8B"/>
    <w:rsid w:val="00346DC0"/>
    <w:rsid w:val="00347F06"/>
    <w:rsid w:val="00347F4B"/>
    <w:rsid w:val="003501EA"/>
    <w:rsid w:val="003502F6"/>
    <w:rsid w:val="003505D0"/>
    <w:rsid w:val="003507E8"/>
    <w:rsid w:val="00350F80"/>
    <w:rsid w:val="00351424"/>
    <w:rsid w:val="0035170A"/>
    <w:rsid w:val="0035170E"/>
    <w:rsid w:val="00351927"/>
    <w:rsid w:val="00352ACF"/>
    <w:rsid w:val="00352B1C"/>
    <w:rsid w:val="00352C96"/>
    <w:rsid w:val="003539E2"/>
    <w:rsid w:val="00353BA3"/>
    <w:rsid w:val="00353E79"/>
    <w:rsid w:val="00353EAA"/>
    <w:rsid w:val="00353EB9"/>
    <w:rsid w:val="00353FA0"/>
    <w:rsid w:val="003540E1"/>
    <w:rsid w:val="0035469B"/>
    <w:rsid w:val="003547AB"/>
    <w:rsid w:val="0035554F"/>
    <w:rsid w:val="00355EF4"/>
    <w:rsid w:val="00356EA9"/>
    <w:rsid w:val="00357137"/>
    <w:rsid w:val="0035723A"/>
    <w:rsid w:val="003574FF"/>
    <w:rsid w:val="00357653"/>
    <w:rsid w:val="00357712"/>
    <w:rsid w:val="00357C06"/>
    <w:rsid w:val="00360982"/>
    <w:rsid w:val="003610F3"/>
    <w:rsid w:val="00362025"/>
    <w:rsid w:val="00362146"/>
    <w:rsid w:val="003627B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109B"/>
    <w:rsid w:val="00371C74"/>
    <w:rsid w:val="00371E4E"/>
    <w:rsid w:val="00371F93"/>
    <w:rsid w:val="003722D8"/>
    <w:rsid w:val="00372405"/>
    <w:rsid w:val="0037254E"/>
    <w:rsid w:val="00372654"/>
    <w:rsid w:val="00372668"/>
    <w:rsid w:val="00372A86"/>
    <w:rsid w:val="00372A8D"/>
    <w:rsid w:val="0037392D"/>
    <w:rsid w:val="003739C5"/>
    <w:rsid w:val="00373B0E"/>
    <w:rsid w:val="00373E11"/>
    <w:rsid w:val="003742E5"/>
    <w:rsid w:val="0037445A"/>
    <w:rsid w:val="003749B3"/>
    <w:rsid w:val="00374EE9"/>
    <w:rsid w:val="0037538C"/>
    <w:rsid w:val="0037547E"/>
    <w:rsid w:val="003759CB"/>
    <w:rsid w:val="00375AA9"/>
    <w:rsid w:val="00375C87"/>
    <w:rsid w:val="00376157"/>
    <w:rsid w:val="003763C1"/>
    <w:rsid w:val="00376D2E"/>
    <w:rsid w:val="00377201"/>
    <w:rsid w:val="003775AE"/>
    <w:rsid w:val="00377949"/>
    <w:rsid w:val="00377D6E"/>
    <w:rsid w:val="00377E3D"/>
    <w:rsid w:val="00380656"/>
    <w:rsid w:val="00380B97"/>
    <w:rsid w:val="00380FB4"/>
    <w:rsid w:val="00380FD5"/>
    <w:rsid w:val="003814F9"/>
    <w:rsid w:val="003823FB"/>
    <w:rsid w:val="00382434"/>
    <w:rsid w:val="00382581"/>
    <w:rsid w:val="00382716"/>
    <w:rsid w:val="00382F17"/>
    <w:rsid w:val="0038300F"/>
    <w:rsid w:val="003830A9"/>
    <w:rsid w:val="003832D0"/>
    <w:rsid w:val="00383CAA"/>
    <w:rsid w:val="00383E63"/>
    <w:rsid w:val="00384325"/>
    <w:rsid w:val="00384DCF"/>
    <w:rsid w:val="00384E83"/>
    <w:rsid w:val="003854F5"/>
    <w:rsid w:val="00385D63"/>
    <w:rsid w:val="00385E8B"/>
    <w:rsid w:val="00385F37"/>
    <w:rsid w:val="00386140"/>
    <w:rsid w:val="00386260"/>
    <w:rsid w:val="0038632E"/>
    <w:rsid w:val="00386ADF"/>
    <w:rsid w:val="003876B7"/>
    <w:rsid w:val="00387864"/>
    <w:rsid w:val="00387C67"/>
    <w:rsid w:val="00387D23"/>
    <w:rsid w:val="00387D9B"/>
    <w:rsid w:val="00387E77"/>
    <w:rsid w:val="00387F15"/>
    <w:rsid w:val="00390048"/>
    <w:rsid w:val="0039018F"/>
    <w:rsid w:val="00390943"/>
    <w:rsid w:val="003916D7"/>
    <w:rsid w:val="00391B03"/>
    <w:rsid w:val="00391D27"/>
    <w:rsid w:val="00391FB0"/>
    <w:rsid w:val="003921C0"/>
    <w:rsid w:val="00392320"/>
    <w:rsid w:val="00393775"/>
    <w:rsid w:val="00393BD4"/>
    <w:rsid w:val="0039401E"/>
    <w:rsid w:val="003944CF"/>
    <w:rsid w:val="003949A4"/>
    <w:rsid w:val="00394C1A"/>
    <w:rsid w:val="00394F85"/>
    <w:rsid w:val="0039545F"/>
    <w:rsid w:val="003958ED"/>
    <w:rsid w:val="00395C1C"/>
    <w:rsid w:val="0039614F"/>
    <w:rsid w:val="003961C0"/>
    <w:rsid w:val="00396A14"/>
    <w:rsid w:val="00396E30"/>
    <w:rsid w:val="003974E2"/>
    <w:rsid w:val="003A0197"/>
    <w:rsid w:val="003A0A18"/>
    <w:rsid w:val="003A0A42"/>
    <w:rsid w:val="003A0EFA"/>
    <w:rsid w:val="003A11F1"/>
    <w:rsid w:val="003A13DC"/>
    <w:rsid w:val="003A1E24"/>
    <w:rsid w:val="003A29A7"/>
    <w:rsid w:val="003A29CF"/>
    <w:rsid w:val="003A2AD4"/>
    <w:rsid w:val="003A2BC4"/>
    <w:rsid w:val="003A2C74"/>
    <w:rsid w:val="003A2CA6"/>
    <w:rsid w:val="003A332E"/>
    <w:rsid w:val="003A3AA3"/>
    <w:rsid w:val="003A3D00"/>
    <w:rsid w:val="003A4156"/>
    <w:rsid w:val="003A432A"/>
    <w:rsid w:val="003A4655"/>
    <w:rsid w:val="003A501F"/>
    <w:rsid w:val="003A503D"/>
    <w:rsid w:val="003A539E"/>
    <w:rsid w:val="003A57E2"/>
    <w:rsid w:val="003A58FA"/>
    <w:rsid w:val="003A5A40"/>
    <w:rsid w:val="003A5D83"/>
    <w:rsid w:val="003A62A6"/>
    <w:rsid w:val="003A6463"/>
    <w:rsid w:val="003A6B28"/>
    <w:rsid w:val="003A6C95"/>
    <w:rsid w:val="003A75B6"/>
    <w:rsid w:val="003A78AB"/>
    <w:rsid w:val="003A791C"/>
    <w:rsid w:val="003A7CA5"/>
    <w:rsid w:val="003B0328"/>
    <w:rsid w:val="003B086B"/>
    <w:rsid w:val="003B09A9"/>
    <w:rsid w:val="003B0D2B"/>
    <w:rsid w:val="003B126B"/>
    <w:rsid w:val="003B14B1"/>
    <w:rsid w:val="003B163E"/>
    <w:rsid w:val="003B1685"/>
    <w:rsid w:val="003B16D8"/>
    <w:rsid w:val="003B1729"/>
    <w:rsid w:val="003B1950"/>
    <w:rsid w:val="003B1AA1"/>
    <w:rsid w:val="003B1D1E"/>
    <w:rsid w:val="003B275A"/>
    <w:rsid w:val="003B2841"/>
    <w:rsid w:val="003B2F87"/>
    <w:rsid w:val="003B32ED"/>
    <w:rsid w:val="003B359C"/>
    <w:rsid w:val="003B3961"/>
    <w:rsid w:val="003B3C6D"/>
    <w:rsid w:val="003B42F2"/>
    <w:rsid w:val="003B469A"/>
    <w:rsid w:val="003B4B41"/>
    <w:rsid w:val="003B4D77"/>
    <w:rsid w:val="003B4E8F"/>
    <w:rsid w:val="003B4F20"/>
    <w:rsid w:val="003B4F29"/>
    <w:rsid w:val="003B53D8"/>
    <w:rsid w:val="003B5405"/>
    <w:rsid w:val="003B5C9D"/>
    <w:rsid w:val="003B62B6"/>
    <w:rsid w:val="003B645C"/>
    <w:rsid w:val="003B6CB2"/>
    <w:rsid w:val="003B6DCF"/>
    <w:rsid w:val="003B7068"/>
    <w:rsid w:val="003B7611"/>
    <w:rsid w:val="003B76DE"/>
    <w:rsid w:val="003B7C08"/>
    <w:rsid w:val="003C0ACD"/>
    <w:rsid w:val="003C0C49"/>
    <w:rsid w:val="003C1226"/>
    <w:rsid w:val="003C13AC"/>
    <w:rsid w:val="003C14AB"/>
    <w:rsid w:val="003C1635"/>
    <w:rsid w:val="003C266E"/>
    <w:rsid w:val="003C269C"/>
    <w:rsid w:val="003C298A"/>
    <w:rsid w:val="003C2AD4"/>
    <w:rsid w:val="003C2B54"/>
    <w:rsid w:val="003C2EB6"/>
    <w:rsid w:val="003C2EEA"/>
    <w:rsid w:val="003C3012"/>
    <w:rsid w:val="003C3386"/>
    <w:rsid w:val="003C33CF"/>
    <w:rsid w:val="003C3C72"/>
    <w:rsid w:val="003C44AB"/>
    <w:rsid w:val="003C498B"/>
    <w:rsid w:val="003C49AA"/>
    <w:rsid w:val="003C4B41"/>
    <w:rsid w:val="003C4C5D"/>
    <w:rsid w:val="003C4D3E"/>
    <w:rsid w:val="003C53FD"/>
    <w:rsid w:val="003C6211"/>
    <w:rsid w:val="003C653F"/>
    <w:rsid w:val="003C6696"/>
    <w:rsid w:val="003C671A"/>
    <w:rsid w:val="003C67B0"/>
    <w:rsid w:val="003C72C6"/>
    <w:rsid w:val="003C7319"/>
    <w:rsid w:val="003C755B"/>
    <w:rsid w:val="003C77A7"/>
    <w:rsid w:val="003C79A9"/>
    <w:rsid w:val="003C7A51"/>
    <w:rsid w:val="003C7C70"/>
    <w:rsid w:val="003D047E"/>
    <w:rsid w:val="003D07FF"/>
    <w:rsid w:val="003D0EC4"/>
    <w:rsid w:val="003D12B5"/>
    <w:rsid w:val="003D1931"/>
    <w:rsid w:val="003D19BC"/>
    <w:rsid w:val="003D271C"/>
    <w:rsid w:val="003D27AF"/>
    <w:rsid w:val="003D2867"/>
    <w:rsid w:val="003D3350"/>
    <w:rsid w:val="003D39C4"/>
    <w:rsid w:val="003D4361"/>
    <w:rsid w:val="003D43E0"/>
    <w:rsid w:val="003D4776"/>
    <w:rsid w:val="003D489F"/>
    <w:rsid w:val="003D4BCB"/>
    <w:rsid w:val="003D4C91"/>
    <w:rsid w:val="003D56EE"/>
    <w:rsid w:val="003D57AC"/>
    <w:rsid w:val="003D5891"/>
    <w:rsid w:val="003D6BE6"/>
    <w:rsid w:val="003D6F6F"/>
    <w:rsid w:val="003D7041"/>
    <w:rsid w:val="003D7567"/>
    <w:rsid w:val="003D7AE1"/>
    <w:rsid w:val="003E03E6"/>
    <w:rsid w:val="003E05E1"/>
    <w:rsid w:val="003E0C51"/>
    <w:rsid w:val="003E0F9D"/>
    <w:rsid w:val="003E13C4"/>
    <w:rsid w:val="003E15F8"/>
    <w:rsid w:val="003E1639"/>
    <w:rsid w:val="003E1C54"/>
    <w:rsid w:val="003E1F04"/>
    <w:rsid w:val="003E2D7B"/>
    <w:rsid w:val="003E34B2"/>
    <w:rsid w:val="003E3FC7"/>
    <w:rsid w:val="003E4DB9"/>
    <w:rsid w:val="003E4DD1"/>
    <w:rsid w:val="003E525A"/>
    <w:rsid w:val="003E540B"/>
    <w:rsid w:val="003E5417"/>
    <w:rsid w:val="003E5547"/>
    <w:rsid w:val="003E558F"/>
    <w:rsid w:val="003E5C07"/>
    <w:rsid w:val="003E5C29"/>
    <w:rsid w:val="003E61EC"/>
    <w:rsid w:val="003E6606"/>
    <w:rsid w:val="003E66A9"/>
    <w:rsid w:val="003E6A80"/>
    <w:rsid w:val="003E6C0B"/>
    <w:rsid w:val="003E73CE"/>
    <w:rsid w:val="003E744D"/>
    <w:rsid w:val="003E7FA2"/>
    <w:rsid w:val="003F0DB5"/>
    <w:rsid w:val="003F0FBF"/>
    <w:rsid w:val="003F1A57"/>
    <w:rsid w:val="003F2102"/>
    <w:rsid w:val="003F21B6"/>
    <w:rsid w:val="003F24C9"/>
    <w:rsid w:val="003F2622"/>
    <w:rsid w:val="003F27A6"/>
    <w:rsid w:val="003F2E1A"/>
    <w:rsid w:val="003F303B"/>
    <w:rsid w:val="003F32D9"/>
    <w:rsid w:val="003F354D"/>
    <w:rsid w:val="003F365D"/>
    <w:rsid w:val="003F38BB"/>
    <w:rsid w:val="003F4072"/>
    <w:rsid w:val="003F43DA"/>
    <w:rsid w:val="003F4B03"/>
    <w:rsid w:val="003F4CA0"/>
    <w:rsid w:val="003F4F32"/>
    <w:rsid w:val="003F5758"/>
    <w:rsid w:val="003F599A"/>
    <w:rsid w:val="003F6178"/>
    <w:rsid w:val="003F6224"/>
    <w:rsid w:val="003F69E4"/>
    <w:rsid w:val="003F6E39"/>
    <w:rsid w:val="003F6FE8"/>
    <w:rsid w:val="003F7726"/>
    <w:rsid w:val="003F7C70"/>
    <w:rsid w:val="003F7E89"/>
    <w:rsid w:val="00400058"/>
    <w:rsid w:val="004000B0"/>
    <w:rsid w:val="0040040D"/>
    <w:rsid w:val="0040090C"/>
    <w:rsid w:val="004009E8"/>
    <w:rsid w:val="00400B87"/>
    <w:rsid w:val="00400C22"/>
    <w:rsid w:val="00400DCB"/>
    <w:rsid w:val="004014DB"/>
    <w:rsid w:val="00401762"/>
    <w:rsid w:val="00402C21"/>
    <w:rsid w:val="004040C5"/>
    <w:rsid w:val="0040431C"/>
    <w:rsid w:val="00404461"/>
    <w:rsid w:val="004045E5"/>
    <w:rsid w:val="004046F5"/>
    <w:rsid w:val="0040475F"/>
    <w:rsid w:val="004048CD"/>
    <w:rsid w:val="00404A0A"/>
    <w:rsid w:val="00405572"/>
    <w:rsid w:val="00405943"/>
    <w:rsid w:val="004063C5"/>
    <w:rsid w:val="004063CD"/>
    <w:rsid w:val="004068C5"/>
    <w:rsid w:val="00406904"/>
    <w:rsid w:val="00406DE8"/>
    <w:rsid w:val="00406F8E"/>
    <w:rsid w:val="00407593"/>
    <w:rsid w:val="0040778F"/>
    <w:rsid w:val="004077AC"/>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F00"/>
    <w:rsid w:val="00415597"/>
    <w:rsid w:val="004155A4"/>
    <w:rsid w:val="004162AD"/>
    <w:rsid w:val="00416AC4"/>
    <w:rsid w:val="00416B3B"/>
    <w:rsid w:val="00416B50"/>
    <w:rsid w:val="00417001"/>
    <w:rsid w:val="004170C9"/>
    <w:rsid w:val="00417185"/>
    <w:rsid w:val="00417714"/>
    <w:rsid w:val="00417D6A"/>
    <w:rsid w:val="00417ECE"/>
    <w:rsid w:val="004203D5"/>
    <w:rsid w:val="00420A9B"/>
    <w:rsid w:val="00420DF1"/>
    <w:rsid w:val="00420E4D"/>
    <w:rsid w:val="00420FF6"/>
    <w:rsid w:val="0042161D"/>
    <w:rsid w:val="00421652"/>
    <w:rsid w:val="00421B79"/>
    <w:rsid w:val="0042290D"/>
    <w:rsid w:val="00422AF0"/>
    <w:rsid w:val="00422BB0"/>
    <w:rsid w:val="0042327A"/>
    <w:rsid w:val="00423A4C"/>
    <w:rsid w:val="00423A9F"/>
    <w:rsid w:val="00423AAE"/>
    <w:rsid w:val="00423BD9"/>
    <w:rsid w:val="004248A1"/>
    <w:rsid w:val="00424A9F"/>
    <w:rsid w:val="00424AB6"/>
    <w:rsid w:val="00424B3D"/>
    <w:rsid w:val="00424F9E"/>
    <w:rsid w:val="0042579E"/>
    <w:rsid w:val="00425B38"/>
    <w:rsid w:val="00425E00"/>
    <w:rsid w:val="004262C6"/>
    <w:rsid w:val="00426535"/>
    <w:rsid w:val="00427F15"/>
    <w:rsid w:val="004301D9"/>
    <w:rsid w:val="00430532"/>
    <w:rsid w:val="004309F5"/>
    <w:rsid w:val="004310AF"/>
    <w:rsid w:val="00431688"/>
    <w:rsid w:val="0043188F"/>
    <w:rsid w:val="00431B47"/>
    <w:rsid w:val="00431EB9"/>
    <w:rsid w:val="00431EBD"/>
    <w:rsid w:val="00431EF9"/>
    <w:rsid w:val="004320C3"/>
    <w:rsid w:val="0043255A"/>
    <w:rsid w:val="004325D9"/>
    <w:rsid w:val="0043289C"/>
    <w:rsid w:val="00432E84"/>
    <w:rsid w:val="00432F27"/>
    <w:rsid w:val="004330E7"/>
    <w:rsid w:val="00433693"/>
    <w:rsid w:val="0043393D"/>
    <w:rsid w:val="00433A76"/>
    <w:rsid w:val="00433B8E"/>
    <w:rsid w:val="00433C47"/>
    <w:rsid w:val="00433F14"/>
    <w:rsid w:val="0043424C"/>
    <w:rsid w:val="00434AA5"/>
    <w:rsid w:val="00434F16"/>
    <w:rsid w:val="00435686"/>
    <w:rsid w:val="00435957"/>
    <w:rsid w:val="004359A6"/>
    <w:rsid w:val="00435B10"/>
    <w:rsid w:val="00435E66"/>
    <w:rsid w:val="004363E7"/>
    <w:rsid w:val="00436482"/>
    <w:rsid w:val="004367A9"/>
    <w:rsid w:val="004369EB"/>
    <w:rsid w:val="00437003"/>
    <w:rsid w:val="004372A6"/>
    <w:rsid w:val="00437479"/>
    <w:rsid w:val="00437BA1"/>
    <w:rsid w:val="00437D29"/>
    <w:rsid w:val="00437DB3"/>
    <w:rsid w:val="00440009"/>
    <w:rsid w:val="00440492"/>
    <w:rsid w:val="00440986"/>
    <w:rsid w:val="00440CC8"/>
    <w:rsid w:val="00441BEA"/>
    <w:rsid w:val="00441D8D"/>
    <w:rsid w:val="00441F20"/>
    <w:rsid w:val="0044291C"/>
    <w:rsid w:val="004430A5"/>
    <w:rsid w:val="004432CB"/>
    <w:rsid w:val="00443883"/>
    <w:rsid w:val="004439A2"/>
    <w:rsid w:val="00443CC4"/>
    <w:rsid w:val="00443D45"/>
    <w:rsid w:val="00444524"/>
    <w:rsid w:val="00444904"/>
    <w:rsid w:val="00444CBC"/>
    <w:rsid w:val="00444D60"/>
    <w:rsid w:val="00444E12"/>
    <w:rsid w:val="00444E9A"/>
    <w:rsid w:val="004454FB"/>
    <w:rsid w:val="0044561E"/>
    <w:rsid w:val="00445C7C"/>
    <w:rsid w:val="004462E7"/>
    <w:rsid w:val="004464D2"/>
    <w:rsid w:val="004468C5"/>
    <w:rsid w:val="00447308"/>
    <w:rsid w:val="00447855"/>
    <w:rsid w:val="00447C47"/>
    <w:rsid w:val="004500C8"/>
    <w:rsid w:val="004504B9"/>
    <w:rsid w:val="00450687"/>
    <w:rsid w:val="00450752"/>
    <w:rsid w:val="0045102A"/>
    <w:rsid w:val="004510F1"/>
    <w:rsid w:val="0045149B"/>
    <w:rsid w:val="004514D3"/>
    <w:rsid w:val="00451C80"/>
    <w:rsid w:val="00451FBD"/>
    <w:rsid w:val="00452470"/>
    <w:rsid w:val="00452C7E"/>
    <w:rsid w:val="00452C9E"/>
    <w:rsid w:val="00452DA4"/>
    <w:rsid w:val="00452E9D"/>
    <w:rsid w:val="00453089"/>
    <w:rsid w:val="004532FB"/>
    <w:rsid w:val="004533EA"/>
    <w:rsid w:val="00453677"/>
    <w:rsid w:val="00453C3D"/>
    <w:rsid w:val="00453DB6"/>
    <w:rsid w:val="00453E6D"/>
    <w:rsid w:val="00453F84"/>
    <w:rsid w:val="00454102"/>
    <w:rsid w:val="00454589"/>
    <w:rsid w:val="004545DE"/>
    <w:rsid w:val="00454EA9"/>
    <w:rsid w:val="004551A9"/>
    <w:rsid w:val="0045541B"/>
    <w:rsid w:val="00455426"/>
    <w:rsid w:val="0045555A"/>
    <w:rsid w:val="004555C8"/>
    <w:rsid w:val="004557F9"/>
    <w:rsid w:val="00455F8C"/>
    <w:rsid w:val="00456987"/>
    <w:rsid w:val="0045751D"/>
    <w:rsid w:val="00457C17"/>
    <w:rsid w:val="0046015F"/>
    <w:rsid w:val="004601A3"/>
    <w:rsid w:val="00460AB1"/>
    <w:rsid w:val="00461320"/>
    <w:rsid w:val="00461561"/>
    <w:rsid w:val="00461898"/>
    <w:rsid w:val="004619FA"/>
    <w:rsid w:val="00462124"/>
    <w:rsid w:val="004621DE"/>
    <w:rsid w:val="004624E2"/>
    <w:rsid w:val="004627E2"/>
    <w:rsid w:val="00462CE7"/>
    <w:rsid w:val="004634CC"/>
    <w:rsid w:val="00463C0D"/>
    <w:rsid w:val="00463C4A"/>
    <w:rsid w:val="00463C98"/>
    <w:rsid w:val="00464191"/>
    <w:rsid w:val="00464C21"/>
    <w:rsid w:val="0046525F"/>
    <w:rsid w:val="00465760"/>
    <w:rsid w:val="00465925"/>
    <w:rsid w:val="00465F5F"/>
    <w:rsid w:val="004661EF"/>
    <w:rsid w:val="00466573"/>
    <w:rsid w:val="00466705"/>
    <w:rsid w:val="00466A91"/>
    <w:rsid w:val="00466C6B"/>
    <w:rsid w:val="00467BB9"/>
    <w:rsid w:val="00467FBD"/>
    <w:rsid w:val="00470231"/>
    <w:rsid w:val="004704F9"/>
    <w:rsid w:val="0047124B"/>
    <w:rsid w:val="004712F5"/>
    <w:rsid w:val="00471C49"/>
    <w:rsid w:val="00471D8D"/>
    <w:rsid w:val="00471F94"/>
    <w:rsid w:val="00472854"/>
    <w:rsid w:val="00472CE4"/>
    <w:rsid w:val="00472D46"/>
    <w:rsid w:val="00472F46"/>
    <w:rsid w:val="004730EE"/>
    <w:rsid w:val="00473162"/>
    <w:rsid w:val="0047379E"/>
    <w:rsid w:val="00473900"/>
    <w:rsid w:val="00473C97"/>
    <w:rsid w:val="0047439C"/>
    <w:rsid w:val="00474785"/>
    <w:rsid w:val="00474A81"/>
    <w:rsid w:val="00474CDD"/>
    <w:rsid w:val="00474DAE"/>
    <w:rsid w:val="00474FE9"/>
    <w:rsid w:val="0047504D"/>
    <w:rsid w:val="0047568D"/>
    <w:rsid w:val="00475E07"/>
    <w:rsid w:val="00476380"/>
    <w:rsid w:val="004771FB"/>
    <w:rsid w:val="004775BB"/>
    <w:rsid w:val="00477993"/>
    <w:rsid w:val="00477F8A"/>
    <w:rsid w:val="004807C3"/>
    <w:rsid w:val="00480B76"/>
    <w:rsid w:val="004818F8"/>
    <w:rsid w:val="00481A5F"/>
    <w:rsid w:val="00481ED3"/>
    <w:rsid w:val="00482221"/>
    <w:rsid w:val="00482285"/>
    <w:rsid w:val="004825FD"/>
    <w:rsid w:val="004829DA"/>
    <w:rsid w:val="00482D8F"/>
    <w:rsid w:val="00482DA5"/>
    <w:rsid w:val="004830F6"/>
    <w:rsid w:val="00483383"/>
    <w:rsid w:val="004846E7"/>
    <w:rsid w:val="00484AA7"/>
    <w:rsid w:val="00484DEF"/>
    <w:rsid w:val="004852EA"/>
    <w:rsid w:val="00485356"/>
    <w:rsid w:val="00485699"/>
    <w:rsid w:val="004858F2"/>
    <w:rsid w:val="00486369"/>
    <w:rsid w:val="00486571"/>
    <w:rsid w:val="00486BAD"/>
    <w:rsid w:val="00487599"/>
    <w:rsid w:val="004876AA"/>
    <w:rsid w:val="00487A18"/>
    <w:rsid w:val="0049063C"/>
    <w:rsid w:val="00490805"/>
    <w:rsid w:val="00490922"/>
    <w:rsid w:val="00490932"/>
    <w:rsid w:val="00490AB5"/>
    <w:rsid w:val="00490D17"/>
    <w:rsid w:val="00490EC8"/>
    <w:rsid w:val="00491112"/>
    <w:rsid w:val="00492178"/>
    <w:rsid w:val="00493620"/>
    <w:rsid w:val="00493A47"/>
    <w:rsid w:val="00493AE1"/>
    <w:rsid w:val="004943D6"/>
    <w:rsid w:val="00494B06"/>
    <w:rsid w:val="0049527F"/>
    <w:rsid w:val="004954DB"/>
    <w:rsid w:val="00495853"/>
    <w:rsid w:val="00495B62"/>
    <w:rsid w:val="00497265"/>
    <w:rsid w:val="004A0347"/>
    <w:rsid w:val="004A0A26"/>
    <w:rsid w:val="004A0A6E"/>
    <w:rsid w:val="004A0E96"/>
    <w:rsid w:val="004A0FCB"/>
    <w:rsid w:val="004A13BB"/>
    <w:rsid w:val="004A1F49"/>
    <w:rsid w:val="004A219C"/>
    <w:rsid w:val="004A222C"/>
    <w:rsid w:val="004A2551"/>
    <w:rsid w:val="004A2943"/>
    <w:rsid w:val="004A3001"/>
    <w:rsid w:val="004A30B9"/>
    <w:rsid w:val="004A36E6"/>
    <w:rsid w:val="004A37D7"/>
    <w:rsid w:val="004A3AB0"/>
    <w:rsid w:val="004A409A"/>
    <w:rsid w:val="004A47AD"/>
    <w:rsid w:val="004A4AA1"/>
    <w:rsid w:val="004A4EFF"/>
    <w:rsid w:val="004A500C"/>
    <w:rsid w:val="004A5018"/>
    <w:rsid w:val="004A50A1"/>
    <w:rsid w:val="004A51E7"/>
    <w:rsid w:val="004A54E7"/>
    <w:rsid w:val="004A5B2B"/>
    <w:rsid w:val="004A60C6"/>
    <w:rsid w:val="004A627A"/>
    <w:rsid w:val="004A66F1"/>
    <w:rsid w:val="004A6BBB"/>
    <w:rsid w:val="004A7AE0"/>
    <w:rsid w:val="004A7C34"/>
    <w:rsid w:val="004A7FF0"/>
    <w:rsid w:val="004B08BE"/>
    <w:rsid w:val="004B0AEF"/>
    <w:rsid w:val="004B0B8A"/>
    <w:rsid w:val="004B0CF4"/>
    <w:rsid w:val="004B16B5"/>
    <w:rsid w:val="004B182B"/>
    <w:rsid w:val="004B19DF"/>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EAD"/>
    <w:rsid w:val="004C05C7"/>
    <w:rsid w:val="004C0625"/>
    <w:rsid w:val="004C0A77"/>
    <w:rsid w:val="004C1155"/>
    <w:rsid w:val="004C1302"/>
    <w:rsid w:val="004C15F6"/>
    <w:rsid w:val="004C1D85"/>
    <w:rsid w:val="004C23A7"/>
    <w:rsid w:val="004C2808"/>
    <w:rsid w:val="004C3211"/>
    <w:rsid w:val="004C3227"/>
    <w:rsid w:val="004C393C"/>
    <w:rsid w:val="004C3B4E"/>
    <w:rsid w:val="004C44ED"/>
    <w:rsid w:val="004C45B2"/>
    <w:rsid w:val="004C47F1"/>
    <w:rsid w:val="004C491D"/>
    <w:rsid w:val="004C4C21"/>
    <w:rsid w:val="004C4E46"/>
    <w:rsid w:val="004C54F2"/>
    <w:rsid w:val="004C592B"/>
    <w:rsid w:val="004C59BD"/>
    <w:rsid w:val="004C60F0"/>
    <w:rsid w:val="004C6CC3"/>
    <w:rsid w:val="004C717A"/>
    <w:rsid w:val="004C72C5"/>
    <w:rsid w:val="004C7619"/>
    <w:rsid w:val="004C76AA"/>
    <w:rsid w:val="004C77D1"/>
    <w:rsid w:val="004C7E84"/>
    <w:rsid w:val="004D0685"/>
    <w:rsid w:val="004D1267"/>
    <w:rsid w:val="004D1650"/>
    <w:rsid w:val="004D1F54"/>
    <w:rsid w:val="004D1FC1"/>
    <w:rsid w:val="004D26DE"/>
    <w:rsid w:val="004D2A79"/>
    <w:rsid w:val="004D31A3"/>
    <w:rsid w:val="004D33E8"/>
    <w:rsid w:val="004D3916"/>
    <w:rsid w:val="004D3BDA"/>
    <w:rsid w:val="004D436B"/>
    <w:rsid w:val="004D452E"/>
    <w:rsid w:val="004D49DC"/>
    <w:rsid w:val="004D4A89"/>
    <w:rsid w:val="004D4ABB"/>
    <w:rsid w:val="004D51F8"/>
    <w:rsid w:val="004D529E"/>
    <w:rsid w:val="004D5581"/>
    <w:rsid w:val="004D57A9"/>
    <w:rsid w:val="004D5FC2"/>
    <w:rsid w:val="004D6E9D"/>
    <w:rsid w:val="004D6F91"/>
    <w:rsid w:val="004D717C"/>
    <w:rsid w:val="004D7C3A"/>
    <w:rsid w:val="004D7F05"/>
    <w:rsid w:val="004E020F"/>
    <w:rsid w:val="004E0483"/>
    <w:rsid w:val="004E0648"/>
    <w:rsid w:val="004E0C74"/>
    <w:rsid w:val="004E1310"/>
    <w:rsid w:val="004E1577"/>
    <w:rsid w:val="004E1939"/>
    <w:rsid w:val="004E20CC"/>
    <w:rsid w:val="004E21B5"/>
    <w:rsid w:val="004E237B"/>
    <w:rsid w:val="004E2438"/>
    <w:rsid w:val="004E25E3"/>
    <w:rsid w:val="004E26EA"/>
    <w:rsid w:val="004E2856"/>
    <w:rsid w:val="004E3220"/>
    <w:rsid w:val="004E392E"/>
    <w:rsid w:val="004E3ADB"/>
    <w:rsid w:val="004E3F0F"/>
    <w:rsid w:val="004E433C"/>
    <w:rsid w:val="004E4442"/>
    <w:rsid w:val="004E44C3"/>
    <w:rsid w:val="004E5041"/>
    <w:rsid w:val="004E5500"/>
    <w:rsid w:val="004E558B"/>
    <w:rsid w:val="004E5E0F"/>
    <w:rsid w:val="004E5EC3"/>
    <w:rsid w:val="004E66E8"/>
    <w:rsid w:val="004E6E1A"/>
    <w:rsid w:val="004E784E"/>
    <w:rsid w:val="004E7F5A"/>
    <w:rsid w:val="004F0117"/>
    <w:rsid w:val="004F0CBF"/>
    <w:rsid w:val="004F0E1F"/>
    <w:rsid w:val="004F112E"/>
    <w:rsid w:val="004F14F4"/>
    <w:rsid w:val="004F154C"/>
    <w:rsid w:val="004F1BF2"/>
    <w:rsid w:val="004F1FA0"/>
    <w:rsid w:val="004F202B"/>
    <w:rsid w:val="004F3F63"/>
    <w:rsid w:val="004F4307"/>
    <w:rsid w:val="004F4F59"/>
    <w:rsid w:val="004F50C8"/>
    <w:rsid w:val="004F5179"/>
    <w:rsid w:val="004F53E5"/>
    <w:rsid w:val="004F54DB"/>
    <w:rsid w:val="004F5C88"/>
    <w:rsid w:val="004F5EAD"/>
    <w:rsid w:val="004F65F3"/>
    <w:rsid w:val="004F6BFE"/>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22B7"/>
    <w:rsid w:val="00502601"/>
    <w:rsid w:val="005027CF"/>
    <w:rsid w:val="00502F53"/>
    <w:rsid w:val="00502FAC"/>
    <w:rsid w:val="005033C5"/>
    <w:rsid w:val="005041EB"/>
    <w:rsid w:val="00504361"/>
    <w:rsid w:val="00504624"/>
    <w:rsid w:val="005049A8"/>
    <w:rsid w:val="005061E6"/>
    <w:rsid w:val="005067A4"/>
    <w:rsid w:val="00506819"/>
    <w:rsid w:val="00506AF9"/>
    <w:rsid w:val="00506BF6"/>
    <w:rsid w:val="005079C5"/>
    <w:rsid w:val="00507E1D"/>
    <w:rsid w:val="005102AB"/>
    <w:rsid w:val="00510399"/>
    <w:rsid w:val="00510408"/>
    <w:rsid w:val="00510440"/>
    <w:rsid w:val="005104BF"/>
    <w:rsid w:val="00510731"/>
    <w:rsid w:val="00510E9D"/>
    <w:rsid w:val="0051213C"/>
    <w:rsid w:val="005121F5"/>
    <w:rsid w:val="00512669"/>
    <w:rsid w:val="00512BC0"/>
    <w:rsid w:val="0051368F"/>
    <w:rsid w:val="0051419D"/>
    <w:rsid w:val="00514306"/>
    <w:rsid w:val="00514892"/>
    <w:rsid w:val="00514D52"/>
    <w:rsid w:val="00515720"/>
    <w:rsid w:val="00515786"/>
    <w:rsid w:val="00515849"/>
    <w:rsid w:val="005159FB"/>
    <w:rsid w:val="00515E06"/>
    <w:rsid w:val="0051632C"/>
    <w:rsid w:val="0051641D"/>
    <w:rsid w:val="005169FB"/>
    <w:rsid w:val="00516ECD"/>
    <w:rsid w:val="005174A3"/>
    <w:rsid w:val="0051755E"/>
    <w:rsid w:val="00517A19"/>
    <w:rsid w:val="00517AC1"/>
    <w:rsid w:val="00517E81"/>
    <w:rsid w:val="0052050D"/>
    <w:rsid w:val="0052058E"/>
    <w:rsid w:val="005205C4"/>
    <w:rsid w:val="00520754"/>
    <w:rsid w:val="0052079F"/>
    <w:rsid w:val="0052140F"/>
    <w:rsid w:val="005218C5"/>
    <w:rsid w:val="00521932"/>
    <w:rsid w:val="00521AC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612D"/>
    <w:rsid w:val="00526316"/>
    <w:rsid w:val="00526643"/>
    <w:rsid w:val="00526B92"/>
    <w:rsid w:val="005273C6"/>
    <w:rsid w:val="005273DB"/>
    <w:rsid w:val="00527AB0"/>
    <w:rsid w:val="00527B1A"/>
    <w:rsid w:val="005304C4"/>
    <w:rsid w:val="00530527"/>
    <w:rsid w:val="005309C3"/>
    <w:rsid w:val="005313BC"/>
    <w:rsid w:val="00531B09"/>
    <w:rsid w:val="00531B27"/>
    <w:rsid w:val="00531F26"/>
    <w:rsid w:val="00531FC5"/>
    <w:rsid w:val="00532A55"/>
    <w:rsid w:val="00532DCD"/>
    <w:rsid w:val="00533193"/>
    <w:rsid w:val="005331E6"/>
    <w:rsid w:val="0053396E"/>
    <w:rsid w:val="00534A47"/>
    <w:rsid w:val="0053534D"/>
    <w:rsid w:val="0053537B"/>
    <w:rsid w:val="00535AFD"/>
    <w:rsid w:val="00535BD6"/>
    <w:rsid w:val="00535C42"/>
    <w:rsid w:val="00536246"/>
    <w:rsid w:val="0053684F"/>
    <w:rsid w:val="0053694A"/>
    <w:rsid w:val="0053779F"/>
    <w:rsid w:val="005377D7"/>
    <w:rsid w:val="00537877"/>
    <w:rsid w:val="00537F5B"/>
    <w:rsid w:val="00537FC6"/>
    <w:rsid w:val="005406D8"/>
    <w:rsid w:val="00540BCE"/>
    <w:rsid w:val="00540FFB"/>
    <w:rsid w:val="0054168F"/>
    <w:rsid w:val="00541BF4"/>
    <w:rsid w:val="00541D44"/>
    <w:rsid w:val="005421E3"/>
    <w:rsid w:val="0054241C"/>
    <w:rsid w:val="00542674"/>
    <w:rsid w:val="0054282B"/>
    <w:rsid w:val="00542D3B"/>
    <w:rsid w:val="00542F41"/>
    <w:rsid w:val="00542F55"/>
    <w:rsid w:val="005435A5"/>
    <w:rsid w:val="005438DA"/>
    <w:rsid w:val="00543B05"/>
    <w:rsid w:val="00543FE4"/>
    <w:rsid w:val="00544219"/>
    <w:rsid w:val="00544859"/>
    <w:rsid w:val="00544885"/>
    <w:rsid w:val="00544D9E"/>
    <w:rsid w:val="00544FB7"/>
    <w:rsid w:val="005451EC"/>
    <w:rsid w:val="00545351"/>
    <w:rsid w:val="005454FC"/>
    <w:rsid w:val="00545956"/>
    <w:rsid w:val="00546005"/>
    <w:rsid w:val="00546189"/>
    <w:rsid w:val="0054636B"/>
    <w:rsid w:val="00546CFC"/>
    <w:rsid w:val="00546E67"/>
    <w:rsid w:val="0054731E"/>
    <w:rsid w:val="00547A67"/>
    <w:rsid w:val="00547B2D"/>
    <w:rsid w:val="00550AA3"/>
    <w:rsid w:val="00550C89"/>
    <w:rsid w:val="00551529"/>
    <w:rsid w:val="00551B71"/>
    <w:rsid w:val="00551D76"/>
    <w:rsid w:val="00551D77"/>
    <w:rsid w:val="00551FA6"/>
    <w:rsid w:val="005527EC"/>
    <w:rsid w:val="00552E3A"/>
    <w:rsid w:val="005532F5"/>
    <w:rsid w:val="005536E1"/>
    <w:rsid w:val="00553877"/>
    <w:rsid w:val="00553D2D"/>
    <w:rsid w:val="0055437C"/>
    <w:rsid w:val="005544E5"/>
    <w:rsid w:val="0055489E"/>
    <w:rsid w:val="005549E6"/>
    <w:rsid w:val="00554A5E"/>
    <w:rsid w:val="00554CD3"/>
    <w:rsid w:val="0055504C"/>
    <w:rsid w:val="00555405"/>
    <w:rsid w:val="005558B6"/>
    <w:rsid w:val="005561A7"/>
    <w:rsid w:val="005561DE"/>
    <w:rsid w:val="005567BE"/>
    <w:rsid w:val="005567D3"/>
    <w:rsid w:val="00556C81"/>
    <w:rsid w:val="00556FAB"/>
    <w:rsid w:val="00557809"/>
    <w:rsid w:val="00557A58"/>
    <w:rsid w:val="00557AA0"/>
    <w:rsid w:val="00560029"/>
    <w:rsid w:val="0056008C"/>
    <w:rsid w:val="00560B95"/>
    <w:rsid w:val="00560DC8"/>
    <w:rsid w:val="005615B7"/>
    <w:rsid w:val="005618BA"/>
    <w:rsid w:val="00561A13"/>
    <w:rsid w:val="00562221"/>
    <w:rsid w:val="00562343"/>
    <w:rsid w:val="00562390"/>
    <w:rsid w:val="0056279B"/>
    <w:rsid w:val="00562BDA"/>
    <w:rsid w:val="00562CCC"/>
    <w:rsid w:val="0056328C"/>
    <w:rsid w:val="00563D39"/>
    <w:rsid w:val="00564354"/>
    <w:rsid w:val="005645B4"/>
    <w:rsid w:val="0056535C"/>
    <w:rsid w:val="0056543E"/>
    <w:rsid w:val="00565973"/>
    <w:rsid w:val="005663F3"/>
    <w:rsid w:val="00567ABD"/>
    <w:rsid w:val="00567C60"/>
    <w:rsid w:val="00570CFE"/>
    <w:rsid w:val="00570F65"/>
    <w:rsid w:val="00570F6C"/>
    <w:rsid w:val="00570FA5"/>
    <w:rsid w:val="00571C47"/>
    <w:rsid w:val="00571F1E"/>
    <w:rsid w:val="005720CD"/>
    <w:rsid w:val="0057212C"/>
    <w:rsid w:val="00572493"/>
    <w:rsid w:val="00572922"/>
    <w:rsid w:val="00573307"/>
    <w:rsid w:val="00573394"/>
    <w:rsid w:val="005734CF"/>
    <w:rsid w:val="005734DC"/>
    <w:rsid w:val="00574118"/>
    <w:rsid w:val="005743D2"/>
    <w:rsid w:val="00574589"/>
    <w:rsid w:val="00574AC2"/>
    <w:rsid w:val="005750A9"/>
    <w:rsid w:val="005756A7"/>
    <w:rsid w:val="0057586B"/>
    <w:rsid w:val="00575D83"/>
    <w:rsid w:val="00575DD3"/>
    <w:rsid w:val="00575F38"/>
    <w:rsid w:val="005760D9"/>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CAD"/>
    <w:rsid w:val="00582CF3"/>
    <w:rsid w:val="00582E92"/>
    <w:rsid w:val="00582FAD"/>
    <w:rsid w:val="00583654"/>
    <w:rsid w:val="0058380D"/>
    <w:rsid w:val="00583A42"/>
    <w:rsid w:val="00583FA0"/>
    <w:rsid w:val="00585309"/>
    <w:rsid w:val="00585AE2"/>
    <w:rsid w:val="00585BBA"/>
    <w:rsid w:val="00585F88"/>
    <w:rsid w:val="005869D4"/>
    <w:rsid w:val="00586B68"/>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EFD"/>
    <w:rsid w:val="00593FD6"/>
    <w:rsid w:val="0059405D"/>
    <w:rsid w:val="00594754"/>
    <w:rsid w:val="0059476E"/>
    <w:rsid w:val="0059547B"/>
    <w:rsid w:val="005954EA"/>
    <w:rsid w:val="00595AE7"/>
    <w:rsid w:val="00595D22"/>
    <w:rsid w:val="0059631D"/>
    <w:rsid w:val="00596D94"/>
    <w:rsid w:val="005972FC"/>
    <w:rsid w:val="005975A8"/>
    <w:rsid w:val="00597C4A"/>
    <w:rsid w:val="00597F76"/>
    <w:rsid w:val="005A055D"/>
    <w:rsid w:val="005A0967"/>
    <w:rsid w:val="005A0A18"/>
    <w:rsid w:val="005A0AA3"/>
    <w:rsid w:val="005A0B60"/>
    <w:rsid w:val="005A0FD4"/>
    <w:rsid w:val="005A1A48"/>
    <w:rsid w:val="005A1EF4"/>
    <w:rsid w:val="005A2731"/>
    <w:rsid w:val="005A27AF"/>
    <w:rsid w:val="005A28EE"/>
    <w:rsid w:val="005A2CC3"/>
    <w:rsid w:val="005A2DE8"/>
    <w:rsid w:val="005A2E7D"/>
    <w:rsid w:val="005A3626"/>
    <w:rsid w:val="005A3866"/>
    <w:rsid w:val="005A393E"/>
    <w:rsid w:val="005A3BB3"/>
    <w:rsid w:val="005A3C5B"/>
    <w:rsid w:val="005A4306"/>
    <w:rsid w:val="005A4423"/>
    <w:rsid w:val="005A534E"/>
    <w:rsid w:val="005A5A85"/>
    <w:rsid w:val="005A63D4"/>
    <w:rsid w:val="005A6AF7"/>
    <w:rsid w:val="005A6C02"/>
    <w:rsid w:val="005A6F89"/>
    <w:rsid w:val="005A7086"/>
    <w:rsid w:val="005A71E5"/>
    <w:rsid w:val="005A79F6"/>
    <w:rsid w:val="005A7BF6"/>
    <w:rsid w:val="005A7FF6"/>
    <w:rsid w:val="005B100F"/>
    <w:rsid w:val="005B1589"/>
    <w:rsid w:val="005B15A6"/>
    <w:rsid w:val="005B16D4"/>
    <w:rsid w:val="005B1716"/>
    <w:rsid w:val="005B173F"/>
    <w:rsid w:val="005B2062"/>
    <w:rsid w:val="005B2164"/>
    <w:rsid w:val="005B21FF"/>
    <w:rsid w:val="005B2512"/>
    <w:rsid w:val="005B2A0D"/>
    <w:rsid w:val="005B2D65"/>
    <w:rsid w:val="005B2F2B"/>
    <w:rsid w:val="005B315B"/>
    <w:rsid w:val="005B33AE"/>
    <w:rsid w:val="005B34E0"/>
    <w:rsid w:val="005B4042"/>
    <w:rsid w:val="005B40AE"/>
    <w:rsid w:val="005B49F9"/>
    <w:rsid w:val="005B4BA8"/>
    <w:rsid w:val="005B575B"/>
    <w:rsid w:val="005B57BF"/>
    <w:rsid w:val="005B58AF"/>
    <w:rsid w:val="005B5FA3"/>
    <w:rsid w:val="005B6188"/>
    <w:rsid w:val="005B6470"/>
    <w:rsid w:val="005B688A"/>
    <w:rsid w:val="005B6D86"/>
    <w:rsid w:val="005B6FE5"/>
    <w:rsid w:val="005B77CB"/>
    <w:rsid w:val="005B79F2"/>
    <w:rsid w:val="005B7D67"/>
    <w:rsid w:val="005B7F97"/>
    <w:rsid w:val="005B7FB9"/>
    <w:rsid w:val="005C02A5"/>
    <w:rsid w:val="005C0636"/>
    <w:rsid w:val="005C0B97"/>
    <w:rsid w:val="005C0D39"/>
    <w:rsid w:val="005C0D6E"/>
    <w:rsid w:val="005C11BB"/>
    <w:rsid w:val="005C11D9"/>
    <w:rsid w:val="005C142C"/>
    <w:rsid w:val="005C18B5"/>
    <w:rsid w:val="005C1ABF"/>
    <w:rsid w:val="005C291E"/>
    <w:rsid w:val="005C2E50"/>
    <w:rsid w:val="005C3075"/>
    <w:rsid w:val="005C3231"/>
    <w:rsid w:val="005C32E4"/>
    <w:rsid w:val="005C35CB"/>
    <w:rsid w:val="005C364B"/>
    <w:rsid w:val="005C37CF"/>
    <w:rsid w:val="005C3AF7"/>
    <w:rsid w:val="005C3B31"/>
    <w:rsid w:val="005C3B4A"/>
    <w:rsid w:val="005C3D1A"/>
    <w:rsid w:val="005C42C1"/>
    <w:rsid w:val="005C4551"/>
    <w:rsid w:val="005C4724"/>
    <w:rsid w:val="005C49EB"/>
    <w:rsid w:val="005C5409"/>
    <w:rsid w:val="005C5BCE"/>
    <w:rsid w:val="005C5E87"/>
    <w:rsid w:val="005C6606"/>
    <w:rsid w:val="005C702B"/>
    <w:rsid w:val="005C7767"/>
    <w:rsid w:val="005C7972"/>
    <w:rsid w:val="005D00B5"/>
    <w:rsid w:val="005D00D7"/>
    <w:rsid w:val="005D0171"/>
    <w:rsid w:val="005D089C"/>
    <w:rsid w:val="005D098A"/>
    <w:rsid w:val="005D0AF0"/>
    <w:rsid w:val="005D0DF8"/>
    <w:rsid w:val="005D133A"/>
    <w:rsid w:val="005D13E4"/>
    <w:rsid w:val="005D1756"/>
    <w:rsid w:val="005D1CBB"/>
    <w:rsid w:val="005D24F3"/>
    <w:rsid w:val="005D2A61"/>
    <w:rsid w:val="005D2C93"/>
    <w:rsid w:val="005D2CCE"/>
    <w:rsid w:val="005D2EC9"/>
    <w:rsid w:val="005D3349"/>
    <w:rsid w:val="005D35E5"/>
    <w:rsid w:val="005D3846"/>
    <w:rsid w:val="005D38C7"/>
    <w:rsid w:val="005D4940"/>
    <w:rsid w:val="005D4A34"/>
    <w:rsid w:val="005D4B7A"/>
    <w:rsid w:val="005D4CE9"/>
    <w:rsid w:val="005D56A1"/>
    <w:rsid w:val="005D5744"/>
    <w:rsid w:val="005D5944"/>
    <w:rsid w:val="005D5CE0"/>
    <w:rsid w:val="005D5F5E"/>
    <w:rsid w:val="005D6082"/>
    <w:rsid w:val="005D6281"/>
    <w:rsid w:val="005D6331"/>
    <w:rsid w:val="005D6489"/>
    <w:rsid w:val="005D75BB"/>
    <w:rsid w:val="005E0686"/>
    <w:rsid w:val="005E0E8D"/>
    <w:rsid w:val="005E19A9"/>
    <w:rsid w:val="005E25FF"/>
    <w:rsid w:val="005E28CA"/>
    <w:rsid w:val="005E311E"/>
    <w:rsid w:val="005E3147"/>
    <w:rsid w:val="005E31FA"/>
    <w:rsid w:val="005E3261"/>
    <w:rsid w:val="005E32D1"/>
    <w:rsid w:val="005E3320"/>
    <w:rsid w:val="005E33FB"/>
    <w:rsid w:val="005E35C4"/>
    <w:rsid w:val="005E39E1"/>
    <w:rsid w:val="005E3C14"/>
    <w:rsid w:val="005E41AD"/>
    <w:rsid w:val="005E43A8"/>
    <w:rsid w:val="005E442D"/>
    <w:rsid w:val="005E45F8"/>
    <w:rsid w:val="005E4939"/>
    <w:rsid w:val="005E4ABB"/>
    <w:rsid w:val="005E5021"/>
    <w:rsid w:val="005E52DF"/>
    <w:rsid w:val="005E5457"/>
    <w:rsid w:val="005E5B92"/>
    <w:rsid w:val="005E5B9B"/>
    <w:rsid w:val="005E5BA8"/>
    <w:rsid w:val="005E5CCD"/>
    <w:rsid w:val="005E623F"/>
    <w:rsid w:val="005E636E"/>
    <w:rsid w:val="005E6640"/>
    <w:rsid w:val="005E6833"/>
    <w:rsid w:val="005E6EEA"/>
    <w:rsid w:val="005E779C"/>
    <w:rsid w:val="005E7D42"/>
    <w:rsid w:val="005E7ED6"/>
    <w:rsid w:val="005F0364"/>
    <w:rsid w:val="005F0F00"/>
    <w:rsid w:val="005F0F46"/>
    <w:rsid w:val="005F1017"/>
    <w:rsid w:val="005F125C"/>
    <w:rsid w:val="005F1871"/>
    <w:rsid w:val="005F1D8C"/>
    <w:rsid w:val="005F288B"/>
    <w:rsid w:val="005F2DD4"/>
    <w:rsid w:val="005F2F95"/>
    <w:rsid w:val="005F394A"/>
    <w:rsid w:val="005F3B2D"/>
    <w:rsid w:val="005F3DDA"/>
    <w:rsid w:val="005F405A"/>
    <w:rsid w:val="005F43E0"/>
    <w:rsid w:val="005F448F"/>
    <w:rsid w:val="005F4E45"/>
    <w:rsid w:val="005F57CC"/>
    <w:rsid w:val="005F5AD8"/>
    <w:rsid w:val="005F5D3D"/>
    <w:rsid w:val="005F5DD4"/>
    <w:rsid w:val="005F60F9"/>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37A"/>
    <w:rsid w:val="00603E10"/>
    <w:rsid w:val="00604404"/>
    <w:rsid w:val="00604C7A"/>
    <w:rsid w:val="00604D9C"/>
    <w:rsid w:val="00604EF1"/>
    <w:rsid w:val="00604FD7"/>
    <w:rsid w:val="006051B2"/>
    <w:rsid w:val="00605735"/>
    <w:rsid w:val="00605A01"/>
    <w:rsid w:val="00605DF1"/>
    <w:rsid w:val="0060605C"/>
    <w:rsid w:val="0060633D"/>
    <w:rsid w:val="00606D77"/>
    <w:rsid w:val="00607698"/>
    <w:rsid w:val="00607B25"/>
    <w:rsid w:val="00607EF4"/>
    <w:rsid w:val="006103BA"/>
    <w:rsid w:val="00610EE8"/>
    <w:rsid w:val="00611759"/>
    <w:rsid w:val="00611827"/>
    <w:rsid w:val="00611832"/>
    <w:rsid w:val="00611A18"/>
    <w:rsid w:val="00611F53"/>
    <w:rsid w:val="00611F74"/>
    <w:rsid w:val="0061200E"/>
    <w:rsid w:val="006124D9"/>
    <w:rsid w:val="00612743"/>
    <w:rsid w:val="00612C9F"/>
    <w:rsid w:val="0061322B"/>
    <w:rsid w:val="00613302"/>
    <w:rsid w:val="006135D0"/>
    <w:rsid w:val="0061374A"/>
    <w:rsid w:val="0061396F"/>
    <w:rsid w:val="00613CFD"/>
    <w:rsid w:val="006141AF"/>
    <w:rsid w:val="00614364"/>
    <w:rsid w:val="00614BD4"/>
    <w:rsid w:val="006150DB"/>
    <w:rsid w:val="006154AA"/>
    <w:rsid w:val="00615AA6"/>
    <w:rsid w:val="0061700C"/>
    <w:rsid w:val="00617366"/>
    <w:rsid w:val="00617485"/>
    <w:rsid w:val="00617852"/>
    <w:rsid w:val="00617916"/>
    <w:rsid w:val="00617C7F"/>
    <w:rsid w:val="00617FCE"/>
    <w:rsid w:val="0062003D"/>
    <w:rsid w:val="006201C8"/>
    <w:rsid w:val="006205D7"/>
    <w:rsid w:val="0062063C"/>
    <w:rsid w:val="006208CF"/>
    <w:rsid w:val="00620F9F"/>
    <w:rsid w:val="0062116E"/>
    <w:rsid w:val="00621D18"/>
    <w:rsid w:val="00622107"/>
    <w:rsid w:val="006227A1"/>
    <w:rsid w:val="00623B63"/>
    <w:rsid w:val="00623F5C"/>
    <w:rsid w:val="006240E8"/>
    <w:rsid w:val="006242B1"/>
    <w:rsid w:val="00624425"/>
    <w:rsid w:val="00624567"/>
    <w:rsid w:val="0062473F"/>
    <w:rsid w:val="00624884"/>
    <w:rsid w:val="00624C02"/>
    <w:rsid w:val="00624D4B"/>
    <w:rsid w:val="00624EAC"/>
    <w:rsid w:val="00625140"/>
    <w:rsid w:val="00625B72"/>
    <w:rsid w:val="00625C86"/>
    <w:rsid w:val="00625D6B"/>
    <w:rsid w:val="00625FC6"/>
    <w:rsid w:val="006267F3"/>
    <w:rsid w:val="00626979"/>
    <w:rsid w:val="00626B51"/>
    <w:rsid w:val="00626C73"/>
    <w:rsid w:val="00627083"/>
    <w:rsid w:val="0062761E"/>
    <w:rsid w:val="00627B0B"/>
    <w:rsid w:val="00627C67"/>
    <w:rsid w:val="00627F2B"/>
    <w:rsid w:val="0063000E"/>
    <w:rsid w:val="00630058"/>
    <w:rsid w:val="006307C9"/>
    <w:rsid w:val="00630D83"/>
    <w:rsid w:val="00630ED0"/>
    <w:rsid w:val="00631205"/>
    <w:rsid w:val="0063150F"/>
    <w:rsid w:val="0063195E"/>
    <w:rsid w:val="00631F13"/>
    <w:rsid w:val="00632021"/>
    <w:rsid w:val="006325E6"/>
    <w:rsid w:val="00632F7C"/>
    <w:rsid w:val="0063325B"/>
    <w:rsid w:val="00633261"/>
    <w:rsid w:val="006335CE"/>
    <w:rsid w:val="006338F7"/>
    <w:rsid w:val="00633D47"/>
    <w:rsid w:val="00633E59"/>
    <w:rsid w:val="00634412"/>
    <w:rsid w:val="00634A71"/>
    <w:rsid w:val="00634AF9"/>
    <w:rsid w:val="00634C26"/>
    <w:rsid w:val="006352D3"/>
    <w:rsid w:val="0063565C"/>
    <w:rsid w:val="006358FF"/>
    <w:rsid w:val="0063594D"/>
    <w:rsid w:val="006363E6"/>
    <w:rsid w:val="00637035"/>
    <w:rsid w:val="006371FC"/>
    <w:rsid w:val="006374C5"/>
    <w:rsid w:val="00637B26"/>
    <w:rsid w:val="00637C4A"/>
    <w:rsid w:val="00637E24"/>
    <w:rsid w:val="00637E4E"/>
    <w:rsid w:val="00640E73"/>
    <w:rsid w:val="006413FF"/>
    <w:rsid w:val="00641789"/>
    <w:rsid w:val="00641C82"/>
    <w:rsid w:val="006420AD"/>
    <w:rsid w:val="00642152"/>
    <w:rsid w:val="00642656"/>
    <w:rsid w:val="006426B7"/>
    <w:rsid w:val="0064280F"/>
    <w:rsid w:val="006429D3"/>
    <w:rsid w:val="006432E0"/>
    <w:rsid w:val="0064337F"/>
    <w:rsid w:val="00643612"/>
    <w:rsid w:val="00643CBE"/>
    <w:rsid w:val="00643E08"/>
    <w:rsid w:val="0064412F"/>
    <w:rsid w:val="006445FA"/>
    <w:rsid w:val="0064495E"/>
    <w:rsid w:val="00645179"/>
    <w:rsid w:val="00645A8C"/>
    <w:rsid w:val="0064637D"/>
    <w:rsid w:val="00646EEE"/>
    <w:rsid w:val="00647298"/>
    <w:rsid w:val="006473DB"/>
    <w:rsid w:val="00647C46"/>
    <w:rsid w:val="006505B3"/>
    <w:rsid w:val="00650944"/>
    <w:rsid w:val="00650A4A"/>
    <w:rsid w:val="00650D3A"/>
    <w:rsid w:val="00651306"/>
    <w:rsid w:val="0065132E"/>
    <w:rsid w:val="00651A72"/>
    <w:rsid w:val="00651C36"/>
    <w:rsid w:val="00651C9C"/>
    <w:rsid w:val="0065202F"/>
    <w:rsid w:val="006520C3"/>
    <w:rsid w:val="00652120"/>
    <w:rsid w:val="00652AA0"/>
    <w:rsid w:val="00653858"/>
    <w:rsid w:val="00653885"/>
    <w:rsid w:val="00654299"/>
    <w:rsid w:val="0065487C"/>
    <w:rsid w:val="00654D96"/>
    <w:rsid w:val="00654F4D"/>
    <w:rsid w:val="006550CB"/>
    <w:rsid w:val="0065567A"/>
    <w:rsid w:val="00655A21"/>
    <w:rsid w:val="00655AE1"/>
    <w:rsid w:val="00655D21"/>
    <w:rsid w:val="006570C6"/>
    <w:rsid w:val="00657486"/>
    <w:rsid w:val="006576D1"/>
    <w:rsid w:val="006577EC"/>
    <w:rsid w:val="00657D53"/>
    <w:rsid w:val="00660020"/>
    <w:rsid w:val="00660138"/>
    <w:rsid w:val="006602A7"/>
    <w:rsid w:val="00660344"/>
    <w:rsid w:val="00660B91"/>
    <w:rsid w:val="006613D9"/>
    <w:rsid w:val="006617C5"/>
    <w:rsid w:val="0066215B"/>
    <w:rsid w:val="006629EC"/>
    <w:rsid w:val="00662F1F"/>
    <w:rsid w:val="0066323F"/>
    <w:rsid w:val="006632C7"/>
    <w:rsid w:val="00663695"/>
    <w:rsid w:val="006639F6"/>
    <w:rsid w:val="00663EAA"/>
    <w:rsid w:val="00664165"/>
    <w:rsid w:val="006641E8"/>
    <w:rsid w:val="00664A3D"/>
    <w:rsid w:val="00664C74"/>
    <w:rsid w:val="00665E36"/>
    <w:rsid w:val="006665DE"/>
    <w:rsid w:val="0066667B"/>
    <w:rsid w:val="00666AEF"/>
    <w:rsid w:val="00666B89"/>
    <w:rsid w:val="00666D3E"/>
    <w:rsid w:val="0066768B"/>
    <w:rsid w:val="006703C2"/>
    <w:rsid w:val="006707B7"/>
    <w:rsid w:val="00670958"/>
    <w:rsid w:val="0067095A"/>
    <w:rsid w:val="00670AB6"/>
    <w:rsid w:val="00670B91"/>
    <w:rsid w:val="00670C92"/>
    <w:rsid w:val="00670FAA"/>
    <w:rsid w:val="0067194A"/>
    <w:rsid w:val="00672159"/>
    <w:rsid w:val="0067215B"/>
    <w:rsid w:val="00672592"/>
    <w:rsid w:val="00672FB6"/>
    <w:rsid w:val="00673329"/>
    <w:rsid w:val="00673690"/>
    <w:rsid w:val="006737DD"/>
    <w:rsid w:val="00673F46"/>
    <w:rsid w:val="006744F4"/>
    <w:rsid w:val="0067468C"/>
    <w:rsid w:val="006746D5"/>
    <w:rsid w:val="006748CB"/>
    <w:rsid w:val="00674DBC"/>
    <w:rsid w:val="00674F90"/>
    <w:rsid w:val="00675921"/>
    <w:rsid w:val="0067599D"/>
    <w:rsid w:val="00675A97"/>
    <w:rsid w:val="00675D89"/>
    <w:rsid w:val="00676ABC"/>
    <w:rsid w:val="00676D59"/>
    <w:rsid w:val="00676DAE"/>
    <w:rsid w:val="00677296"/>
    <w:rsid w:val="00677F14"/>
    <w:rsid w:val="00680870"/>
    <w:rsid w:val="00680D94"/>
    <w:rsid w:val="00681217"/>
    <w:rsid w:val="0068149E"/>
    <w:rsid w:val="00681A95"/>
    <w:rsid w:val="006823D9"/>
    <w:rsid w:val="00682BDF"/>
    <w:rsid w:val="00682C02"/>
    <w:rsid w:val="006831FC"/>
    <w:rsid w:val="0068335D"/>
    <w:rsid w:val="0068350C"/>
    <w:rsid w:val="006841ED"/>
    <w:rsid w:val="006842F1"/>
    <w:rsid w:val="006842FE"/>
    <w:rsid w:val="00684B32"/>
    <w:rsid w:val="00684C3B"/>
    <w:rsid w:val="00684F3F"/>
    <w:rsid w:val="006851D1"/>
    <w:rsid w:val="00685337"/>
    <w:rsid w:val="0068541A"/>
    <w:rsid w:val="00685502"/>
    <w:rsid w:val="00685642"/>
    <w:rsid w:val="00686009"/>
    <w:rsid w:val="00686848"/>
    <w:rsid w:val="00687206"/>
    <w:rsid w:val="0068774D"/>
    <w:rsid w:val="00687ED5"/>
    <w:rsid w:val="00687F9E"/>
    <w:rsid w:val="0069034D"/>
    <w:rsid w:val="006908BC"/>
    <w:rsid w:val="00690B0D"/>
    <w:rsid w:val="00690DDE"/>
    <w:rsid w:val="0069114E"/>
    <w:rsid w:val="0069132F"/>
    <w:rsid w:val="00691499"/>
    <w:rsid w:val="00691813"/>
    <w:rsid w:val="00691891"/>
    <w:rsid w:val="006932C5"/>
    <w:rsid w:val="00693C6B"/>
    <w:rsid w:val="00693DA8"/>
    <w:rsid w:val="00693FE5"/>
    <w:rsid w:val="0069406F"/>
    <w:rsid w:val="006940C5"/>
    <w:rsid w:val="00694335"/>
    <w:rsid w:val="006945EF"/>
    <w:rsid w:val="00694CDB"/>
    <w:rsid w:val="006951B8"/>
    <w:rsid w:val="006954D0"/>
    <w:rsid w:val="0069598C"/>
    <w:rsid w:val="006960E3"/>
    <w:rsid w:val="0069644B"/>
    <w:rsid w:val="00696DF3"/>
    <w:rsid w:val="00696EB9"/>
    <w:rsid w:val="00697601"/>
    <w:rsid w:val="006A0285"/>
    <w:rsid w:val="006A0D45"/>
    <w:rsid w:val="006A12DD"/>
    <w:rsid w:val="006A12FB"/>
    <w:rsid w:val="006A1356"/>
    <w:rsid w:val="006A18DA"/>
    <w:rsid w:val="006A1DCD"/>
    <w:rsid w:val="006A1E4C"/>
    <w:rsid w:val="006A2384"/>
    <w:rsid w:val="006A2464"/>
    <w:rsid w:val="006A2589"/>
    <w:rsid w:val="006A3462"/>
    <w:rsid w:val="006A36A8"/>
    <w:rsid w:val="006A3876"/>
    <w:rsid w:val="006A3D1D"/>
    <w:rsid w:val="006A3D42"/>
    <w:rsid w:val="006A3F79"/>
    <w:rsid w:val="006A4BBA"/>
    <w:rsid w:val="006A4D1A"/>
    <w:rsid w:val="006A57EF"/>
    <w:rsid w:val="006A5B98"/>
    <w:rsid w:val="006A5CA4"/>
    <w:rsid w:val="006A5CB5"/>
    <w:rsid w:val="006A5E34"/>
    <w:rsid w:val="006A6238"/>
    <w:rsid w:val="006A6F26"/>
    <w:rsid w:val="006A7043"/>
    <w:rsid w:val="006A7824"/>
    <w:rsid w:val="006A78B8"/>
    <w:rsid w:val="006A7A90"/>
    <w:rsid w:val="006A7BA5"/>
    <w:rsid w:val="006A7C48"/>
    <w:rsid w:val="006A7CEE"/>
    <w:rsid w:val="006A7EC8"/>
    <w:rsid w:val="006A7F5E"/>
    <w:rsid w:val="006A7FFB"/>
    <w:rsid w:val="006B0CA5"/>
    <w:rsid w:val="006B133F"/>
    <w:rsid w:val="006B1392"/>
    <w:rsid w:val="006B1F5B"/>
    <w:rsid w:val="006B225B"/>
    <w:rsid w:val="006B231D"/>
    <w:rsid w:val="006B268D"/>
    <w:rsid w:val="006B26C9"/>
    <w:rsid w:val="006B2AB7"/>
    <w:rsid w:val="006B2EBA"/>
    <w:rsid w:val="006B3675"/>
    <w:rsid w:val="006B3778"/>
    <w:rsid w:val="006B3A01"/>
    <w:rsid w:val="006B44E2"/>
    <w:rsid w:val="006B46DF"/>
    <w:rsid w:val="006B48F8"/>
    <w:rsid w:val="006B5BDA"/>
    <w:rsid w:val="006B5E50"/>
    <w:rsid w:val="006B639A"/>
    <w:rsid w:val="006B67B5"/>
    <w:rsid w:val="006B6876"/>
    <w:rsid w:val="006B6A73"/>
    <w:rsid w:val="006B6BB1"/>
    <w:rsid w:val="006B6CDC"/>
    <w:rsid w:val="006B731B"/>
    <w:rsid w:val="006B734C"/>
    <w:rsid w:val="006B7588"/>
    <w:rsid w:val="006B7AB0"/>
    <w:rsid w:val="006B7B4A"/>
    <w:rsid w:val="006B7F8A"/>
    <w:rsid w:val="006C0334"/>
    <w:rsid w:val="006C053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7FF"/>
    <w:rsid w:val="006C5BBB"/>
    <w:rsid w:val="006C5C86"/>
    <w:rsid w:val="006C5E93"/>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5F3"/>
    <w:rsid w:val="006D1700"/>
    <w:rsid w:val="006D174A"/>
    <w:rsid w:val="006D2158"/>
    <w:rsid w:val="006D318B"/>
    <w:rsid w:val="006D3EA4"/>
    <w:rsid w:val="006D3F27"/>
    <w:rsid w:val="006D4C7F"/>
    <w:rsid w:val="006D4FB9"/>
    <w:rsid w:val="006D535C"/>
    <w:rsid w:val="006D54F3"/>
    <w:rsid w:val="006D652C"/>
    <w:rsid w:val="006D6CA5"/>
    <w:rsid w:val="006D7530"/>
    <w:rsid w:val="006D7A38"/>
    <w:rsid w:val="006E00D5"/>
    <w:rsid w:val="006E021C"/>
    <w:rsid w:val="006E05D7"/>
    <w:rsid w:val="006E100C"/>
    <w:rsid w:val="006E21FA"/>
    <w:rsid w:val="006E244D"/>
    <w:rsid w:val="006E26FA"/>
    <w:rsid w:val="006E2781"/>
    <w:rsid w:val="006E2A75"/>
    <w:rsid w:val="006E2CF8"/>
    <w:rsid w:val="006E320B"/>
    <w:rsid w:val="006E344C"/>
    <w:rsid w:val="006E440B"/>
    <w:rsid w:val="006E4C62"/>
    <w:rsid w:val="006E516B"/>
    <w:rsid w:val="006E59D5"/>
    <w:rsid w:val="006E5DD3"/>
    <w:rsid w:val="006E5F04"/>
    <w:rsid w:val="006E611D"/>
    <w:rsid w:val="006E6AFB"/>
    <w:rsid w:val="006E7624"/>
    <w:rsid w:val="006E7D10"/>
    <w:rsid w:val="006F0196"/>
    <w:rsid w:val="006F04A5"/>
    <w:rsid w:val="006F0652"/>
    <w:rsid w:val="006F0BB6"/>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895"/>
    <w:rsid w:val="006F5946"/>
    <w:rsid w:val="006F6499"/>
    <w:rsid w:val="006F65C8"/>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847"/>
    <w:rsid w:val="00702AD7"/>
    <w:rsid w:val="00702C52"/>
    <w:rsid w:val="00702FA4"/>
    <w:rsid w:val="007039DF"/>
    <w:rsid w:val="007040C2"/>
    <w:rsid w:val="0070413D"/>
    <w:rsid w:val="0070425C"/>
    <w:rsid w:val="007048C2"/>
    <w:rsid w:val="00704F75"/>
    <w:rsid w:val="00705625"/>
    <w:rsid w:val="007058F2"/>
    <w:rsid w:val="00706759"/>
    <w:rsid w:val="00707294"/>
    <w:rsid w:val="0070737C"/>
    <w:rsid w:val="00707465"/>
    <w:rsid w:val="00707635"/>
    <w:rsid w:val="00707779"/>
    <w:rsid w:val="007078AB"/>
    <w:rsid w:val="00707DA6"/>
    <w:rsid w:val="007102AA"/>
    <w:rsid w:val="0071082A"/>
    <w:rsid w:val="00710F8E"/>
    <w:rsid w:val="007110DF"/>
    <w:rsid w:val="007112B2"/>
    <w:rsid w:val="00711856"/>
    <w:rsid w:val="00711E04"/>
    <w:rsid w:val="00711E28"/>
    <w:rsid w:val="00711E9F"/>
    <w:rsid w:val="007125C0"/>
    <w:rsid w:val="00712CD8"/>
    <w:rsid w:val="00712D59"/>
    <w:rsid w:val="007131D5"/>
    <w:rsid w:val="0071329C"/>
    <w:rsid w:val="007138E1"/>
    <w:rsid w:val="00714006"/>
    <w:rsid w:val="0071428C"/>
    <w:rsid w:val="00714463"/>
    <w:rsid w:val="007145F8"/>
    <w:rsid w:val="00714659"/>
    <w:rsid w:val="00714DE0"/>
    <w:rsid w:val="00715427"/>
    <w:rsid w:val="007154B4"/>
    <w:rsid w:val="00715B23"/>
    <w:rsid w:val="00715C95"/>
    <w:rsid w:val="00715CBA"/>
    <w:rsid w:val="00715E92"/>
    <w:rsid w:val="007168B9"/>
    <w:rsid w:val="00716A57"/>
    <w:rsid w:val="00716A93"/>
    <w:rsid w:val="00716A9C"/>
    <w:rsid w:val="00716B74"/>
    <w:rsid w:val="00717120"/>
    <w:rsid w:val="007171EF"/>
    <w:rsid w:val="00717B75"/>
    <w:rsid w:val="00717D7F"/>
    <w:rsid w:val="00720792"/>
    <w:rsid w:val="00720A56"/>
    <w:rsid w:val="00720E4F"/>
    <w:rsid w:val="0072106E"/>
    <w:rsid w:val="007218D7"/>
    <w:rsid w:val="00721ECA"/>
    <w:rsid w:val="00722116"/>
    <w:rsid w:val="0072214B"/>
    <w:rsid w:val="00722827"/>
    <w:rsid w:val="0072292F"/>
    <w:rsid w:val="00723C80"/>
    <w:rsid w:val="00723F21"/>
    <w:rsid w:val="0072401F"/>
    <w:rsid w:val="00724918"/>
    <w:rsid w:val="00724B0A"/>
    <w:rsid w:val="00724D83"/>
    <w:rsid w:val="00725397"/>
    <w:rsid w:val="007254E1"/>
    <w:rsid w:val="00725C93"/>
    <w:rsid w:val="00725CE3"/>
    <w:rsid w:val="00725E59"/>
    <w:rsid w:val="007267C4"/>
    <w:rsid w:val="00726A09"/>
    <w:rsid w:val="00726C46"/>
    <w:rsid w:val="00726E31"/>
    <w:rsid w:val="00726EBB"/>
    <w:rsid w:val="00726F3C"/>
    <w:rsid w:val="00727569"/>
    <w:rsid w:val="00727622"/>
    <w:rsid w:val="00730043"/>
    <w:rsid w:val="007303CB"/>
    <w:rsid w:val="00730970"/>
    <w:rsid w:val="00730D1D"/>
    <w:rsid w:val="007323DD"/>
    <w:rsid w:val="007325E0"/>
    <w:rsid w:val="007325E4"/>
    <w:rsid w:val="00732BBE"/>
    <w:rsid w:val="00732D9D"/>
    <w:rsid w:val="00733730"/>
    <w:rsid w:val="00733F30"/>
    <w:rsid w:val="00734143"/>
    <w:rsid w:val="007344C8"/>
    <w:rsid w:val="00734B7C"/>
    <w:rsid w:val="00734ECD"/>
    <w:rsid w:val="00734F0D"/>
    <w:rsid w:val="0073534B"/>
    <w:rsid w:val="00735B7D"/>
    <w:rsid w:val="00735C1E"/>
    <w:rsid w:val="00735CE4"/>
    <w:rsid w:val="007363B7"/>
    <w:rsid w:val="007364F9"/>
    <w:rsid w:val="0073671C"/>
    <w:rsid w:val="007367E1"/>
    <w:rsid w:val="00736FB3"/>
    <w:rsid w:val="00737218"/>
    <w:rsid w:val="0073791B"/>
    <w:rsid w:val="0073799C"/>
    <w:rsid w:val="00737A4C"/>
    <w:rsid w:val="00737F2B"/>
    <w:rsid w:val="00740234"/>
    <w:rsid w:val="0074056F"/>
    <w:rsid w:val="00740615"/>
    <w:rsid w:val="00740D8C"/>
    <w:rsid w:val="0074100A"/>
    <w:rsid w:val="00741FB6"/>
    <w:rsid w:val="007426AB"/>
    <w:rsid w:val="00742AC1"/>
    <w:rsid w:val="0074345D"/>
    <w:rsid w:val="00743478"/>
    <w:rsid w:val="007437C0"/>
    <w:rsid w:val="0074383F"/>
    <w:rsid w:val="00743A4C"/>
    <w:rsid w:val="00743BA6"/>
    <w:rsid w:val="00744769"/>
    <w:rsid w:val="00744902"/>
    <w:rsid w:val="00744A9C"/>
    <w:rsid w:val="0074513C"/>
    <w:rsid w:val="0074556C"/>
    <w:rsid w:val="00745D37"/>
    <w:rsid w:val="00746117"/>
    <w:rsid w:val="007461BB"/>
    <w:rsid w:val="0074623B"/>
    <w:rsid w:val="007464B9"/>
    <w:rsid w:val="00746880"/>
    <w:rsid w:val="007469D9"/>
    <w:rsid w:val="00746B0C"/>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47A3"/>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C78"/>
    <w:rsid w:val="00760EB6"/>
    <w:rsid w:val="00760FE7"/>
    <w:rsid w:val="00761347"/>
    <w:rsid w:val="00761802"/>
    <w:rsid w:val="00761A03"/>
    <w:rsid w:val="00761DC3"/>
    <w:rsid w:val="0076231E"/>
    <w:rsid w:val="007624A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7277"/>
    <w:rsid w:val="007677C2"/>
    <w:rsid w:val="00767822"/>
    <w:rsid w:val="00767995"/>
    <w:rsid w:val="00770106"/>
    <w:rsid w:val="007702B0"/>
    <w:rsid w:val="007708B8"/>
    <w:rsid w:val="00770BE3"/>
    <w:rsid w:val="0077124A"/>
    <w:rsid w:val="00771489"/>
    <w:rsid w:val="0077199F"/>
    <w:rsid w:val="007719FE"/>
    <w:rsid w:val="00772060"/>
    <w:rsid w:val="00772115"/>
    <w:rsid w:val="00772363"/>
    <w:rsid w:val="00772D4C"/>
    <w:rsid w:val="007736D8"/>
    <w:rsid w:val="0077386C"/>
    <w:rsid w:val="00773A68"/>
    <w:rsid w:val="007742F1"/>
    <w:rsid w:val="00774757"/>
    <w:rsid w:val="00774986"/>
    <w:rsid w:val="00774B15"/>
    <w:rsid w:val="0077516D"/>
    <w:rsid w:val="007755FB"/>
    <w:rsid w:val="0077639E"/>
    <w:rsid w:val="00777424"/>
    <w:rsid w:val="007774E7"/>
    <w:rsid w:val="007777B3"/>
    <w:rsid w:val="00777BA9"/>
    <w:rsid w:val="00777D6F"/>
    <w:rsid w:val="0078048F"/>
    <w:rsid w:val="00780726"/>
    <w:rsid w:val="007807F4"/>
    <w:rsid w:val="0078087E"/>
    <w:rsid w:val="00780889"/>
    <w:rsid w:val="00781339"/>
    <w:rsid w:val="0078140D"/>
    <w:rsid w:val="00781B82"/>
    <w:rsid w:val="00781B89"/>
    <w:rsid w:val="00781EDF"/>
    <w:rsid w:val="00782153"/>
    <w:rsid w:val="00782990"/>
    <w:rsid w:val="00782D19"/>
    <w:rsid w:val="007833E1"/>
    <w:rsid w:val="00783457"/>
    <w:rsid w:val="0078368D"/>
    <w:rsid w:val="007836A6"/>
    <w:rsid w:val="00783DD3"/>
    <w:rsid w:val="007843CB"/>
    <w:rsid w:val="00784C82"/>
    <w:rsid w:val="00785688"/>
    <w:rsid w:val="00785F8B"/>
    <w:rsid w:val="0078618A"/>
    <w:rsid w:val="007861AB"/>
    <w:rsid w:val="007866C6"/>
    <w:rsid w:val="00786D0A"/>
    <w:rsid w:val="00786EC1"/>
    <w:rsid w:val="0078735B"/>
    <w:rsid w:val="007877A1"/>
    <w:rsid w:val="007900E2"/>
    <w:rsid w:val="0079020B"/>
    <w:rsid w:val="007905CF"/>
    <w:rsid w:val="007908AA"/>
    <w:rsid w:val="007908F9"/>
    <w:rsid w:val="007909F6"/>
    <w:rsid w:val="00790E61"/>
    <w:rsid w:val="00790EE0"/>
    <w:rsid w:val="0079104D"/>
    <w:rsid w:val="00791672"/>
    <w:rsid w:val="00791A2F"/>
    <w:rsid w:val="00791A67"/>
    <w:rsid w:val="00791D22"/>
    <w:rsid w:val="00792ED6"/>
    <w:rsid w:val="00793146"/>
    <w:rsid w:val="00794046"/>
    <w:rsid w:val="0079463A"/>
    <w:rsid w:val="00794B15"/>
    <w:rsid w:val="007953B1"/>
    <w:rsid w:val="00795D99"/>
    <w:rsid w:val="00795E39"/>
    <w:rsid w:val="007961ED"/>
    <w:rsid w:val="007967F9"/>
    <w:rsid w:val="007968A7"/>
    <w:rsid w:val="00796F52"/>
    <w:rsid w:val="0079716F"/>
    <w:rsid w:val="007972CD"/>
    <w:rsid w:val="007974EA"/>
    <w:rsid w:val="00797F16"/>
    <w:rsid w:val="007A01F3"/>
    <w:rsid w:val="007A0520"/>
    <w:rsid w:val="007A0CD4"/>
    <w:rsid w:val="007A0D6D"/>
    <w:rsid w:val="007A15FC"/>
    <w:rsid w:val="007A1732"/>
    <w:rsid w:val="007A17BF"/>
    <w:rsid w:val="007A1A28"/>
    <w:rsid w:val="007A21AD"/>
    <w:rsid w:val="007A2783"/>
    <w:rsid w:val="007A2869"/>
    <w:rsid w:val="007A2B35"/>
    <w:rsid w:val="007A2F56"/>
    <w:rsid w:val="007A3AF7"/>
    <w:rsid w:val="007A3F0B"/>
    <w:rsid w:val="007A443C"/>
    <w:rsid w:val="007A4B84"/>
    <w:rsid w:val="007A5C62"/>
    <w:rsid w:val="007A5FC2"/>
    <w:rsid w:val="007A6415"/>
    <w:rsid w:val="007A643B"/>
    <w:rsid w:val="007A6606"/>
    <w:rsid w:val="007A6B04"/>
    <w:rsid w:val="007A720A"/>
    <w:rsid w:val="007A79D7"/>
    <w:rsid w:val="007A7A7A"/>
    <w:rsid w:val="007B02C1"/>
    <w:rsid w:val="007B131E"/>
    <w:rsid w:val="007B1881"/>
    <w:rsid w:val="007B1C05"/>
    <w:rsid w:val="007B1C31"/>
    <w:rsid w:val="007B1F03"/>
    <w:rsid w:val="007B27F7"/>
    <w:rsid w:val="007B3A5B"/>
    <w:rsid w:val="007B46FF"/>
    <w:rsid w:val="007B4B3A"/>
    <w:rsid w:val="007B5216"/>
    <w:rsid w:val="007B5E86"/>
    <w:rsid w:val="007B5F2B"/>
    <w:rsid w:val="007B6803"/>
    <w:rsid w:val="007B6A49"/>
    <w:rsid w:val="007B6B04"/>
    <w:rsid w:val="007B6B72"/>
    <w:rsid w:val="007B7C1E"/>
    <w:rsid w:val="007B7C32"/>
    <w:rsid w:val="007B7D38"/>
    <w:rsid w:val="007B7EEB"/>
    <w:rsid w:val="007B7FD9"/>
    <w:rsid w:val="007C05C5"/>
    <w:rsid w:val="007C06FB"/>
    <w:rsid w:val="007C081F"/>
    <w:rsid w:val="007C090A"/>
    <w:rsid w:val="007C17E9"/>
    <w:rsid w:val="007C1D59"/>
    <w:rsid w:val="007C2380"/>
    <w:rsid w:val="007C265D"/>
    <w:rsid w:val="007C2AD7"/>
    <w:rsid w:val="007C2F9A"/>
    <w:rsid w:val="007C302D"/>
    <w:rsid w:val="007C3318"/>
    <w:rsid w:val="007C33AD"/>
    <w:rsid w:val="007C401E"/>
    <w:rsid w:val="007C428C"/>
    <w:rsid w:val="007C43EC"/>
    <w:rsid w:val="007C444F"/>
    <w:rsid w:val="007C5026"/>
    <w:rsid w:val="007C5449"/>
    <w:rsid w:val="007C55D3"/>
    <w:rsid w:val="007C59FC"/>
    <w:rsid w:val="007C6A00"/>
    <w:rsid w:val="007C6BA6"/>
    <w:rsid w:val="007C721B"/>
    <w:rsid w:val="007C72D9"/>
    <w:rsid w:val="007C79FF"/>
    <w:rsid w:val="007C7E96"/>
    <w:rsid w:val="007C7F6A"/>
    <w:rsid w:val="007D1448"/>
    <w:rsid w:val="007D1A67"/>
    <w:rsid w:val="007D2304"/>
    <w:rsid w:val="007D2605"/>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DF9"/>
    <w:rsid w:val="007D61C0"/>
    <w:rsid w:val="007D6319"/>
    <w:rsid w:val="007D63BD"/>
    <w:rsid w:val="007D71DB"/>
    <w:rsid w:val="007D77F9"/>
    <w:rsid w:val="007D7BDC"/>
    <w:rsid w:val="007D7C86"/>
    <w:rsid w:val="007E00BD"/>
    <w:rsid w:val="007E041F"/>
    <w:rsid w:val="007E05C3"/>
    <w:rsid w:val="007E05F4"/>
    <w:rsid w:val="007E06AF"/>
    <w:rsid w:val="007E0E07"/>
    <w:rsid w:val="007E1640"/>
    <w:rsid w:val="007E1669"/>
    <w:rsid w:val="007E168D"/>
    <w:rsid w:val="007E1A52"/>
    <w:rsid w:val="007E1C2B"/>
    <w:rsid w:val="007E1C42"/>
    <w:rsid w:val="007E1C82"/>
    <w:rsid w:val="007E1CB0"/>
    <w:rsid w:val="007E1D2E"/>
    <w:rsid w:val="007E22DB"/>
    <w:rsid w:val="007E23B4"/>
    <w:rsid w:val="007E30AA"/>
    <w:rsid w:val="007E3A4C"/>
    <w:rsid w:val="007E3F53"/>
    <w:rsid w:val="007E4864"/>
    <w:rsid w:val="007E48C5"/>
    <w:rsid w:val="007E4B38"/>
    <w:rsid w:val="007E4C13"/>
    <w:rsid w:val="007E4E5B"/>
    <w:rsid w:val="007E50B3"/>
    <w:rsid w:val="007E5789"/>
    <w:rsid w:val="007E57FB"/>
    <w:rsid w:val="007E5DD8"/>
    <w:rsid w:val="007E5F8D"/>
    <w:rsid w:val="007E60EB"/>
    <w:rsid w:val="007E6437"/>
    <w:rsid w:val="007E65A5"/>
    <w:rsid w:val="007E6704"/>
    <w:rsid w:val="007E68F8"/>
    <w:rsid w:val="007E6ABB"/>
    <w:rsid w:val="007E747F"/>
    <w:rsid w:val="007E74A5"/>
    <w:rsid w:val="007E7B1D"/>
    <w:rsid w:val="007E7F63"/>
    <w:rsid w:val="007F001A"/>
    <w:rsid w:val="007F0039"/>
    <w:rsid w:val="007F043C"/>
    <w:rsid w:val="007F06DA"/>
    <w:rsid w:val="007F09DF"/>
    <w:rsid w:val="007F0D18"/>
    <w:rsid w:val="007F1319"/>
    <w:rsid w:val="007F1872"/>
    <w:rsid w:val="007F1D42"/>
    <w:rsid w:val="007F1F0C"/>
    <w:rsid w:val="007F2FF3"/>
    <w:rsid w:val="007F30A1"/>
    <w:rsid w:val="007F332D"/>
    <w:rsid w:val="007F386E"/>
    <w:rsid w:val="007F3B73"/>
    <w:rsid w:val="007F3EFE"/>
    <w:rsid w:val="007F47A2"/>
    <w:rsid w:val="007F59C5"/>
    <w:rsid w:val="007F59FC"/>
    <w:rsid w:val="007F5B81"/>
    <w:rsid w:val="007F659A"/>
    <w:rsid w:val="007F6C39"/>
    <w:rsid w:val="007F6DD7"/>
    <w:rsid w:val="007F7BA2"/>
    <w:rsid w:val="007F7BE9"/>
    <w:rsid w:val="007F7F41"/>
    <w:rsid w:val="008000FA"/>
    <w:rsid w:val="00800300"/>
    <w:rsid w:val="0080160D"/>
    <w:rsid w:val="00801B52"/>
    <w:rsid w:val="00801F42"/>
    <w:rsid w:val="00801FCA"/>
    <w:rsid w:val="008025E7"/>
    <w:rsid w:val="00802C9F"/>
    <w:rsid w:val="0080367A"/>
    <w:rsid w:val="0080385C"/>
    <w:rsid w:val="00803DC6"/>
    <w:rsid w:val="0080441D"/>
    <w:rsid w:val="00805AC9"/>
    <w:rsid w:val="00805C95"/>
    <w:rsid w:val="00805CE2"/>
    <w:rsid w:val="00805EF9"/>
    <w:rsid w:val="008060B1"/>
    <w:rsid w:val="00806485"/>
    <w:rsid w:val="00806991"/>
    <w:rsid w:val="00806D7A"/>
    <w:rsid w:val="00806EFD"/>
    <w:rsid w:val="008076DF"/>
    <w:rsid w:val="008079E2"/>
    <w:rsid w:val="00807D8A"/>
    <w:rsid w:val="008101FC"/>
    <w:rsid w:val="0081088B"/>
    <w:rsid w:val="00810AEC"/>
    <w:rsid w:val="00810B3A"/>
    <w:rsid w:val="00811594"/>
    <w:rsid w:val="008116CB"/>
    <w:rsid w:val="00811724"/>
    <w:rsid w:val="008118FD"/>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6339"/>
    <w:rsid w:val="008164CB"/>
    <w:rsid w:val="00816634"/>
    <w:rsid w:val="00816B88"/>
    <w:rsid w:val="00816E17"/>
    <w:rsid w:val="00816F6D"/>
    <w:rsid w:val="0081724A"/>
    <w:rsid w:val="00821630"/>
    <w:rsid w:val="00821D69"/>
    <w:rsid w:val="008220C0"/>
    <w:rsid w:val="008220D6"/>
    <w:rsid w:val="008227CF"/>
    <w:rsid w:val="00822939"/>
    <w:rsid w:val="008235A9"/>
    <w:rsid w:val="00823797"/>
    <w:rsid w:val="00823C14"/>
    <w:rsid w:val="0082400A"/>
    <w:rsid w:val="00824426"/>
    <w:rsid w:val="00824463"/>
    <w:rsid w:val="0082511E"/>
    <w:rsid w:val="00825524"/>
    <w:rsid w:val="0082579C"/>
    <w:rsid w:val="0082632E"/>
    <w:rsid w:val="008268F9"/>
    <w:rsid w:val="00826A35"/>
    <w:rsid w:val="00826CF1"/>
    <w:rsid w:val="00826D8E"/>
    <w:rsid w:val="00826EA9"/>
    <w:rsid w:val="008273EE"/>
    <w:rsid w:val="00827577"/>
    <w:rsid w:val="008277D4"/>
    <w:rsid w:val="00827DD1"/>
    <w:rsid w:val="0083085D"/>
    <w:rsid w:val="008310AF"/>
    <w:rsid w:val="00831653"/>
    <w:rsid w:val="008317F0"/>
    <w:rsid w:val="00831828"/>
    <w:rsid w:val="008318F5"/>
    <w:rsid w:val="008318FF"/>
    <w:rsid w:val="00832516"/>
    <w:rsid w:val="00832A01"/>
    <w:rsid w:val="00832A0D"/>
    <w:rsid w:val="00832A2D"/>
    <w:rsid w:val="00832B87"/>
    <w:rsid w:val="00832D24"/>
    <w:rsid w:val="0083416D"/>
    <w:rsid w:val="00834929"/>
    <w:rsid w:val="00834BD8"/>
    <w:rsid w:val="008352AD"/>
    <w:rsid w:val="00835676"/>
    <w:rsid w:val="00835B0C"/>
    <w:rsid w:val="00835E4B"/>
    <w:rsid w:val="00836806"/>
    <w:rsid w:val="00836BB7"/>
    <w:rsid w:val="00836C7C"/>
    <w:rsid w:val="008374B3"/>
    <w:rsid w:val="0083792D"/>
    <w:rsid w:val="00837DAA"/>
    <w:rsid w:val="0084064B"/>
    <w:rsid w:val="0084065F"/>
    <w:rsid w:val="00840830"/>
    <w:rsid w:val="00840981"/>
    <w:rsid w:val="00840EBA"/>
    <w:rsid w:val="008410AE"/>
    <w:rsid w:val="00841D27"/>
    <w:rsid w:val="008426A9"/>
    <w:rsid w:val="008426E8"/>
    <w:rsid w:val="00842739"/>
    <w:rsid w:val="008428FE"/>
    <w:rsid w:val="008429E1"/>
    <w:rsid w:val="00842D3A"/>
    <w:rsid w:val="00842FFA"/>
    <w:rsid w:val="008430A3"/>
    <w:rsid w:val="0084326D"/>
    <w:rsid w:val="00843323"/>
    <w:rsid w:val="008435E5"/>
    <w:rsid w:val="0084383F"/>
    <w:rsid w:val="00843847"/>
    <w:rsid w:val="00843A6B"/>
    <w:rsid w:val="00844414"/>
    <w:rsid w:val="008445FA"/>
    <w:rsid w:val="008446E0"/>
    <w:rsid w:val="0084513B"/>
    <w:rsid w:val="00845DA6"/>
    <w:rsid w:val="00846AD9"/>
    <w:rsid w:val="00846B52"/>
    <w:rsid w:val="008470F3"/>
    <w:rsid w:val="00847846"/>
    <w:rsid w:val="00847934"/>
    <w:rsid w:val="00847A61"/>
    <w:rsid w:val="00847B2F"/>
    <w:rsid w:val="00847ECC"/>
    <w:rsid w:val="00850033"/>
    <w:rsid w:val="00850154"/>
    <w:rsid w:val="00850557"/>
    <w:rsid w:val="00850BFE"/>
    <w:rsid w:val="008510CF"/>
    <w:rsid w:val="008513DA"/>
    <w:rsid w:val="00851451"/>
    <w:rsid w:val="00851A69"/>
    <w:rsid w:val="00852FD3"/>
    <w:rsid w:val="0085349D"/>
    <w:rsid w:val="00854047"/>
    <w:rsid w:val="008541B3"/>
    <w:rsid w:val="00854B6B"/>
    <w:rsid w:val="00854B93"/>
    <w:rsid w:val="00854D85"/>
    <w:rsid w:val="00854EE4"/>
    <w:rsid w:val="008559BC"/>
    <w:rsid w:val="00855C09"/>
    <w:rsid w:val="00855DBC"/>
    <w:rsid w:val="008560F4"/>
    <w:rsid w:val="00856487"/>
    <w:rsid w:val="008568BA"/>
    <w:rsid w:val="008568DF"/>
    <w:rsid w:val="00856AE0"/>
    <w:rsid w:val="00856D7B"/>
    <w:rsid w:val="008572FB"/>
    <w:rsid w:val="00857486"/>
    <w:rsid w:val="00857B8D"/>
    <w:rsid w:val="00857C45"/>
    <w:rsid w:val="00857CD9"/>
    <w:rsid w:val="00857CDA"/>
    <w:rsid w:val="00857CED"/>
    <w:rsid w:val="00857FF9"/>
    <w:rsid w:val="00860221"/>
    <w:rsid w:val="00860733"/>
    <w:rsid w:val="00860734"/>
    <w:rsid w:val="00860789"/>
    <w:rsid w:val="0086086E"/>
    <w:rsid w:val="0086088B"/>
    <w:rsid w:val="00860D45"/>
    <w:rsid w:val="0086130B"/>
    <w:rsid w:val="008613B7"/>
    <w:rsid w:val="00861685"/>
    <w:rsid w:val="00861D48"/>
    <w:rsid w:val="00862018"/>
    <w:rsid w:val="00862020"/>
    <w:rsid w:val="00863155"/>
    <w:rsid w:val="0086382F"/>
    <w:rsid w:val="0086384E"/>
    <w:rsid w:val="00863A04"/>
    <w:rsid w:val="00863B4D"/>
    <w:rsid w:val="00863D12"/>
    <w:rsid w:val="00863EC5"/>
    <w:rsid w:val="00863F0D"/>
    <w:rsid w:val="008644A5"/>
    <w:rsid w:val="00864568"/>
    <w:rsid w:val="008648BB"/>
    <w:rsid w:val="00864C0D"/>
    <w:rsid w:val="00864E60"/>
    <w:rsid w:val="008655F4"/>
    <w:rsid w:val="0086565F"/>
    <w:rsid w:val="008658BE"/>
    <w:rsid w:val="00865BC2"/>
    <w:rsid w:val="00865E6F"/>
    <w:rsid w:val="00866068"/>
    <w:rsid w:val="0086623F"/>
    <w:rsid w:val="0086695F"/>
    <w:rsid w:val="00866F68"/>
    <w:rsid w:val="00867392"/>
    <w:rsid w:val="008674EE"/>
    <w:rsid w:val="00867635"/>
    <w:rsid w:val="0086780C"/>
    <w:rsid w:val="00867D5A"/>
    <w:rsid w:val="00867F8F"/>
    <w:rsid w:val="008705EB"/>
    <w:rsid w:val="00870C1C"/>
    <w:rsid w:val="00870EBE"/>
    <w:rsid w:val="0087147B"/>
    <w:rsid w:val="00871623"/>
    <w:rsid w:val="008717A6"/>
    <w:rsid w:val="0087194A"/>
    <w:rsid w:val="0087216B"/>
    <w:rsid w:val="00872488"/>
    <w:rsid w:val="0087258B"/>
    <w:rsid w:val="008725D7"/>
    <w:rsid w:val="0087286A"/>
    <w:rsid w:val="00872895"/>
    <w:rsid w:val="00872A7C"/>
    <w:rsid w:val="0087343A"/>
    <w:rsid w:val="00873AD6"/>
    <w:rsid w:val="00873E44"/>
    <w:rsid w:val="0087451D"/>
    <w:rsid w:val="00874D00"/>
    <w:rsid w:val="008750AB"/>
    <w:rsid w:val="00875D68"/>
    <w:rsid w:val="00875EC1"/>
    <w:rsid w:val="00876CB9"/>
    <w:rsid w:val="0087741B"/>
    <w:rsid w:val="00877618"/>
    <w:rsid w:val="00877B69"/>
    <w:rsid w:val="00877CD5"/>
    <w:rsid w:val="00877DBE"/>
    <w:rsid w:val="00880204"/>
    <w:rsid w:val="008802BD"/>
    <w:rsid w:val="00880842"/>
    <w:rsid w:val="0088088F"/>
    <w:rsid w:val="00880E0C"/>
    <w:rsid w:val="008811BF"/>
    <w:rsid w:val="00881202"/>
    <w:rsid w:val="008817ED"/>
    <w:rsid w:val="0088199D"/>
    <w:rsid w:val="00881A66"/>
    <w:rsid w:val="00881C1B"/>
    <w:rsid w:val="00881F4E"/>
    <w:rsid w:val="008820CA"/>
    <w:rsid w:val="008822BA"/>
    <w:rsid w:val="00882353"/>
    <w:rsid w:val="008823DE"/>
    <w:rsid w:val="00882663"/>
    <w:rsid w:val="008826F5"/>
    <w:rsid w:val="008827CF"/>
    <w:rsid w:val="00882DF2"/>
    <w:rsid w:val="00882DFF"/>
    <w:rsid w:val="0088360E"/>
    <w:rsid w:val="0088373B"/>
    <w:rsid w:val="0088389A"/>
    <w:rsid w:val="00883946"/>
    <w:rsid w:val="0088396B"/>
    <w:rsid w:val="00884A6B"/>
    <w:rsid w:val="00885484"/>
    <w:rsid w:val="00885B46"/>
    <w:rsid w:val="00885BEA"/>
    <w:rsid w:val="00885D2A"/>
    <w:rsid w:val="00885FEC"/>
    <w:rsid w:val="00886EDF"/>
    <w:rsid w:val="00887195"/>
    <w:rsid w:val="008872A4"/>
    <w:rsid w:val="00887514"/>
    <w:rsid w:val="00887592"/>
    <w:rsid w:val="008879F1"/>
    <w:rsid w:val="00887D61"/>
    <w:rsid w:val="00887DDA"/>
    <w:rsid w:val="00890401"/>
    <w:rsid w:val="0089082A"/>
    <w:rsid w:val="0089083C"/>
    <w:rsid w:val="00890C7C"/>
    <w:rsid w:val="00891B82"/>
    <w:rsid w:val="0089268A"/>
    <w:rsid w:val="00892911"/>
    <w:rsid w:val="00892DD7"/>
    <w:rsid w:val="00893011"/>
    <w:rsid w:val="00893029"/>
    <w:rsid w:val="008932D1"/>
    <w:rsid w:val="008947AC"/>
    <w:rsid w:val="00895054"/>
    <w:rsid w:val="008951E7"/>
    <w:rsid w:val="0089554D"/>
    <w:rsid w:val="008956AE"/>
    <w:rsid w:val="00895718"/>
    <w:rsid w:val="008958B8"/>
    <w:rsid w:val="00895E5C"/>
    <w:rsid w:val="00896113"/>
    <w:rsid w:val="0089747E"/>
    <w:rsid w:val="00897D4D"/>
    <w:rsid w:val="008A07A8"/>
    <w:rsid w:val="008A0E9B"/>
    <w:rsid w:val="008A0EE3"/>
    <w:rsid w:val="008A13B6"/>
    <w:rsid w:val="008A1ADF"/>
    <w:rsid w:val="008A22E5"/>
    <w:rsid w:val="008A232D"/>
    <w:rsid w:val="008A351A"/>
    <w:rsid w:val="008A3804"/>
    <w:rsid w:val="008A3C46"/>
    <w:rsid w:val="008A53E2"/>
    <w:rsid w:val="008A54C1"/>
    <w:rsid w:val="008A56FC"/>
    <w:rsid w:val="008A57F0"/>
    <w:rsid w:val="008A58AF"/>
    <w:rsid w:val="008A5E84"/>
    <w:rsid w:val="008A6D9F"/>
    <w:rsid w:val="008A7691"/>
    <w:rsid w:val="008B026C"/>
    <w:rsid w:val="008B0376"/>
    <w:rsid w:val="008B0379"/>
    <w:rsid w:val="008B0389"/>
    <w:rsid w:val="008B0615"/>
    <w:rsid w:val="008B06DE"/>
    <w:rsid w:val="008B105A"/>
    <w:rsid w:val="008B16DE"/>
    <w:rsid w:val="008B1D88"/>
    <w:rsid w:val="008B1E04"/>
    <w:rsid w:val="008B295B"/>
    <w:rsid w:val="008B3513"/>
    <w:rsid w:val="008B3542"/>
    <w:rsid w:val="008B3D41"/>
    <w:rsid w:val="008B3EE8"/>
    <w:rsid w:val="008B3F63"/>
    <w:rsid w:val="008B406E"/>
    <w:rsid w:val="008B4945"/>
    <w:rsid w:val="008B4CCD"/>
    <w:rsid w:val="008B4DCD"/>
    <w:rsid w:val="008B515A"/>
    <w:rsid w:val="008B5258"/>
    <w:rsid w:val="008B53EE"/>
    <w:rsid w:val="008B5EF7"/>
    <w:rsid w:val="008B6C18"/>
    <w:rsid w:val="008B722B"/>
    <w:rsid w:val="008B74D4"/>
    <w:rsid w:val="008B7592"/>
    <w:rsid w:val="008C009D"/>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9AA"/>
    <w:rsid w:val="008C426E"/>
    <w:rsid w:val="008C42E5"/>
    <w:rsid w:val="008C445D"/>
    <w:rsid w:val="008C472A"/>
    <w:rsid w:val="008C49F3"/>
    <w:rsid w:val="008C4B64"/>
    <w:rsid w:val="008C4F2B"/>
    <w:rsid w:val="008C52B9"/>
    <w:rsid w:val="008C54CC"/>
    <w:rsid w:val="008C5D58"/>
    <w:rsid w:val="008C64C4"/>
    <w:rsid w:val="008C677B"/>
    <w:rsid w:val="008C700E"/>
    <w:rsid w:val="008C726E"/>
    <w:rsid w:val="008C72CE"/>
    <w:rsid w:val="008C74D3"/>
    <w:rsid w:val="008C771C"/>
    <w:rsid w:val="008C7CA1"/>
    <w:rsid w:val="008D09F9"/>
    <w:rsid w:val="008D0B59"/>
    <w:rsid w:val="008D1084"/>
    <w:rsid w:val="008D11FF"/>
    <w:rsid w:val="008D1B81"/>
    <w:rsid w:val="008D1C33"/>
    <w:rsid w:val="008D213B"/>
    <w:rsid w:val="008D2685"/>
    <w:rsid w:val="008D2695"/>
    <w:rsid w:val="008D2965"/>
    <w:rsid w:val="008D2AEB"/>
    <w:rsid w:val="008D2C82"/>
    <w:rsid w:val="008D31FD"/>
    <w:rsid w:val="008D3281"/>
    <w:rsid w:val="008D3E13"/>
    <w:rsid w:val="008D485E"/>
    <w:rsid w:val="008D4C51"/>
    <w:rsid w:val="008D4F11"/>
    <w:rsid w:val="008D54AB"/>
    <w:rsid w:val="008D5AF5"/>
    <w:rsid w:val="008D5BBF"/>
    <w:rsid w:val="008D5C16"/>
    <w:rsid w:val="008D5E60"/>
    <w:rsid w:val="008D6137"/>
    <w:rsid w:val="008D63F1"/>
    <w:rsid w:val="008D68AB"/>
    <w:rsid w:val="008D6C10"/>
    <w:rsid w:val="008D7061"/>
    <w:rsid w:val="008D725C"/>
    <w:rsid w:val="008D76C4"/>
    <w:rsid w:val="008D7D8A"/>
    <w:rsid w:val="008E04CF"/>
    <w:rsid w:val="008E0FBC"/>
    <w:rsid w:val="008E106B"/>
    <w:rsid w:val="008E110D"/>
    <w:rsid w:val="008E11FC"/>
    <w:rsid w:val="008E16CB"/>
    <w:rsid w:val="008E2705"/>
    <w:rsid w:val="008E282F"/>
    <w:rsid w:val="008E2857"/>
    <w:rsid w:val="008E2AB1"/>
    <w:rsid w:val="008E2F07"/>
    <w:rsid w:val="008E3324"/>
    <w:rsid w:val="008E335C"/>
    <w:rsid w:val="008E3393"/>
    <w:rsid w:val="008E3A7B"/>
    <w:rsid w:val="008E3B77"/>
    <w:rsid w:val="008E3F6A"/>
    <w:rsid w:val="008E428E"/>
    <w:rsid w:val="008E4A3B"/>
    <w:rsid w:val="008E4E25"/>
    <w:rsid w:val="008E5174"/>
    <w:rsid w:val="008E52FF"/>
    <w:rsid w:val="008E604B"/>
    <w:rsid w:val="008E60DC"/>
    <w:rsid w:val="008E60E4"/>
    <w:rsid w:val="008E65BB"/>
    <w:rsid w:val="008E6A99"/>
    <w:rsid w:val="008E76C2"/>
    <w:rsid w:val="008F0124"/>
    <w:rsid w:val="008F05BD"/>
    <w:rsid w:val="008F06B0"/>
    <w:rsid w:val="008F0B57"/>
    <w:rsid w:val="008F0C81"/>
    <w:rsid w:val="008F3B77"/>
    <w:rsid w:val="008F3C6B"/>
    <w:rsid w:val="008F494C"/>
    <w:rsid w:val="008F49ED"/>
    <w:rsid w:val="008F4DB6"/>
    <w:rsid w:val="008F4FD0"/>
    <w:rsid w:val="008F4FE9"/>
    <w:rsid w:val="008F50D6"/>
    <w:rsid w:val="008F5518"/>
    <w:rsid w:val="008F58CD"/>
    <w:rsid w:val="008F63CF"/>
    <w:rsid w:val="008F6654"/>
    <w:rsid w:val="008F6E65"/>
    <w:rsid w:val="008F7257"/>
    <w:rsid w:val="008F726A"/>
    <w:rsid w:val="008F76A0"/>
    <w:rsid w:val="008F7B74"/>
    <w:rsid w:val="00900613"/>
    <w:rsid w:val="00900729"/>
    <w:rsid w:val="00900843"/>
    <w:rsid w:val="00900D13"/>
    <w:rsid w:val="0090147D"/>
    <w:rsid w:val="009018D5"/>
    <w:rsid w:val="0090190C"/>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C64"/>
    <w:rsid w:val="00906DDE"/>
    <w:rsid w:val="00906E5C"/>
    <w:rsid w:val="00907BCA"/>
    <w:rsid w:val="0091061E"/>
    <w:rsid w:val="009109D8"/>
    <w:rsid w:val="00910ED5"/>
    <w:rsid w:val="009111F0"/>
    <w:rsid w:val="009114BD"/>
    <w:rsid w:val="00911625"/>
    <w:rsid w:val="009116A4"/>
    <w:rsid w:val="00911AEA"/>
    <w:rsid w:val="00911D90"/>
    <w:rsid w:val="009120CF"/>
    <w:rsid w:val="0091329C"/>
    <w:rsid w:val="009132C2"/>
    <w:rsid w:val="009138D7"/>
    <w:rsid w:val="00913959"/>
    <w:rsid w:val="00913A34"/>
    <w:rsid w:val="00913C5E"/>
    <w:rsid w:val="00914092"/>
    <w:rsid w:val="009142C9"/>
    <w:rsid w:val="0091449A"/>
    <w:rsid w:val="00914903"/>
    <w:rsid w:val="00914987"/>
    <w:rsid w:val="00914D55"/>
    <w:rsid w:val="00914E2A"/>
    <w:rsid w:val="00914EBC"/>
    <w:rsid w:val="0091511C"/>
    <w:rsid w:val="009153AA"/>
    <w:rsid w:val="0091544F"/>
    <w:rsid w:val="00915721"/>
    <w:rsid w:val="00915910"/>
    <w:rsid w:val="009159AE"/>
    <w:rsid w:val="00915B63"/>
    <w:rsid w:val="0091609E"/>
    <w:rsid w:val="00916586"/>
    <w:rsid w:val="0091664E"/>
    <w:rsid w:val="009168EC"/>
    <w:rsid w:val="00917296"/>
    <w:rsid w:val="0091798D"/>
    <w:rsid w:val="00920256"/>
    <w:rsid w:val="009204D1"/>
    <w:rsid w:val="00920C60"/>
    <w:rsid w:val="00920DC2"/>
    <w:rsid w:val="00920FBE"/>
    <w:rsid w:val="009210CF"/>
    <w:rsid w:val="0092114E"/>
    <w:rsid w:val="00921E0E"/>
    <w:rsid w:val="00922330"/>
    <w:rsid w:val="0092249C"/>
    <w:rsid w:val="00922508"/>
    <w:rsid w:val="00922794"/>
    <w:rsid w:val="00922D60"/>
    <w:rsid w:val="00922D6E"/>
    <w:rsid w:val="00922D9B"/>
    <w:rsid w:val="00922DE4"/>
    <w:rsid w:val="00922E1F"/>
    <w:rsid w:val="009235B7"/>
    <w:rsid w:val="00923C1B"/>
    <w:rsid w:val="0092419A"/>
    <w:rsid w:val="00924939"/>
    <w:rsid w:val="00924C66"/>
    <w:rsid w:val="009251E3"/>
    <w:rsid w:val="009255BE"/>
    <w:rsid w:val="00925FBC"/>
    <w:rsid w:val="009262C3"/>
    <w:rsid w:val="00927176"/>
    <w:rsid w:val="009272AE"/>
    <w:rsid w:val="0092730B"/>
    <w:rsid w:val="009275CE"/>
    <w:rsid w:val="00927932"/>
    <w:rsid w:val="0092799B"/>
    <w:rsid w:val="00927A1F"/>
    <w:rsid w:val="00927D31"/>
    <w:rsid w:val="00927F99"/>
    <w:rsid w:val="009300F5"/>
    <w:rsid w:val="0093013A"/>
    <w:rsid w:val="00930202"/>
    <w:rsid w:val="0093050F"/>
    <w:rsid w:val="009308EE"/>
    <w:rsid w:val="00930BB2"/>
    <w:rsid w:val="00930D29"/>
    <w:rsid w:val="0093122A"/>
    <w:rsid w:val="009312C1"/>
    <w:rsid w:val="0093160F"/>
    <w:rsid w:val="00931944"/>
    <w:rsid w:val="00931B95"/>
    <w:rsid w:val="00931F7B"/>
    <w:rsid w:val="00933C1F"/>
    <w:rsid w:val="00933C47"/>
    <w:rsid w:val="00933E1E"/>
    <w:rsid w:val="00934006"/>
    <w:rsid w:val="009347C5"/>
    <w:rsid w:val="0093486E"/>
    <w:rsid w:val="0093554F"/>
    <w:rsid w:val="009355AA"/>
    <w:rsid w:val="00935CAA"/>
    <w:rsid w:val="0093615F"/>
    <w:rsid w:val="009364D1"/>
    <w:rsid w:val="00936536"/>
    <w:rsid w:val="00936B11"/>
    <w:rsid w:val="009370B6"/>
    <w:rsid w:val="009371F4"/>
    <w:rsid w:val="0093730B"/>
    <w:rsid w:val="009374E3"/>
    <w:rsid w:val="00937613"/>
    <w:rsid w:val="00940770"/>
    <w:rsid w:val="00940E7A"/>
    <w:rsid w:val="00940E8C"/>
    <w:rsid w:val="00940E93"/>
    <w:rsid w:val="00940FB5"/>
    <w:rsid w:val="00941A0A"/>
    <w:rsid w:val="00941B89"/>
    <w:rsid w:val="00941E8B"/>
    <w:rsid w:val="00942054"/>
    <w:rsid w:val="009421FF"/>
    <w:rsid w:val="00942465"/>
    <w:rsid w:val="00942C32"/>
    <w:rsid w:val="00943A6A"/>
    <w:rsid w:val="00943D81"/>
    <w:rsid w:val="00943E7E"/>
    <w:rsid w:val="009441DA"/>
    <w:rsid w:val="00944236"/>
    <w:rsid w:val="0094433B"/>
    <w:rsid w:val="009448F2"/>
    <w:rsid w:val="009449A9"/>
    <w:rsid w:val="00944D5E"/>
    <w:rsid w:val="00944EC1"/>
    <w:rsid w:val="00945140"/>
    <w:rsid w:val="009454A0"/>
    <w:rsid w:val="00945F4B"/>
    <w:rsid w:val="009461E0"/>
    <w:rsid w:val="0094636C"/>
    <w:rsid w:val="00946441"/>
    <w:rsid w:val="00947191"/>
    <w:rsid w:val="00947258"/>
    <w:rsid w:val="009477CC"/>
    <w:rsid w:val="00947882"/>
    <w:rsid w:val="00950131"/>
    <w:rsid w:val="0095102F"/>
    <w:rsid w:val="0095132A"/>
    <w:rsid w:val="00951A62"/>
    <w:rsid w:val="00951A9B"/>
    <w:rsid w:val="00951C69"/>
    <w:rsid w:val="00951CEA"/>
    <w:rsid w:val="00951E84"/>
    <w:rsid w:val="009531A6"/>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86"/>
    <w:rsid w:val="00955848"/>
    <w:rsid w:val="009558FB"/>
    <w:rsid w:val="00955B51"/>
    <w:rsid w:val="009569EA"/>
    <w:rsid w:val="009571B5"/>
    <w:rsid w:val="00957830"/>
    <w:rsid w:val="00957833"/>
    <w:rsid w:val="00957C7F"/>
    <w:rsid w:val="00957DEC"/>
    <w:rsid w:val="009604F4"/>
    <w:rsid w:val="009605F9"/>
    <w:rsid w:val="00960B26"/>
    <w:rsid w:val="00961845"/>
    <w:rsid w:val="00961C1A"/>
    <w:rsid w:val="00961EB7"/>
    <w:rsid w:val="00962862"/>
    <w:rsid w:val="00962DB2"/>
    <w:rsid w:val="00962F15"/>
    <w:rsid w:val="00963080"/>
    <w:rsid w:val="00963A3E"/>
    <w:rsid w:val="00964303"/>
    <w:rsid w:val="0096467E"/>
    <w:rsid w:val="009646E7"/>
    <w:rsid w:val="00964905"/>
    <w:rsid w:val="009649D5"/>
    <w:rsid w:val="00964AB8"/>
    <w:rsid w:val="00965437"/>
    <w:rsid w:val="0096591C"/>
    <w:rsid w:val="00965AFC"/>
    <w:rsid w:val="00965DC4"/>
    <w:rsid w:val="00966B91"/>
    <w:rsid w:val="00966DB6"/>
    <w:rsid w:val="00966F07"/>
    <w:rsid w:val="00966F38"/>
    <w:rsid w:val="009676DA"/>
    <w:rsid w:val="00970220"/>
    <w:rsid w:val="0097072B"/>
    <w:rsid w:val="00970BAC"/>
    <w:rsid w:val="00971149"/>
    <w:rsid w:val="00971321"/>
    <w:rsid w:val="0097147D"/>
    <w:rsid w:val="00971B75"/>
    <w:rsid w:val="00971BA1"/>
    <w:rsid w:val="00971D7B"/>
    <w:rsid w:val="00971DD9"/>
    <w:rsid w:val="00971EBF"/>
    <w:rsid w:val="0097290D"/>
    <w:rsid w:val="00972CDB"/>
    <w:rsid w:val="00973205"/>
    <w:rsid w:val="009732C6"/>
    <w:rsid w:val="00973900"/>
    <w:rsid w:val="00973A2D"/>
    <w:rsid w:val="0097446A"/>
    <w:rsid w:val="009746D9"/>
    <w:rsid w:val="0097486C"/>
    <w:rsid w:val="00974BCF"/>
    <w:rsid w:val="009756B3"/>
    <w:rsid w:val="009757E8"/>
    <w:rsid w:val="00975DAE"/>
    <w:rsid w:val="00975F1E"/>
    <w:rsid w:val="00976008"/>
    <w:rsid w:val="0097608A"/>
    <w:rsid w:val="0097620D"/>
    <w:rsid w:val="0097651C"/>
    <w:rsid w:val="0097659A"/>
    <w:rsid w:val="00976D3C"/>
    <w:rsid w:val="00976D70"/>
    <w:rsid w:val="00976E18"/>
    <w:rsid w:val="009800AA"/>
    <w:rsid w:val="009806EA"/>
    <w:rsid w:val="00980E5E"/>
    <w:rsid w:val="00980F53"/>
    <w:rsid w:val="009817E1"/>
    <w:rsid w:val="00981C9D"/>
    <w:rsid w:val="00982994"/>
    <w:rsid w:val="00983010"/>
    <w:rsid w:val="00983231"/>
    <w:rsid w:val="0098351F"/>
    <w:rsid w:val="00983EC2"/>
    <w:rsid w:val="0098490B"/>
    <w:rsid w:val="009850EC"/>
    <w:rsid w:val="009853C7"/>
    <w:rsid w:val="00985AEF"/>
    <w:rsid w:val="009860B4"/>
    <w:rsid w:val="00986323"/>
    <w:rsid w:val="009864AC"/>
    <w:rsid w:val="009865DE"/>
    <w:rsid w:val="0098677A"/>
    <w:rsid w:val="009867AF"/>
    <w:rsid w:val="00987B4C"/>
    <w:rsid w:val="00987E0C"/>
    <w:rsid w:val="00987F79"/>
    <w:rsid w:val="00990201"/>
    <w:rsid w:val="00990A93"/>
    <w:rsid w:val="00990D67"/>
    <w:rsid w:val="009912DD"/>
    <w:rsid w:val="009912E5"/>
    <w:rsid w:val="009916A8"/>
    <w:rsid w:val="00991902"/>
    <w:rsid w:val="00991A63"/>
    <w:rsid w:val="00991CFB"/>
    <w:rsid w:val="0099273A"/>
    <w:rsid w:val="009928E2"/>
    <w:rsid w:val="009929F0"/>
    <w:rsid w:val="00992A21"/>
    <w:rsid w:val="00992FBA"/>
    <w:rsid w:val="0099314E"/>
    <w:rsid w:val="0099348C"/>
    <w:rsid w:val="00993B7E"/>
    <w:rsid w:val="00993C83"/>
    <w:rsid w:val="009941DE"/>
    <w:rsid w:val="009943EB"/>
    <w:rsid w:val="009953E2"/>
    <w:rsid w:val="00995737"/>
    <w:rsid w:val="00995C78"/>
    <w:rsid w:val="00995EA4"/>
    <w:rsid w:val="0099630C"/>
    <w:rsid w:val="009963C9"/>
    <w:rsid w:val="00996553"/>
    <w:rsid w:val="00996689"/>
    <w:rsid w:val="009966E9"/>
    <w:rsid w:val="00996C1C"/>
    <w:rsid w:val="00996EB9"/>
    <w:rsid w:val="0099763F"/>
    <w:rsid w:val="009A0107"/>
    <w:rsid w:val="009A0162"/>
    <w:rsid w:val="009A0244"/>
    <w:rsid w:val="009A0344"/>
    <w:rsid w:val="009A0627"/>
    <w:rsid w:val="009A1408"/>
    <w:rsid w:val="009A1512"/>
    <w:rsid w:val="009A1CF2"/>
    <w:rsid w:val="009A2308"/>
    <w:rsid w:val="009A2554"/>
    <w:rsid w:val="009A2866"/>
    <w:rsid w:val="009A2E28"/>
    <w:rsid w:val="009A3ACA"/>
    <w:rsid w:val="009A3AD9"/>
    <w:rsid w:val="009A3C59"/>
    <w:rsid w:val="009A40C0"/>
    <w:rsid w:val="009A4E99"/>
    <w:rsid w:val="009A505E"/>
    <w:rsid w:val="009A599A"/>
    <w:rsid w:val="009A5F23"/>
    <w:rsid w:val="009A6248"/>
    <w:rsid w:val="009A631D"/>
    <w:rsid w:val="009A6334"/>
    <w:rsid w:val="009A6415"/>
    <w:rsid w:val="009A6978"/>
    <w:rsid w:val="009A6CD4"/>
    <w:rsid w:val="009A71A0"/>
    <w:rsid w:val="009A78A9"/>
    <w:rsid w:val="009B0418"/>
    <w:rsid w:val="009B04C2"/>
    <w:rsid w:val="009B04C4"/>
    <w:rsid w:val="009B0660"/>
    <w:rsid w:val="009B0F35"/>
    <w:rsid w:val="009B0FB0"/>
    <w:rsid w:val="009B1569"/>
    <w:rsid w:val="009B21BE"/>
    <w:rsid w:val="009B2DDE"/>
    <w:rsid w:val="009B3DC2"/>
    <w:rsid w:val="009B42EF"/>
    <w:rsid w:val="009B4975"/>
    <w:rsid w:val="009B4D21"/>
    <w:rsid w:val="009B55A7"/>
    <w:rsid w:val="009B5D2D"/>
    <w:rsid w:val="009B5D51"/>
    <w:rsid w:val="009B5D52"/>
    <w:rsid w:val="009B5DB2"/>
    <w:rsid w:val="009B5E21"/>
    <w:rsid w:val="009B61EC"/>
    <w:rsid w:val="009B65C1"/>
    <w:rsid w:val="009B67B6"/>
    <w:rsid w:val="009B6FFB"/>
    <w:rsid w:val="009B72EF"/>
    <w:rsid w:val="009B7D00"/>
    <w:rsid w:val="009B7ECD"/>
    <w:rsid w:val="009B7EE8"/>
    <w:rsid w:val="009C06A5"/>
    <w:rsid w:val="009C078B"/>
    <w:rsid w:val="009C081B"/>
    <w:rsid w:val="009C0A42"/>
    <w:rsid w:val="009C1B97"/>
    <w:rsid w:val="009C1CEB"/>
    <w:rsid w:val="009C228E"/>
    <w:rsid w:val="009C2334"/>
    <w:rsid w:val="009C2468"/>
    <w:rsid w:val="009C27F8"/>
    <w:rsid w:val="009C28F7"/>
    <w:rsid w:val="009C2958"/>
    <w:rsid w:val="009C3421"/>
    <w:rsid w:val="009C35D4"/>
    <w:rsid w:val="009C3654"/>
    <w:rsid w:val="009C378D"/>
    <w:rsid w:val="009C44BB"/>
    <w:rsid w:val="009C4E3C"/>
    <w:rsid w:val="009C4EBE"/>
    <w:rsid w:val="009C5050"/>
    <w:rsid w:val="009C52DA"/>
    <w:rsid w:val="009C542C"/>
    <w:rsid w:val="009C567D"/>
    <w:rsid w:val="009C57D2"/>
    <w:rsid w:val="009C5B40"/>
    <w:rsid w:val="009C6625"/>
    <w:rsid w:val="009C6BD9"/>
    <w:rsid w:val="009C6DEC"/>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93E"/>
    <w:rsid w:val="009D0D52"/>
    <w:rsid w:val="009D12B8"/>
    <w:rsid w:val="009D1751"/>
    <w:rsid w:val="009D1D59"/>
    <w:rsid w:val="009D2A26"/>
    <w:rsid w:val="009D2B6B"/>
    <w:rsid w:val="009D2DBD"/>
    <w:rsid w:val="009D31CC"/>
    <w:rsid w:val="009D36A8"/>
    <w:rsid w:val="009D3894"/>
    <w:rsid w:val="009D3C19"/>
    <w:rsid w:val="009D3EA7"/>
    <w:rsid w:val="009D3ED1"/>
    <w:rsid w:val="009D4236"/>
    <w:rsid w:val="009D44F5"/>
    <w:rsid w:val="009D482A"/>
    <w:rsid w:val="009D5D23"/>
    <w:rsid w:val="009D5DEE"/>
    <w:rsid w:val="009D630E"/>
    <w:rsid w:val="009D6CFF"/>
    <w:rsid w:val="009D76B0"/>
    <w:rsid w:val="009D7BD0"/>
    <w:rsid w:val="009D7D9C"/>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44E"/>
    <w:rsid w:val="009E34AA"/>
    <w:rsid w:val="009E3A73"/>
    <w:rsid w:val="009E3D19"/>
    <w:rsid w:val="009E3F1B"/>
    <w:rsid w:val="009E44D8"/>
    <w:rsid w:val="009E4525"/>
    <w:rsid w:val="009E4648"/>
    <w:rsid w:val="009E4785"/>
    <w:rsid w:val="009E4A4D"/>
    <w:rsid w:val="009E4AF6"/>
    <w:rsid w:val="009E4C40"/>
    <w:rsid w:val="009E4D24"/>
    <w:rsid w:val="009E4EDC"/>
    <w:rsid w:val="009E4EE2"/>
    <w:rsid w:val="009E5296"/>
    <w:rsid w:val="009E5500"/>
    <w:rsid w:val="009E5CE6"/>
    <w:rsid w:val="009E622B"/>
    <w:rsid w:val="009E6307"/>
    <w:rsid w:val="009E6503"/>
    <w:rsid w:val="009E6A15"/>
    <w:rsid w:val="009E6D8E"/>
    <w:rsid w:val="009E6F93"/>
    <w:rsid w:val="009E7074"/>
    <w:rsid w:val="009E70DA"/>
    <w:rsid w:val="009E76B7"/>
    <w:rsid w:val="009E772C"/>
    <w:rsid w:val="009E7AC3"/>
    <w:rsid w:val="009E7E3A"/>
    <w:rsid w:val="009E7E7B"/>
    <w:rsid w:val="009E7F76"/>
    <w:rsid w:val="009F010E"/>
    <w:rsid w:val="009F026F"/>
    <w:rsid w:val="009F03D9"/>
    <w:rsid w:val="009F0832"/>
    <w:rsid w:val="009F0AE9"/>
    <w:rsid w:val="009F0FD7"/>
    <w:rsid w:val="009F1062"/>
    <w:rsid w:val="009F1136"/>
    <w:rsid w:val="009F2B53"/>
    <w:rsid w:val="009F2B74"/>
    <w:rsid w:val="009F2B75"/>
    <w:rsid w:val="009F3042"/>
    <w:rsid w:val="009F3091"/>
    <w:rsid w:val="009F31D7"/>
    <w:rsid w:val="009F3A28"/>
    <w:rsid w:val="009F3C5D"/>
    <w:rsid w:val="009F3DCD"/>
    <w:rsid w:val="009F4006"/>
    <w:rsid w:val="009F40E1"/>
    <w:rsid w:val="009F4179"/>
    <w:rsid w:val="009F41BE"/>
    <w:rsid w:val="009F44EA"/>
    <w:rsid w:val="009F45EA"/>
    <w:rsid w:val="009F472D"/>
    <w:rsid w:val="009F47DB"/>
    <w:rsid w:val="009F4B93"/>
    <w:rsid w:val="009F58DD"/>
    <w:rsid w:val="009F5B0B"/>
    <w:rsid w:val="009F5D4D"/>
    <w:rsid w:val="009F6278"/>
    <w:rsid w:val="009F6613"/>
    <w:rsid w:val="009F6B28"/>
    <w:rsid w:val="009F6BA9"/>
    <w:rsid w:val="009F6F0D"/>
    <w:rsid w:val="009F775A"/>
    <w:rsid w:val="009F77DC"/>
    <w:rsid w:val="009F7ACA"/>
    <w:rsid w:val="009F7EF1"/>
    <w:rsid w:val="00A000B2"/>
    <w:rsid w:val="00A0048B"/>
    <w:rsid w:val="00A008C7"/>
    <w:rsid w:val="00A00F94"/>
    <w:rsid w:val="00A0157F"/>
    <w:rsid w:val="00A01841"/>
    <w:rsid w:val="00A01AD4"/>
    <w:rsid w:val="00A02E92"/>
    <w:rsid w:val="00A03010"/>
    <w:rsid w:val="00A03374"/>
    <w:rsid w:val="00A03B0B"/>
    <w:rsid w:val="00A03DCC"/>
    <w:rsid w:val="00A04325"/>
    <w:rsid w:val="00A04903"/>
    <w:rsid w:val="00A04918"/>
    <w:rsid w:val="00A04AB0"/>
    <w:rsid w:val="00A04D86"/>
    <w:rsid w:val="00A05310"/>
    <w:rsid w:val="00A05D5E"/>
    <w:rsid w:val="00A0696D"/>
    <w:rsid w:val="00A0739E"/>
    <w:rsid w:val="00A073B4"/>
    <w:rsid w:val="00A076B0"/>
    <w:rsid w:val="00A078A8"/>
    <w:rsid w:val="00A07B64"/>
    <w:rsid w:val="00A10BC0"/>
    <w:rsid w:val="00A110AE"/>
    <w:rsid w:val="00A1115A"/>
    <w:rsid w:val="00A118D9"/>
    <w:rsid w:val="00A11A65"/>
    <w:rsid w:val="00A11F2C"/>
    <w:rsid w:val="00A12538"/>
    <w:rsid w:val="00A1332B"/>
    <w:rsid w:val="00A13481"/>
    <w:rsid w:val="00A13E7F"/>
    <w:rsid w:val="00A13F81"/>
    <w:rsid w:val="00A1407C"/>
    <w:rsid w:val="00A14117"/>
    <w:rsid w:val="00A142E8"/>
    <w:rsid w:val="00A143AE"/>
    <w:rsid w:val="00A14508"/>
    <w:rsid w:val="00A14712"/>
    <w:rsid w:val="00A1485F"/>
    <w:rsid w:val="00A14AB8"/>
    <w:rsid w:val="00A15ADB"/>
    <w:rsid w:val="00A15BB4"/>
    <w:rsid w:val="00A16123"/>
    <w:rsid w:val="00A16185"/>
    <w:rsid w:val="00A16960"/>
    <w:rsid w:val="00A16B1D"/>
    <w:rsid w:val="00A16C7C"/>
    <w:rsid w:val="00A16E8B"/>
    <w:rsid w:val="00A17102"/>
    <w:rsid w:val="00A1744E"/>
    <w:rsid w:val="00A174B7"/>
    <w:rsid w:val="00A17919"/>
    <w:rsid w:val="00A2070F"/>
    <w:rsid w:val="00A208F2"/>
    <w:rsid w:val="00A20A09"/>
    <w:rsid w:val="00A20B74"/>
    <w:rsid w:val="00A2148B"/>
    <w:rsid w:val="00A21C69"/>
    <w:rsid w:val="00A21E12"/>
    <w:rsid w:val="00A22266"/>
    <w:rsid w:val="00A226BF"/>
    <w:rsid w:val="00A227C4"/>
    <w:rsid w:val="00A23144"/>
    <w:rsid w:val="00A2361D"/>
    <w:rsid w:val="00A23A22"/>
    <w:rsid w:val="00A23AB1"/>
    <w:rsid w:val="00A2416B"/>
    <w:rsid w:val="00A24584"/>
    <w:rsid w:val="00A24DB2"/>
    <w:rsid w:val="00A25404"/>
    <w:rsid w:val="00A25436"/>
    <w:rsid w:val="00A2548B"/>
    <w:rsid w:val="00A25889"/>
    <w:rsid w:val="00A25B1A"/>
    <w:rsid w:val="00A25CE8"/>
    <w:rsid w:val="00A25EAA"/>
    <w:rsid w:val="00A25EBD"/>
    <w:rsid w:val="00A265DE"/>
    <w:rsid w:val="00A26807"/>
    <w:rsid w:val="00A26BC9"/>
    <w:rsid w:val="00A2705B"/>
    <w:rsid w:val="00A27149"/>
    <w:rsid w:val="00A27240"/>
    <w:rsid w:val="00A2746A"/>
    <w:rsid w:val="00A274E5"/>
    <w:rsid w:val="00A27962"/>
    <w:rsid w:val="00A30782"/>
    <w:rsid w:val="00A30ACE"/>
    <w:rsid w:val="00A30EFD"/>
    <w:rsid w:val="00A317CC"/>
    <w:rsid w:val="00A319BC"/>
    <w:rsid w:val="00A32AA5"/>
    <w:rsid w:val="00A32BD8"/>
    <w:rsid w:val="00A3377B"/>
    <w:rsid w:val="00A3385A"/>
    <w:rsid w:val="00A33E78"/>
    <w:rsid w:val="00A33F78"/>
    <w:rsid w:val="00A340A7"/>
    <w:rsid w:val="00A34472"/>
    <w:rsid w:val="00A34569"/>
    <w:rsid w:val="00A3473D"/>
    <w:rsid w:val="00A3484A"/>
    <w:rsid w:val="00A34E39"/>
    <w:rsid w:val="00A35401"/>
    <w:rsid w:val="00A3563E"/>
    <w:rsid w:val="00A357D4"/>
    <w:rsid w:val="00A357F4"/>
    <w:rsid w:val="00A360D8"/>
    <w:rsid w:val="00A3641B"/>
    <w:rsid w:val="00A36560"/>
    <w:rsid w:val="00A36564"/>
    <w:rsid w:val="00A36C26"/>
    <w:rsid w:val="00A3797A"/>
    <w:rsid w:val="00A379AE"/>
    <w:rsid w:val="00A37AAB"/>
    <w:rsid w:val="00A37C94"/>
    <w:rsid w:val="00A37D92"/>
    <w:rsid w:val="00A37E36"/>
    <w:rsid w:val="00A4025F"/>
    <w:rsid w:val="00A406EC"/>
    <w:rsid w:val="00A40F0F"/>
    <w:rsid w:val="00A40FAF"/>
    <w:rsid w:val="00A421CD"/>
    <w:rsid w:val="00A42406"/>
    <w:rsid w:val="00A42B37"/>
    <w:rsid w:val="00A4346A"/>
    <w:rsid w:val="00A4371B"/>
    <w:rsid w:val="00A43898"/>
    <w:rsid w:val="00A43A64"/>
    <w:rsid w:val="00A43BF6"/>
    <w:rsid w:val="00A43FBC"/>
    <w:rsid w:val="00A441AF"/>
    <w:rsid w:val="00A45018"/>
    <w:rsid w:val="00A4531A"/>
    <w:rsid w:val="00A4545F"/>
    <w:rsid w:val="00A45F03"/>
    <w:rsid w:val="00A46096"/>
    <w:rsid w:val="00A46366"/>
    <w:rsid w:val="00A4666C"/>
    <w:rsid w:val="00A466E5"/>
    <w:rsid w:val="00A46AF0"/>
    <w:rsid w:val="00A4719A"/>
    <w:rsid w:val="00A47212"/>
    <w:rsid w:val="00A478EE"/>
    <w:rsid w:val="00A478F3"/>
    <w:rsid w:val="00A47AC9"/>
    <w:rsid w:val="00A47DB0"/>
    <w:rsid w:val="00A50655"/>
    <w:rsid w:val="00A50C41"/>
    <w:rsid w:val="00A50F0B"/>
    <w:rsid w:val="00A5195F"/>
    <w:rsid w:val="00A51966"/>
    <w:rsid w:val="00A51BE9"/>
    <w:rsid w:val="00A51C41"/>
    <w:rsid w:val="00A51DA8"/>
    <w:rsid w:val="00A52405"/>
    <w:rsid w:val="00A529CB"/>
    <w:rsid w:val="00A52AF1"/>
    <w:rsid w:val="00A536F0"/>
    <w:rsid w:val="00A537E8"/>
    <w:rsid w:val="00A5394A"/>
    <w:rsid w:val="00A539DF"/>
    <w:rsid w:val="00A53C8D"/>
    <w:rsid w:val="00A53FEB"/>
    <w:rsid w:val="00A546A5"/>
    <w:rsid w:val="00A54A01"/>
    <w:rsid w:val="00A54C09"/>
    <w:rsid w:val="00A54FFF"/>
    <w:rsid w:val="00A5552E"/>
    <w:rsid w:val="00A55BD2"/>
    <w:rsid w:val="00A55E27"/>
    <w:rsid w:val="00A55EE3"/>
    <w:rsid w:val="00A56195"/>
    <w:rsid w:val="00A56508"/>
    <w:rsid w:val="00A56B24"/>
    <w:rsid w:val="00A56B80"/>
    <w:rsid w:val="00A571C5"/>
    <w:rsid w:val="00A57597"/>
    <w:rsid w:val="00A57899"/>
    <w:rsid w:val="00A578B7"/>
    <w:rsid w:val="00A57A67"/>
    <w:rsid w:val="00A57B3C"/>
    <w:rsid w:val="00A57B5A"/>
    <w:rsid w:val="00A57EE8"/>
    <w:rsid w:val="00A60057"/>
    <w:rsid w:val="00A600C9"/>
    <w:rsid w:val="00A60906"/>
    <w:rsid w:val="00A616E8"/>
    <w:rsid w:val="00A61784"/>
    <w:rsid w:val="00A619A3"/>
    <w:rsid w:val="00A61D54"/>
    <w:rsid w:val="00A6222A"/>
    <w:rsid w:val="00A63035"/>
    <w:rsid w:val="00A6395B"/>
    <w:rsid w:val="00A64637"/>
    <w:rsid w:val="00A64714"/>
    <w:rsid w:val="00A64750"/>
    <w:rsid w:val="00A64831"/>
    <w:rsid w:val="00A64B97"/>
    <w:rsid w:val="00A652A6"/>
    <w:rsid w:val="00A6572E"/>
    <w:rsid w:val="00A65D30"/>
    <w:rsid w:val="00A65FC2"/>
    <w:rsid w:val="00A6736A"/>
    <w:rsid w:val="00A67743"/>
    <w:rsid w:val="00A67B72"/>
    <w:rsid w:val="00A67DD5"/>
    <w:rsid w:val="00A67E18"/>
    <w:rsid w:val="00A702CC"/>
    <w:rsid w:val="00A7162D"/>
    <w:rsid w:val="00A7184D"/>
    <w:rsid w:val="00A71897"/>
    <w:rsid w:val="00A71ABA"/>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64A"/>
    <w:rsid w:val="00A75911"/>
    <w:rsid w:val="00A75CE7"/>
    <w:rsid w:val="00A75D01"/>
    <w:rsid w:val="00A76AE3"/>
    <w:rsid w:val="00A76B4D"/>
    <w:rsid w:val="00A77024"/>
    <w:rsid w:val="00A7713C"/>
    <w:rsid w:val="00A7763A"/>
    <w:rsid w:val="00A80309"/>
    <w:rsid w:val="00A805F6"/>
    <w:rsid w:val="00A80618"/>
    <w:rsid w:val="00A80763"/>
    <w:rsid w:val="00A80ED7"/>
    <w:rsid w:val="00A8160C"/>
    <w:rsid w:val="00A81BCD"/>
    <w:rsid w:val="00A8233E"/>
    <w:rsid w:val="00A828AE"/>
    <w:rsid w:val="00A82EC8"/>
    <w:rsid w:val="00A83661"/>
    <w:rsid w:val="00A8370B"/>
    <w:rsid w:val="00A8380A"/>
    <w:rsid w:val="00A83F03"/>
    <w:rsid w:val="00A840FD"/>
    <w:rsid w:val="00A84B54"/>
    <w:rsid w:val="00A84DE6"/>
    <w:rsid w:val="00A85064"/>
    <w:rsid w:val="00A8530F"/>
    <w:rsid w:val="00A853C2"/>
    <w:rsid w:val="00A8544A"/>
    <w:rsid w:val="00A85491"/>
    <w:rsid w:val="00A858A0"/>
    <w:rsid w:val="00A858A3"/>
    <w:rsid w:val="00A85CBC"/>
    <w:rsid w:val="00A85D22"/>
    <w:rsid w:val="00A863C5"/>
    <w:rsid w:val="00A8644E"/>
    <w:rsid w:val="00A867E8"/>
    <w:rsid w:val="00A8708C"/>
    <w:rsid w:val="00A876CD"/>
    <w:rsid w:val="00A87963"/>
    <w:rsid w:val="00A90323"/>
    <w:rsid w:val="00A906E8"/>
    <w:rsid w:val="00A907F6"/>
    <w:rsid w:val="00A909A8"/>
    <w:rsid w:val="00A90CBC"/>
    <w:rsid w:val="00A91451"/>
    <w:rsid w:val="00A91685"/>
    <w:rsid w:val="00A91908"/>
    <w:rsid w:val="00A91A87"/>
    <w:rsid w:val="00A91B1F"/>
    <w:rsid w:val="00A91C93"/>
    <w:rsid w:val="00A9235C"/>
    <w:rsid w:val="00A9250C"/>
    <w:rsid w:val="00A9283E"/>
    <w:rsid w:val="00A928DD"/>
    <w:rsid w:val="00A92932"/>
    <w:rsid w:val="00A92E51"/>
    <w:rsid w:val="00A937DA"/>
    <w:rsid w:val="00A94022"/>
    <w:rsid w:val="00A94965"/>
    <w:rsid w:val="00A950D6"/>
    <w:rsid w:val="00A9513B"/>
    <w:rsid w:val="00A9531D"/>
    <w:rsid w:val="00A9554C"/>
    <w:rsid w:val="00A9557E"/>
    <w:rsid w:val="00A95C86"/>
    <w:rsid w:val="00A96345"/>
    <w:rsid w:val="00A9640E"/>
    <w:rsid w:val="00A96648"/>
    <w:rsid w:val="00A967FB"/>
    <w:rsid w:val="00A97663"/>
    <w:rsid w:val="00AA00D6"/>
    <w:rsid w:val="00AA039A"/>
    <w:rsid w:val="00AA099C"/>
    <w:rsid w:val="00AA0D09"/>
    <w:rsid w:val="00AA203B"/>
    <w:rsid w:val="00AA3109"/>
    <w:rsid w:val="00AA32E6"/>
    <w:rsid w:val="00AA32FC"/>
    <w:rsid w:val="00AA36EA"/>
    <w:rsid w:val="00AA3742"/>
    <w:rsid w:val="00AA41DA"/>
    <w:rsid w:val="00AA4447"/>
    <w:rsid w:val="00AA487E"/>
    <w:rsid w:val="00AA4B75"/>
    <w:rsid w:val="00AA53B5"/>
    <w:rsid w:val="00AA5A37"/>
    <w:rsid w:val="00AA5AB6"/>
    <w:rsid w:val="00AA5EAE"/>
    <w:rsid w:val="00AA60B7"/>
    <w:rsid w:val="00AA627E"/>
    <w:rsid w:val="00AA6492"/>
    <w:rsid w:val="00AA6899"/>
    <w:rsid w:val="00AA6D28"/>
    <w:rsid w:val="00AA6FE5"/>
    <w:rsid w:val="00AA71B0"/>
    <w:rsid w:val="00AA7584"/>
    <w:rsid w:val="00AA7EF2"/>
    <w:rsid w:val="00AB00BC"/>
    <w:rsid w:val="00AB095B"/>
    <w:rsid w:val="00AB0EB6"/>
    <w:rsid w:val="00AB128B"/>
    <w:rsid w:val="00AB1330"/>
    <w:rsid w:val="00AB14E1"/>
    <w:rsid w:val="00AB1CD3"/>
    <w:rsid w:val="00AB2106"/>
    <w:rsid w:val="00AB222A"/>
    <w:rsid w:val="00AB22E5"/>
    <w:rsid w:val="00AB2699"/>
    <w:rsid w:val="00AB29AA"/>
    <w:rsid w:val="00AB314A"/>
    <w:rsid w:val="00AB3371"/>
    <w:rsid w:val="00AB3427"/>
    <w:rsid w:val="00AB3783"/>
    <w:rsid w:val="00AB37C1"/>
    <w:rsid w:val="00AB3AEE"/>
    <w:rsid w:val="00AB3BE0"/>
    <w:rsid w:val="00AB3C7E"/>
    <w:rsid w:val="00AB3FAB"/>
    <w:rsid w:val="00AB4366"/>
    <w:rsid w:val="00AB4511"/>
    <w:rsid w:val="00AB47F5"/>
    <w:rsid w:val="00AB4D7A"/>
    <w:rsid w:val="00AB51A0"/>
    <w:rsid w:val="00AB5358"/>
    <w:rsid w:val="00AB5478"/>
    <w:rsid w:val="00AB5772"/>
    <w:rsid w:val="00AB5F2B"/>
    <w:rsid w:val="00AB5F46"/>
    <w:rsid w:val="00AB661D"/>
    <w:rsid w:val="00AB69B1"/>
    <w:rsid w:val="00AB728A"/>
    <w:rsid w:val="00AB736D"/>
    <w:rsid w:val="00AB7842"/>
    <w:rsid w:val="00AB78DB"/>
    <w:rsid w:val="00AB7B1B"/>
    <w:rsid w:val="00AB7D46"/>
    <w:rsid w:val="00AC0355"/>
    <w:rsid w:val="00AC04BE"/>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6760"/>
    <w:rsid w:val="00AC7198"/>
    <w:rsid w:val="00AC7251"/>
    <w:rsid w:val="00AC7491"/>
    <w:rsid w:val="00AC757B"/>
    <w:rsid w:val="00AC760F"/>
    <w:rsid w:val="00AC7C54"/>
    <w:rsid w:val="00AC7C5A"/>
    <w:rsid w:val="00AD04D8"/>
    <w:rsid w:val="00AD0B76"/>
    <w:rsid w:val="00AD0C2E"/>
    <w:rsid w:val="00AD0EE3"/>
    <w:rsid w:val="00AD10C5"/>
    <w:rsid w:val="00AD1212"/>
    <w:rsid w:val="00AD1631"/>
    <w:rsid w:val="00AD1892"/>
    <w:rsid w:val="00AD1961"/>
    <w:rsid w:val="00AD1E98"/>
    <w:rsid w:val="00AD23D6"/>
    <w:rsid w:val="00AD3600"/>
    <w:rsid w:val="00AD36A5"/>
    <w:rsid w:val="00AD37DB"/>
    <w:rsid w:val="00AD3F4A"/>
    <w:rsid w:val="00AD4D7C"/>
    <w:rsid w:val="00AD619E"/>
    <w:rsid w:val="00AD63EC"/>
    <w:rsid w:val="00AD656F"/>
    <w:rsid w:val="00AD6C24"/>
    <w:rsid w:val="00AD6F30"/>
    <w:rsid w:val="00AD71B4"/>
    <w:rsid w:val="00AD7359"/>
    <w:rsid w:val="00AD73A4"/>
    <w:rsid w:val="00AD780D"/>
    <w:rsid w:val="00AE0065"/>
    <w:rsid w:val="00AE0543"/>
    <w:rsid w:val="00AE0AA5"/>
    <w:rsid w:val="00AE0D17"/>
    <w:rsid w:val="00AE103E"/>
    <w:rsid w:val="00AE14DB"/>
    <w:rsid w:val="00AE16D0"/>
    <w:rsid w:val="00AE1886"/>
    <w:rsid w:val="00AE1AC3"/>
    <w:rsid w:val="00AE2628"/>
    <w:rsid w:val="00AE2766"/>
    <w:rsid w:val="00AE3504"/>
    <w:rsid w:val="00AE38FA"/>
    <w:rsid w:val="00AE3DEF"/>
    <w:rsid w:val="00AE3EC1"/>
    <w:rsid w:val="00AE4006"/>
    <w:rsid w:val="00AE461F"/>
    <w:rsid w:val="00AE467B"/>
    <w:rsid w:val="00AE475F"/>
    <w:rsid w:val="00AE5125"/>
    <w:rsid w:val="00AE5291"/>
    <w:rsid w:val="00AE5C5E"/>
    <w:rsid w:val="00AE5C99"/>
    <w:rsid w:val="00AE5D3F"/>
    <w:rsid w:val="00AE6122"/>
    <w:rsid w:val="00AE64ED"/>
    <w:rsid w:val="00AE690C"/>
    <w:rsid w:val="00AE6AB1"/>
    <w:rsid w:val="00AE6AE6"/>
    <w:rsid w:val="00AE6B1E"/>
    <w:rsid w:val="00AE6D15"/>
    <w:rsid w:val="00AE71BD"/>
    <w:rsid w:val="00AE78EE"/>
    <w:rsid w:val="00AE7CAD"/>
    <w:rsid w:val="00AE7DA5"/>
    <w:rsid w:val="00AF0868"/>
    <w:rsid w:val="00AF09D3"/>
    <w:rsid w:val="00AF0B4A"/>
    <w:rsid w:val="00AF0CA9"/>
    <w:rsid w:val="00AF1270"/>
    <w:rsid w:val="00AF1A8C"/>
    <w:rsid w:val="00AF2325"/>
    <w:rsid w:val="00AF2837"/>
    <w:rsid w:val="00AF2966"/>
    <w:rsid w:val="00AF319D"/>
    <w:rsid w:val="00AF3549"/>
    <w:rsid w:val="00AF3705"/>
    <w:rsid w:val="00AF41EF"/>
    <w:rsid w:val="00AF467C"/>
    <w:rsid w:val="00AF4984"/>
    <w:rsid w:val="00AF4C9F"/>
    <w:rsid w:val="00AF4E26"/>
    <w:rsid w:val="00AF5026"/>
    <w:rsid w:val="00AF5453"/>
    <w:rsid w:val="00AF5504"/>
    <w:rsid w:val="00AF5693"/>
    <w:rsid w:val="00AF5AD3"/>
    <w:rsid w:val="00AF5BA7"/>
    <w:rsid w:val="00AF5C5E"/>
    <w:rsid w:val="00AF7204"/>
    <w:rsid w:val="00AF7273"/>
    <w:rsid w:val="00AF769E"/>
    <w:rsid w:val="00AF76AF"/>
    <w:rsid w:val="00B008EE"/>
    <w:rsid w:val="00B00ABA"/>
    <w:rsid w:val="00B01940"/>
    <w:rsid w:val="00B01B99"/>
    <w:rsid w:val="00B022EF"/>
    <w:rsid w:val="00B02AE6"/>
    <w:rsid w:val="00B02C56"/>
    <w:rsid w:val="00B03037"/>
    <w:rsid w:val="00B035A4"/>
    <w:rsid w:val="00B0482F"/>
    <w:rsid w:val="00B048EF"/>
    <w:rsid w:val="00B0495D"/>
    <w:rsid w:val="00B04AFF"/>
    <w:rsid w:val="00B04B9C"/>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AD2"/>
    <w:rsid w:val="00B06F12"/>
    <w:rsid w:val="00B077E7"/>
    <w:rsid w:val="00B1062E"/>
    <w:rsid w:val="00B108A4"/>
    <w:rsid w:val="00B1100F"/>
    <w:rsid w:val="00B1174E"/>
    <w:rsid w:val="00B11B52"/>
    <w:rsid w:val="00B11FE7"/>
    <w:rsid w:val="00B124A6"/>
    <w:rsid w:val="00B126B5"/>
    <w:rsid w:val="00B12BD4"/>
    <w:rsid w:val="00B131FC"/>
    <w:rsid w:val="00B13782"/>
    <w:rsid w:val="00B13F09"/>
    <w:rsid w:val="00B13FF7"/>
    <w:rsid w:val="00B14118"/>
    <w:rsid w:val="00B14271"/>
    <w:rsid w:val="00B14483"/>
    <w:rsid w:val="00B14775"/>
    <w:rsid w:val="00B14BF8"/>
    <w:rsid w:val="00B14F75"/>
    <w:rsid w:val="00B153FC"/>
    <w:rsid w:val="00B15B07"/>
    <w:rsid w:val="00B1627D"/>
    <w:rsid w:val="00B16750"/>
    <w:rsid w:val="00B17234"/>
    <w:rsid w:val="00B173C6"/>
    <w:rsid w:val="00B1752A"/>
    <w:rsid w:val="00B17787"/>
    <w:rsid w:val="00B178B4"/>
    <w:rsid w:val="00B201EE"/>
    <w:rsid w:val="00B202B6"/>
    <w:rsid w:val="00B209F3"/>
    <w:rsid w:val="00B20A14"/>
    <w:rsid w:val="00B2100D"/>
    <w:rsid w:val="00B215B4"/>
    <w:rsid w:val="00B2172B"/>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948"/>
    <w:rsid w:val="00B24A1D"/>
    <w:rsid w:val="00B24D36"/>
    <w:rsid w:val="00B25110"/>
    <w:rsid w:val="00B254D8"/>
    <w:rsid w:val="00B265C4"/>
    <w:rsid w:val="00B26932"/>
    <w:rsid w:val="00B26998"/>
    <w:rsid w:val="00B276A1"/>
    <w:rsid w:val="00B3029F"/>
    <w:rsid w:val="00B302BC"/>
    <w:rsid w:val="00B3071A"/>
    <w:rsid w:val="00B30810"/>
    <w:rsid w:val="00B30E0A"/>
    <w:rsid w:val="00B30E43"/>
    <w:rsid w:val="00B30E64"/>
    <w:rsid w:val="00B3154B"/>
    <w:rsid w:val="00B319B8"/>
    <w:rsid w:val="00B3218F"/>
    <w:rsid w:val="00B32380"/>
    <w:rsid w:val="00B32506"/>
    <w:rsid w:val="00B32C23"/>
    <w:rsid w:val="00B32D20"/>
    <w:rsid w:val="00B3305C"/>
    <w:rsid w:val="00B33FED"/>
    <w:rsid w:val="00B34305"/>
    <w:rsid w:val="00B34801"/>
    <w:rsid w:val="00B34AD5"/>
    <w:rsid w:val="00B34B59"/>
    <w:rsid w:val="00B34F9C"/>
    <w:rsid w:val="00B350D9"/>
    <w:rsid w:val="00B35710"/>
    <w:rsid w:val="00B35A56"/>
    <w:rsid w:val="00B35EB4"/>
    <w:rsid w:val="00B35F3D"/>
    <w:rsid w:val="00B363C3"/>
    <w:rsid w:val="00B36B1C"/>
    <w:rsid w:val="00B375C8"/>
    <w:rsid w:val="00B37911"/>
    <w:rsid w:val="00B37D6E"/>
    <w:rsid w:val="00B37F85"/>
    <w:rsid w:val="00B403D5"/>
    <w:rsid w:val="00B4048A"/>
    <w:rsid w:val="00B404EF"/>
    <w:rsid w:val="00B40C46"/>
    <w:rsid w:val="00B4100D"/>
    <w:rsid w:val="00B4156C"/>
    <w:rsid w:val="00B416BA"/>
    <w:rsid w:val="00B417FC"/>
    <w:rsid w:val="00B4194F"/>
    <w:rsid w:val="00B41E91"/>
    <w:rsid w:val="00B4277A"/>
    <w:rsid w:val="00B42AA4"/>
    <w:rsid w:val="00B42D6A"/>
    <w:rsid w:val="00B42EDA"/>
    <w:rsid w:val="00B42F2F"/>
    <w:rsid w:val="00B43104"/>
    <w:rsid w:val="00B439EB"/>
    <w:rsid w:val="00B43FC6"/>
    <w:rsid w:val="00B44F0D"/>
    <w:rsid w:val="00B454BE"/>
    <w:rsid w:val="00B45695"/>
    <w:rsid w:val="00B45D8D"/>
    <w:rsid w:val="00B45EEB"/>
    <w:rsid w:val="00B45F62"/>
    <w:rsid w:val="00B46472"/>
    <w:rsid w:val="00B464A3"/>
    <w:rsid w:val="00B46C10"/>
    <w:rsid w:val="00B470A6"/>
    <w:rsid w:val="00B4741C"/>
    <w:rsid w:val="00B47494"/>
    <w:rsid w:val="00B476B9"/>
    <w:rsid w:val="00B47AD1"/>
    <w:rsid w:val="00B5041F"/>
    <w:rsid w:val="00B51164"/>
    <w:rsid w:val="00B51381"/>
    <w:rsid w:val="00B5158A"/>
    <w:rsid w:val="00B51FBD"/>
    <w:rsid w:val="00B51FC6"/>
    <w:rsid w:val="00B5229C"/>
    <w:rsid w:val="00B52514"/>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754"/>
    <w:rsid w:val="00B57DDE"/>
    <w:rsid w:val="00B602F2"/>
    <w:rsid w:val="00B60D56"/>
    <w:rsid w:val="00B61D85"/>
    <w:rsid w:val="00B61EF6"/>
    <w:rsid w:val="00B6237F"/>
    <w:rsid w:val="00B630C8"/>
    <w:rsid w:val="00B63739"/>
    <w:rsid w:val="00B63F44"/>
    <w:rsid w:val="00B64754"/>
    <w:rsid w:val="00B648C8"/>
    <w:rsid w:val="00B64E18"/>
    <w:rsid w:val="00B64EFE"/>
    <w:rsid w:val="00B65025"/>
    <w:rsid w:val="00B65338"/>
    <w:rsid w:val="00B655C2"/>
    <w:rsid w:val="00B6595D"/>
    <w:rsid w:val="00B65ACB"/>
    <w:rsid w:val="00B65C34"/>
    <w:rsid w:val="00B65E78"/>
    <w:rsid w:val="00B66098"/>
    <w:rsid w:val="00B6629E"/>
    <w:rsid w:val="00B663D2"/>
    <w:rsid w:val="00B668C3"/>
    <w:rsid w:val="00B66D46"/>
    <w:rsid w:val="00B66E01"/>
    <w:rsid w:val="00B66E6C"/>
    <w:rsid w:val="00B671B5"/>
    <w:rsid w:val="00B67A15"/>
    <w:rsid w:val="00B67CF4"/>
    <w:rsid w:val="00B701C6"/>
    <w:rsid w:val="00B7077C"/>
    <w:rsid w:val="00B71245"/>
    <w:rsid w:val="00B712A6"/>
    <w:rsid w:val="00B71604"/>
    <w:rsid w:val="00B71D7B"/>
    <w:rsid w:val="00B72603"/>
    <w:rsid w:val="00B73109"/>
    <w:rsid w:val="00B73470"/>
    <w:rsid w:val="00B734FC"/>
    <w:rsid w:val="00B74365"/>
    <w:rsid w:val="00B7438B"/>
    <w:rsid w:val="00B74988"/>
    <w:rsid w:val="00B74FF0"/>
    <w:rsid w:val="00B75051"/>
    <w:rsid w:val="00B7512C"/>
    <w:rsid w:val="00B752E8"/>
    <w:rsid w:val="00B7565F"/>
    <w:rsid w:val="00B763EE"/>
    <w:rsid w:val="00B76685"/>
    <w:rsid w:val="00B769E9"/>
    <w:rsid w:val="00B76B50"/>
    <w:rsid w:val="00B76BAB"/>
    <w:rsid w:val="00B76D05"/>
    <w:rsid w:val="00B76D91"/>
    <w:rsid w:val="00B77460"/>
    <w:rsid w:val="00B77500"/>
    <w:rsid w:val="00B801D2"/>
    <w:rsid w:val="00B809D4"/>
    <w:rsid w:val="00B812F5"/>
    <w:rsid w:val="00B81583"/>
    <w:rsid w:val="00B81639"/>
    <w:rsid w:val="00B816AA"/>
    <w:rsid w:val="00B81AD6"/>
    <w:rsid w:val="00B81DF5"/>
    <w:rsid w:val="00B82378"/>
    <w:rsid w:val="00B825B6"/>
    <w:rsid w:val="00B82C10"/>
    <w:rsid w:val="00B83712"/>
    <w:rsid w:val="00B8395F"/>
    <w:rsid w:val="00B846DB"/>
    <w:rsid w:val="00B84D31"/>
    <w:rsid w:val="00B84F41"/>
    <w:rsid w:val="00B850F6"/>
    <w:rsid w:val="00B852D5"/>
    <w:rsid w:val="00B85301"/>
    <w:rsid w:val="00B85517"/>
    <w:rsid w:val="00B85C80"/>
    <w:rsid w:val="00B85EEA"/>
    <w:rsid w:val="00B8611F"/>
    <w:rsid w:val="00B861CF"/>
    <w:rsid w:val="00B8656D"/>
    <w:rsid w:val="00B86B4E"/>
    <w:rsid w:val="00B86BB5"/>
    <w:rsid w:val="00B900E2"/>
    <w:rsid w:val="00B901ED"/>
    <w:rsid w:val="00B90253"/>
    <w:rsid w:val="00B90F71"/>
    <w:rsid w:val="00B91188"/>
    <w:rsid w:val="00B9218A"/>
    <w:rsid w:val="00B92951"/>
    <w:rsid w:val="00B92B30"/>
    <w:rsid w:val="00B92EF8"/>
    <w:rsid w:val="00B9300C"/>
    <w:rsid w:val="00B9309C"/>
    <w:rsid w:val="00B93E25"/>
    <w:rsid w:val="00B9489A"/>
    <w:rsid w:val="00B94B5C"/>
    <w:rsid w:val="00B94CC1"/>
    <w:rsid w:val="00B95B1E"/>
    <w:rsid w:val="00B9672E"/>
    <w:rsid w:val="00B9673E"/>
    <w:rsid w:val="00B968A6"/>
    <w:rsid w:val="00B96AA7"/>
    <w:rsid w:val="00B97016"/>
    <w:rsid w:val="00B970E6"/>
    <w:rsid w:val="00B9755B"/>
    <w:rsid w:val="00B979BB"/>
    <w:rsid w:val="00BA0067"/>
    <w:rsid w:val="00BA0120"/>
    <w:rsid w:val="00BA0209"/>
    <w:rsid w:val="00BA053E"/>
    <w:rsid w:val="00BA0B6F"/>
    <w:rsid w:val="00BA0DD8"/>
    <w:rsid w:val="00BA1555"/>
    <w:rsid w:val="00BA1848"/>
    <w:rsid w:val="00BA3247"/>
    <w:rsid w:val="00BA3F2F"/>
    <w:rsid w:val="00BA3FCD"/>
    <w:rsid w:val="00BA4200"/>
    <w:rsid w:val="00BA42AA"/>
    <w:rsid w:val="00BA4340"/>
    <w:rsid w:val="00BA43AE"/>
    <w:rsid w:val="00BA466A"/>
    <w:rsid w:val="00BA55FD"/>
    <w:rsid w:val="00BA5747"/>
    <w:rsid w:val="00BA58DB"/>
    <w:rsid w:val="00BA602F"/>
    <w:rsid w:val="00BA65F9"/>
    <w:rsid w:val="00BA6AAD"/>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5CE"/>
    <w:rsid w:val="00BB1BD6"/>
    <w:rsid w:val="00BB1CA1"/>
    <w:rsid w:val="00BB1D19"/>
    <w:rsid w:val="00BB1E9F"/>
    <w:rsid w:val="00BB2509"/>
    <w:rsid w:val="00BB2565"/>
    <w:rsid w:val="00BB2772"/>
    <w:rsid w:val="00BB29CB"/>
    <w:rsid w:val="00BB2DF8"/>
    <w:rsid w:val="00BB3AE3"/>
    <w:rsid w:val="00BB3F9E"/>
    <w:rsid w:val="00BB401B"/>
    <w:rsid w:val="00BB494A"/>
    <w:rsid w:val="00BB4B0C"/>
    <w:rsid w:val="00BB4C7A"/>
    <w:rsid w:val="00BB4CEE"/>
    <w:rsid w:val="00BB4D97"/>
    <w:rsid w:val="00BB56CF"/>
    <w:rsid w:val="00BB57E5"/>
    <w:rsid w:val="00BB593C"/>
    <w:rsid w:val="00BB6140"/>
    <w:rsid w:val="00BB6169"/>
    <w:rsid w:val="00BB6707"/>
    <w:rsid w:val="00BB68DE"/>
    <w:rsid w:val="00BB6C54"/>
    <w:rsid w:val="00BB6C77"/>
    <w:rsid w:val="00BB6DFD"/>
    <w:rsid w:val="00BB761D"/>
    <w:rsid w:val="00BB79F2"/>
    <w:rsid w:val="00BC0374"/>
    <w:rsid w:val="00BC069F"/>
    <w:rsid w:val="00BC0BBE"/>
    <w:rsid w:val="00BC0F17"/>
    <w:rsid w:val="00BC129D"/>
    <w:rsid w:val="00BC1480"/>
    <w:rsid w:val="00BC17AA"/>
    <w:rsid w:val="00BC1944"/>
    <w:rsid w:val="00BC2681"/>
    <w:rsid w:val="00BC28B3"/>
    <w:rsid w:val="00BC2941"/>
    <w:rsid w:val="00BC3045"/>
    <w:rsid w:val="00BC3568"/>
    <w:rsid w:val="00BC3625"/>
    <w:rsid w:val="00BC41E2"/>
    <w:rsid w:val="00BC41EC"/>
    <w:rsid w:val="00BC439F"/>
    <w:rsid w:val="00BC4741"/>
    <w:rsid w:val="00BC5225"/>
    <w:rsid w:val="00BC537C"/>
    <w:rsid w:val="00BC55C9"/>
    <w:rsid w:val="00BC5A62"/>
    <w:rsid w:val="00BC5BB6"/>
    <w:rsid w:val="00BC5BF1"/>
    <w:rsid w:val="00BC60BC"/>
    <w:rsid w:val="00BC6189"/>
    <w:rsid w:val="00BC61B3"/>
    <w:rsid w:val="00BC6F47"/>
    <w:rsid w:val="00BC7208"/>
    <w:rsid w:val="00BC761C"/>
    <w:rsid w:val="00BC7E6C"/>
    <w:rsid w:val="00BD013E"/>
    <w:rsid w:val="00BD0B95"/>
    <w:rsid w:val="00BD0CF0"/>
    <w:rsid w:val="00BD103D"/>
    <w:rsid w:val="00BD118E"/>
    <w:rsid w:val="00BD132D"/>
    <w:rsid w:val="00BD156F"/>
    <w:rsid w:val="00BD164A"/>
    <w:rsid w:val="00BD1CFD"/>
    <w:rsid w:val="00BD2230"/>
    <w:rsid w:val="00BD2683"/>
    <w:rsid w:val="00BD2771"/>
    <w:rsid w:val="00BD2950"/>
    <w:rsid w:val="00BD2FC4"/>
    <w:rsid w:val="00BD42E3"/>
    <w:rsid w:val="00BD4AB4"/>
    <w:rsid w:val="00BD4CFA"/>
    <w:rsid w:val="00BD4FBC"/>
    <w:rsid w:val="00BD50F5"/>
    <w:rsid w:val="00BD56D5"/>
    <w:rsid w:val="00BD5773"/>
    <w:rsid w:val="00BD5A20"/>
    <w:rsid w:val="00BD5A4A"/>
    <w:rsid w:val="00BD5B05"/>
    <w:rsid w:val="00BD5B47"/>
    <w:rsid w:val="00BD65A5"/>
    <w:rsid w:val="00BD666F"/>
    <w:rsid w:val="00BD7504"/>
    <w:rsid w:val="00BD779A"/>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75"/>
    <w:rsid w:val="00BE2867"/>
    <w:rsid w:val="00BE2A16"/>
    <w:rsid w:val="00BE2A5F"/>
    <w:rsid w:val="00BE3632"/>
    <w:rsid w:val="00BE39A6"/>
    <w:rsid w:val="00BE3DC6"/>
    <w:rsid w:val="00BE4248"/>
    <w:rsid w:val="00BE45F4"/>
    <w:rsid w:val="00BE4615"/>
    <w:rsid w:val="00BE47E8"/>
    <w:rsid w:val="00BE49DF"/>
    <w:rsid w:val="00BE5809"/>
    <w:rsid w:val="00BE5F80"/>
    <w:rsid w:val="00BE6059"/>
    <w:rsid w:val="00BE6260"/>
    <w:rsid w:val="00BE6499"/>
    <w:rsid w:val="00BE6AF5"/>
    <w:rsid w:val="00BE6C6E"/>
    <w:rsid w:val="00BE70D7"/>
    <w:rsid w:val="00BE72FD"/>
    <w:rsid w:val="00BE7718"/>
    <w:rsid w:val="00BE7867"/>
    <w:rsid w:val="00BE79B2"/>
    <w:rsid w:val="00BE7CCF"/>
    <w:rsid w:val="00BE7E1F"/>
    <w:rsid w:val="00BE7E41"/>
    <w:rsid w:val="00BF02BA"/>
    <w:rsid w:val="00BF02BC"/>
    <w:rsid w:val="00BF11AE"/>
    <w:rsid w:val="00BF18B2"/>
    <w:rsid w:val="00BF1977"/>
    <w:rsid w:val="00BF19EE"/>
    <w:rsid w:val="00BF1FDB"/>
    <w:rsid w:val="00BF233F"/>
    <w:rsid w:val="00BF2E4D"/>
    <w:rsid w:val="00BF3269"/>
    <w:rsid w:val="00BF33FD"/>
    <w:rsid w:val="00BF363B"/>
    <w:rsid w:val="00BF3844"/>
    <w:rsid w:val="00BF3EA9"/>
    <w:rsid w:val="00BF4617"/>
    <w:rsid w:val="00BF4EF2"/>
    <w:rsid w:val="00BF50F3"/>
    <w:rsid w:val="00BF5569"/>
    <w:rsid w:val="00BF6A49"/>
    <w:rsid w:val="00BF7087"/>
    <w:rsid w:val="00BF70EF"/>
    <w:rsid w:val="00BF75EE"/>
    <w:rsid w:val="00BF7ADD"/>
    <w:rsid w:val="00BF7AE5"/>
    <w:rsid w:val="00BF7B0F"/>
    <w:rsid w:val="00BF7BC4"/>
    <w:rsid w:val="00BF7CE1"/>
    <w:rsid w:val="00C0001D"/>
    <w:rsid w:val="00C00B87"/>
    <w:rsid w:val="00C00DD9"/>
    <w:rsid w:val="00C01609"/>
    <w:rsid w:val="00C0161B"/>
    <w:rsid w:val="00C01A92"/>
    <w:rsid w:val="00C01EAF"/>
    <w:rsid w:val="00C01EC8"/>
    <w:rsid w:val="00C02055"/>
    <w:rsid w:val="00C0292A"/>
    <w:rsid w:val="00C0365E"/>
    <w:rsid w:val="00C03998"/>
    <w:rsid w:val="00C03DF4"/>
    <w:rsid w:val="00C0465E"/>
    <w:rsid w:val="00C04923"/>
    <w:rsid w:val="00C04A25"/>
    <w:rsid w:val="00C04A91"/>
    <w:rsid w:val="00C0508D"/>
    <w:rsid w:val="00C05105"/>
    <w:rsid w:val="00C05428"/>
    <w:rsid w:val="00C05550"/>
    <w:rsid w:val="00C056E0"/>
    <w:rsid w:val="00C05704"/>
    <w:rsid w:val="00C05B7F"/>
    <w:rsid w:val="00C06182"/>
    <w:rsid w:val="00C07489"/>
    <w:rsid w:val="00C07BFB"/>
    <w:rsid w:val="00C07C9D"/>
    <w:rsid w:val="00C07D2F"/>
    <w:rsid w:val="00C10299"/>
    <w:rsid w:val="00C10810"/>
    <w:rsid w:val="00C10826"/>
    <w:rsid w:val="00C108A3"/>
    <w:rsid w:val="00C10AB3"/>
    <w:rsid w:val="00C10CE3"/>
    <w:rsid w:val="00C10ED9"/>
    <w:rsid w:val="00C1124D"/>
    <w:rsid w:val="00C11429"/>
    <w:rsid w:val="00C11678"/>
    <w:rsid w:val="00C117C1"/>
    <w:rsid w:val="00C11956"/>
    <w:rsid w:val="00C11BC2"/>
    <w:rsid w:val="00C11D3B"/>
    <w:rsid w:val="00C11E6D"/>
    <w:rsid w:val="00C11FAC"/>
    <w:rsid w:val="00C122EB"/>
    <w:rsid w:val="00C1234A"/>
    <w:rsid w:val="00C12A8A"/>
    <w:rsid w:val="00C12BE7"/>
    <w:rsid w:val="00C1398E"/>
    <w:rsid w:val="00C13B2F"/>
    <w:rsid w:val="00C13FFC"/>
    <w:rsid w:val="00C140E3"/>
    <w:rsid w:val="00C1437A"/>
    <w:rsid w:val="00C143FF"/>
    <w:rsid w:val="00C1447A"/>
    <w:rsid w:val="00C14930"/>
    <w:rsid w:val="00C14983"/>
    <w:rsid w:val="00C14D4B"/>
    <w:rsid w:val="00C14F49"/>
    <w:rsid w:val="00C151CC"/>
    <w:rsid w:val="00C1596A"/>
    <w:rsid w:val="00C15F5C"/>
    <w:rsid w:val="00C162B8"/>
    <w:rsid w:val="00C16C05"/>
    <w:rsid w:val="00C16E6C"/>
    <w:rsid w:val="00C16F22"/>
    <w:rsid w:val="00C17046"/>
    <w:rsid w:val="00C171D3"/>
    <w:rsid w:val="00C1728A"/>
    <w:rsid w:val="00C17541"/>
    <w:rsid w:val="00C17AFB"/>
    <w:rsid w:val="00C17F4A"/>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A10"/>
    <w:rsid w:val="00C23CDC"/>
    <w:rsid w:val="00C241D3"/>
    <w:rsid w:val="00C242D9"/>
    <w:rsid w:val="00C24448"/>
    <w:rsid w:val="00C24A24"/>
    <w:rsid w:val="00C24A94"/>
    <w:rsid w:val="00C24D3D"/>
    <w:rsid w:val="00C24FA3"/>
    <w:rsid w:val="00C263A9"/>
    <w:rsid w:val="00C2682F"/>
    <w:rsid w:val="00C26C52"/>
    <w:rsid w:val="00C27178"/>
    <w:rsid w:val="00C27276"/>
    <w:rsid w:val="00C278F7"/>
    <w:rsid w:val="00C27E15"/>
    <w:rsid w:val="00C27F23"/>
    <w:rsid w:val="00C30CDB"/>
    <w:rsid w:val="00C30F57"/>
    <w:rsid w:val="00C31D9B"/>
    <w:rsid w:val="00C32ABB"/>
    <w:rsid w:val="00C32D8B"/>
    <w:rsid w:val="00C3317E"/>
    <w:rsid w:val="00C3386F"/>
    <w:rsid w:val="00C33DA7"/>
    <w:rsid w:val="00C3400B"/>
    <w:rsid w:val="00C34189"/>
    <w:rsid w:val="00C34A9D"/>
    <w:rsid w:val="00C34C52"/>
    <w:rsid w:val="00C350DF"/>
    <w:rsid w:val="00C36273"/>
    <w:rsid w:val="00C36A7F"/>
    <w:rsid w:val="00C36D85"/>
    <w:rsid w:val="00C37228"/>
    <w:rsid w:val="00C37D06"/>
    <w:rsid w:val="00C40447"/>
    <w:rsid w:val="00C406FE"/>
    <w:rsid w:val="00C40AAB"/>
    <w:rsid w:val="00C40CFB"/>
    <w:rsid w:val="00C40D97"/>
    <w:rsid w:val="00C41164"/>
    <w:rsid w:val="00C4143D"/>
    <w:rsid w:val="00C414A4"/>
    <w:rsid w:val="00C414E8"/>
    <w:rsid w:val="00C41C77"/>
    <w:rsid w:val="00C41D71"/>
    <w:rsid w:val="00C421A1"/>
    <w:rsid w:val="00C421B7"/>
    <w:rsid w:val="00C42782"/>
    <w:rsid w:val="00C42B90"/>
    <w:rsid w:val="00C431BA"/>
    <w:rsid w:val="00C44267"/>
    <w:rsid w:val="00C443DE"/>
    <w:rsid w:val="00C44B56"/>
    <w:rsid w:val="00C452F5"/>
    <w:rsid w:val="00C46340"/>
    <w:rsid w:val="00C46A80"/>
    <w:rsid w:val="00C474F1"/>
    <w:rsid w:val="00C47578"/>
    <w:rsid w:val="00C475FE"/>
    <w:rsid w:val="00C47861"/>
    <w:rsid w:val="00C47AE4"/>
    <w:rsid w:val="00C47C40"/>
    <w:rsid w:val="00C47E65"/>
    <w:rsid w:val="00C47EB5"/>
    <w:rsid w:val="00C50483"/>
    <w:rsid w:val="00C50B8E"/>
    <w:rsid w:val="00C50BA3"/>
    <w:rsid w:val="00C510E6"/>
    <w:rsid w:val="00C51400"/>
    <w:rsid w:val="00C514E9"/>
    <w:rsid w:val="00C51EA6"/>
    <w:rsid w:val="00C521D4"/>
    <w:rsid w:val="00C5220C"/>
    <w:rsid w:val="00C52638"/>
    <w:rsid w:val="00C52A85"/>
    <w:rsid w:val="00C53204"/>
    <w:rsid w:val="00C533BB"/>
    <w:rsid w:val="00C534E3"/>
    <w:rsid w:val="00C539F1"/>
    <w:rsid w:val="00C53EF9"/>
    <w:rsid w:val="00C54EA9"/>
    <w:rsid w:val="00C54F48"/>
    <w:rsid w:val="00C55088"/>
    <w:rsid w:val="00C55543"/>
    <w:rsid w:val="00C557D2"/>
    <w:rsid w:val="00C55C1F"/>
    <w:rsid w:val="00C55F50"/>
    <w:rsid w:val="00C56080"/>
    <w:rsid w:val="00C561F1"/>
    <w:rsid w:val="00C56528"/>
    <w:rsid w:val="00C56860"/>
    <w:rsid w:val="00C569C0"/>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10F2"/>
    <w:rsid w:val="00C612FA"/>
    <w:rsid w:val="00C61BAA"/>
    <w:rsid w:val="00C62775"/>
    <w:rsid w:val="00C632BB"/>
    <w:rsid w:val="00C634B9"/>
    <w:rsid w:val="00C63C4E"/>
    <w:rsid w:val="00C641A9"/>
    <w:rsid w:val="00C64211"/>
    <w:rsid w:val="00C644DF"/>
    <w:rsid w:val="00C645A9"/>
    <w:rsid w:val="00C64668"/>
    <w:rsid w:val="00C64764"/>
    <w:rsid w:val="00C64911"/>
    <w:rsid w:val="00C64975"/>
    <w:rsid w:val="00C6518E"/>
    <w:rsid w:val="00C661C7"/>
    <w:rsid w:val="00C663E4"/>
    <w:rsid w:val="00C66B3E"/>
    <w:rsid w:val="00C66BAE"/>
    <w:rsid w:val="00C66D09"/>
    <w:rsid w:val="00C66D4C"/>
    <w:rsid w:val="00C66E19"/>
    <w:rsid w:val="00C67305"/>
    <w:rsid w:val="00C67627"/>
    <w:rsid w:val="00C700BE"/>
    <w:rsid w:val="00C702E4"/>
    <w:rsid w:val="00C702EA"/>
    <w:rsid w:val="00C7065B"/>
    <w:rsid w:val="00C706C6"/>
    <w:rsid w:val="00C709DF"/>
    <w:rsid w:val="00C70BA0"/>
    <w:rsid w:val="00C70D3F"/>
    <w:rsid w:val="00C70E25"/>
    <w:rsid w:val="00C70F1B"/>
    <w:rsid w:val="00C70FDE"/>
    <w:rsid w:val="00C71105"/>
    <w:rsid w:val="00C71342"/>
    <w:rsid w:val="00C71ABF"/>
    <w:rsid w:val="00C71B15"/>
    <w:rsid w:val="00C727BB"/>
    <w:rsid w:val="00C72943"/>
    <w:rsid w:val="00C72E03"/>
    <w:rsid w:val="00C73125"/>
    <w:rsid w:val="00C73434"/>
    <w:rsid w:val="00C73521"/>
    <w:rsid w:val="00C73829"/>
    <w:rsid w:val="00C7481D"/>
    <w:rsid w:val="00C751CD"/>
    <w:rsid w:val="00C75915"/>
    <w:rsid w:val="00C7619E"/>
    <w:rsid w:val="00C7654F"/>
    <w:rsid w:val="00C76734"/>
    <w:rsid w:val="00C76960"/>
    <w:rsid w:val="00C76F14"/>
    <w:rsid w:val="00C773FC"/>
    <w:rsid w:val="00C779D4"/>
    <w:rsid w:val="00C80F03"/>
    <w:rsid w:val="00C81185"/>
    <w:rsid w:val="00C811E4"/>
    <w:rsid w:val="00C81255"/>
    <w:rsid w:val="00C818AF"/>
    <w:rsid w:val="00C81B24"/>
    <w:rsid w:val="00C82176"/>
    <w:rsid w:val="00C824F0"/>
    <w:rsid w:val="00C82803"/>
    <w:rsid w:val="00C8290A"/>
    <w:rsid w:val="00C82B28"/>
    <w:rsid w:val="00C82C04"/>
    <w:rsid w:val="00C82C2D"/>
    <w:rsid w:val="00C82D8E"/>
    <w:rsid w:val="00C82DD5"/>
    <w:rsid w:val="00C82EDD"/>
    <w:rsid w:val="00C83586"/>
    <w:rsid w:val="00C83C32"/>
    <w:rsid w:val="00C83D09"/>
    <w:rsid w:val="00C83E15"/>
    <w:rsid w:val="00C840B4"/>
    <w:rsid w:val="00C8432A"/>
    <w:rsid w:val="00C84578"/>
    <w:rsid w:val="00C8469E"/>
    <w:rsid w:val="00C848F8"/>
    <w:rsid w:val="00C84990"/>
    <w:rsid w:val="00C84A02"/>
    <w:rsid w:val="00C8516F"/>
    <w:rsid w:val="00C856A4"/>
    <w:rsid w:val="00C858F9"/>
    <w:rsid w:val="00C8592D"/>
    <w:rsid w:val="00C85E94"/>
    <w:rsid w:val="00C85F98"/>
    <w:rsid w:val="00C86927"/>
    <w:rsid w:val="00C86A7D"/>
    <w:rsid w:val="00C86E52"/>
    <w:rsid w:val="00C86EC6"/>
    <w:rsid w:val="00C8700D"/>
    <w:rsid w:val="00C87107"/>
    <w:rsid w:val="00C87241"/>
    <w:rsid w:val="00C87B68"/>
    <w:rsid w:val="00C87EDF"/>
    <w:rsid w:val="00C87F90"/>
    <w:rsid w:val="00C901BA"/>
    <w:rsid w:val="00C906EC"/>
    <w:rsid w:val="00C9090C"/>
    <w:rsid w:val="00C9090E"/>
    <w:rsid w:val="00C90B0D"/>
    <w:rsid w:val="00C90C01"/>
    <w:rsid w:val="00C90C72"/>
    <w:rsid w:val="00C9180E"/>
    <w:rsid w:val="00C918AE"/>
    <w:rsid w:val="00C918E5"/>
    <w:rsid w:val="00C91CA1"/>
    <w:rsid w:val="00C92107"/>
    <w:rsid w:val="00C921A1"/>
    <w:rsid w:val="00C922C9"/>
    <w:rsid w:val="00C924ED"/>
    <w:rsid w:val="00C92D01"/>
    <w:rsid w:val="00C92D2A"/>
    <w:rsid w:val="00C934CB"/>
    <w:rsid w:val="00C936E6"/>
    <w:rsid w:val="00C93BE2"/>
    <w:rsid w:val="00C94847"/>
    <w:rsid w:val="00C950D0"/>
    <w:rsid w:val="00C95516"/>
    <w:rsid w:val="00C95552"/>
    <w:rsid w:val="00C9566A"/>
    <w:rsid w:val="00C957DE"/>
    <w:rsid w:val="00C95A2A"/>
    <w:rsid w:val="00C95EBF"/>
    <w:rsid w:val="00C960B2"/>
    <w:rsid w:val="00CA0300"/>
    <w:rsid w:val="00CA06B3"/>
    <w:rsid w:val="00CA0732"/>
    <w:rsid w:val="00CA0F2D"/>
    <w:rsid w:val="00CA0FC3"/>
    <w:rsid w:val="00CA179D"/>
    <w:rsid w:val="00CA1FEC"/>
    <w:rsid w:val="00CA2338"/>
    <w:rsid w:val="00CA23E2"/>
    <w:rsid w:val="00CA2614"/>
    <w:rsid w:val="00CA27D0"/>
    <w:rsid w:val="00CA30E3"/>
    <w:rsid w:val="00CA319C"/>
    <w:rsid w:val="00CA35DB"/>
    <w:rsid w:val="00CA3F36"/>
    <w:rsid w:val="00CA4349"/>
    <w:rsid w:val="00CA43EA"/>
    <w:rsid w:val="00CA4889"/>
    <w:rsid w:val="00CA4890"/>
    <w:rsid w:val="00CA4926"/>
    <w:rsid w:val="00CA49CB"/>
    <w:rsid w:val="00CA4DD6"/>
    <w:rsid w:val="00CA53C8"/>
    <w:rsid w:val="00CA590F"/>
    <w:rsid w:val="00CA5A67"/>
    <w:rsid w:val="00CA5CD2"/>
    <w:rsid w:val="00CA61E8"/>
    <w:rsid w:val="00CA64B1"/>
    <w:rsid w:val="00CA6DC0"/>
    <w:rsid w:val="00CA6DCC"/>
    <w:rsid w:val="00CA7006"/>
    <w:rsid w:val="00CA70E3"/>
    <w:rsid w:val="00CA7595"/>
    <w:rsid w:val="00CA79F3"/>
    <w:rsid w:val="00CA7AC6"/>
    <w:rsid w:val="00CA7EB1"/>
    <w:rsid w:val="00CB05ED"/>
    <w:rsid w:val="00CB0669"/>
    <w:rsid w:val="00CB0892"/>
    <w:rsid w:val="00CB0A61"/>
    <w:rsid w:val="00CB0E16"/>
    <w:rsid w:val="00CB0F12"/>
    <w:rsid w:val="00CB18F7"/>
    <w:rsid w:val="00CB1B3C"/>
    <w:rsid w:val="00CB1C8D"/>
    <w:rsid w:val="00CB1F9C"/>
    <w:rsid w:val="00CB2BB2"/>
    <w:rsid w:val="00CB2FAC"/>
    <w:rsid w:val="00CB2FEA"/>
    <w:rsid w:val="00CB310A"/>
    <w:rsid w:val="00CB3539"/>
    <w:rsid w:val="00CB39EE"/>
    <w:rsid w:val="00CB44D9"/>
    <w:rsid w:val="00CB45E9"/>
    <w:rsid w:val="00CB48F5"/>
    <w:rsid w:val="00CB566F"/>
    <w:rsid w:val="00CB58D7"/>
    <w:rsid w:val="00CB65EC"/>
    <w:rsid w:val="00CB6624"/>
    <w:rsid w:val="00CB69D2"/>
    <w:rsid w:val="00CB6FCA"/>
    <w:rsid w:val="00CB7625"/>
    <w:rsid w:val="00CB7A00"/>
    <w:rsid w:val="00CC006E"/>
    <w:rsid w:val="00CC01D0"/>
    <w:rsid w:val="00CC0299"/>
    <w:rsid w:val="00CC0850"/>
    <w:rsid w:val="00CC0EF3"/>
    <w:rsid w:val="00CC1499"/>
    <w:rsid w:val="00CC15DA"/>
    <w:rsid w:val="00CC1C59"/>
    <w:rsid w:val="00CC1C8E"/>
    <w:rsid w:val="00CC247F"/>
    <w:rsid w:val="00CC255F"/>
    <w:rsid w:val="00CC2562"/>
    <w:rsid w:val="00CC25EE"/>
    <w:rsid w:val="00CC324E"/>
    <w:rsid w:val="00CC3668"/>
    <w:rsid w:val="00CC36EC"/>
    <w:rsid w:val="00CC3882"/>
    <w:rsid w:val="00CC3C11"/>
    <w:rsid w:val="00CC4060"/>
    <w:rsid w:val="00CC491E"/>
    <w:rsid w:val="00CC4E9B"/>
    <w:rsid w:val="00CC5443"/>
    <w:rsid w:val="00CC5C35"/>
    <w:rsid w:val="00CC5D88"/>
    <w:rsid w:val="00CC5F68"/>
    <w:rsid w:val="00CC642F"/>
    <w:rsid w:val="00CC6503"/>
    <w:rsid w:val="00CC65C2"/>
    <w:rsid w:val="00CC6A53"/>
    <w:rsid w:val="00CC6C67"/>
    <w:rsid w:val="00CC6F1C"/>
    <w:rsid w:val="00CC7413"/>
    <w:rsid w:val="00CC7E13"/>
    <w:rsid w:val="00CC7F15"/>
    <w:rsid w:val="00CD07B6"/>
    <w:rsid w:val="00CD0BE4"/>
    <w:rsid w:val="00CD1CEE"/>
    <w:rsid w:val="00CD1ED4"/>
    <w:rsid w:val="00CD21F9"/>
    <w:rsid w:val="00CD268A"/>
    <w:rsid w:val="00CD295E"/>
    <w:rsid w:val="00CD2DA4"/>
    <w:rsid w:val="00CD2E59"/>
    <w:rsid w:val="00CD32D8"/>
    <w:rsid w:val="00CD34A2"/>
    <w:rsid w:val="00CD4E18"/>
    <w:rsid w:val="00CD4E47"/>
    <w:rsid w:val="00CD4FDD"/>
    <w:rsid w:val="00CD50DB"/>
    <w:rsid w:val="00CD51C7"/>
    <w:rsid w:val="00CD55CB"/>
    <w:rsid w:val="00CD6A37"/>
    <w:rsid w:val="00CD6D93"/>
    <w:rsid w:val="00CD7307"/>
    <w:rsid w:val="00CD75E0"/>
    <w:rsid w:val="00CD7C30"/>
    <w:rsid w:val="00CE09F8"/>
    <w:rsid w:val="00CE0CE3"/>
    <w:rsid w:val="00CE0D92"/>
    <w:rsid w:val="00CE0F00"/>
    <w:rsid w:val="00CE1563"/>
    <w:rsid w:val="00CE1676"/>
    <w:rsid w:val="00CE1A9D"/>
    <w:rsid w:val="00CE1F85"/>
    <w:rsid w:val="00CE22EB"/>
    <w:rsid w:val="00CE25F6"/>
    <w:rsid w:val="00CE299B"/>
    <w:rsid w:val="00CE2EC9"/>
    <w:rsid w:val="00CE2EE6"/>
    <w:rsid w:val="00CE3A3A"/>
    <w:rsid w:val="00CE46EC"/>
    <w:rsid w:val="00CE5378"/>
    <w:rsid w:val="00CE5613"/>
    <w:rsid w:val="00CE5988"/>
    <w:rsid w:val="00CE5DFF"/>
    <w:rsid w:val="00CE6732"/>
    <w:rsid w:val="00CE6B11"/>
    <w:rsid w:val="00CE6DC9"/>
    <w:rsid w:val="00CE7898"/>
    <w:rsid w:val="00CE7910"/>
    <w:rsid w:val="00CE7BCF"/>
    <w:rsid w:val="00CE7F62"/>
    <w:rsid w:val="00CF04E3"/>
    <w:rsid w:val="00CF06C7"/>
    <w:rsid w:val="00CF0A41"/>
    <w:rsid w:val="00CF0EB3"/>
    <w:rsid w:val="00CF13E6"/>
    <w:rsid w:val="00CF1E0B"/>
    <w:rsid w:val="00CF2479"/>
    <w:rsid w:val="00CF2ACD"/>
    <w:rsid w:val="00CF3983"/>
    <w:rsid w:val="00CF4184"/>
    <w:rsid w:val="00CF441C"/>
    <w:rsid w:val="00CF4751"/>
    <w:rsid w:val="00CF4C70"/>
    <w:rsid w:val="00CF5573"/>
    <w:rsid w:val="00CF59A8"/>
    <w:rsid w:val="00CF5C80"/>
    <w:rsid w:val="00CF5CD2"/>
    <w:rsid w:val="00CF66CD"/>
    <w:rsid w:val="00CF677D"/>
    <w:rsid w:val="00CF68C9"/>
    <w:rsid w:val="00CF69EA"/>
    <w:rsid w:val="00CF6A8A"/>
    <w:rsid w:val="00CF6B75"/>
    <w:rsid w:val="00CF6BCE"/>
    <w:rsid w:val="00CF7338"/>
    <w:rsid w:val="00CF778F"/>
    <w:rsid w:val="00D0046A"/>
    <w:rsid w:val="00D00E90"/>
    <w:rsid w:val="00D01062"/>
    <w:rsid w:val="00D01274"/>
    <w:rsid w:val="00D016C3"/>
    <w:rsid w:val="00D01ABB"/>
    <w:rsid w:val="00D01D10"/>
    <w:rsid w:val="00D0228E"/>
    <w:rsid w:val="00D023EF"/>
    <w:rsid w:val="00D0277A"/>
    <w:rsid w:val="00D02B30"/>
    <w:rsid w:val="00D02BED"/>
    <w:rsid w:val="00D02D9B"/>
    <w:rsid w:val="00D02F9E"/>
    <w:rsid w:val="00D03469"/>
    <w:rsid w:val="00D034B1"/>
    <w:rsid w:val="00D037C0"/>
    <w:rsid w:val="00D04382"/>
    <w:rsid w:val="00D0449A"/>
    <w:rsid w:val="00D04596"/>
    <w:rsid w:val="00D048F0"/>
    <w:rsid w:val="00D049CC"/>
    <w:rsid w:val="00D04F95"/>
    <w:rsid w:val="00D05181"/>
    <w:rsid w:val="00D05A92"/>
    <w:rsid w:val="00D0655F"/>
    <w:rsid w:val="00D066C9"/>
    <w:rsid w:val="00D07CC5"/>
    <w:rsid w:val="00D07FAC"/>
    <w:rsid w:val="00D101C5"/>
    <w:rsid w:val="00D1078C"/>
    <w:rsid w:val="00D10DCB"/>
    <w:rsid w:val="00D10E2D"/>
    <w:rsid w:val="00D10E6D"/>
    <w:rsid w:val="00D114DD"/>
    <w:rsid w:val="00D11F27"/>
    <w:rsid w:val="00D121C9"/>
    <w:rsid w:val="00D12312"/>
    <w:rsid w:val="00D13304"/>
    <w:rsid w:val="00D13333"/>
    <w:rsid w:val="00D13B81"/>
    <w:rsid w:val="00D14753"/>
    <w:rsid w:val="00D148EC"/>
    <w:rsid w:val="00D14E18"/>
    <w:rsid w:val="00D14FA3"/>
    <w:rsid w:val="00D15384"/>
    <w:rsid w:val="00D15762"/>
    <w:rsid w:val="00D15A3F"/>
    <w:rsid w:val="00D1682F"/>
    <w:rsid w:val="00D16FAE"/>
    <w:rsid w:val="00D17571"/>
    <w:rsid w:val="00D17D10"/>
    <w:rsid w:val="00D20349"/>
    <w:rsid w:val="00D20440"/>
    <w:rsid w:val="00D204B2"/>
    <w:rsid w:val="00D20C02"/>
    <w:rsid w:val="00D20C9B"/>
    <w:rsid w:val="00D2116F"/>
    <w:rsid w:val="00D21A1B"/>
    <w:rsid w:val="00D21D7E"/>
    <w:rsid w:val="00D21EC3"/>
    <w:rsid w:val="00D222A7"/>
    <w:rsid w:val="00D223F5"/>
    <w:rsid w:val="00D224EC"/>
    <w:rsid w:val="00D22649"/>
    <w:rsid w:val="00D22B08"/>
    <w:rsid w:val="00D23032"/>
    <w:rsid w:val="00D233E7"/>
    <w:rsid w:val="00D23416"/>
    <w:rsid w:val="00D23818"/>
    <w:rsid w:val="00D2386A"/>
    <w:rsid w:val="00D2399D"/>
    <w:rsid w:val="00D23A68"/>
    <w:rsid w:val="00D241FB"/>
    <w:rsid w:val="00D24D3D"/>
    <w:rsid w:val="00D250A5"/>
    <w:rsid w:val="00D251DB"/>
    <w:rsid w:val="00D252B7"/>
    <w:rsid w:val="00D2585A"/>
    <w:rsid w:val="00D26763"/>
    <w:rsid w:val="00D26B67"/>
    <w:rsid w:val="00D26D8E"/>
    <w:rsid w:val="00D26E4C"/>
    <w:rsid w:val="00D27214"/>
    <w:rsid w:val="00D2736F"/>
    <w:rsid w:val="00D273EC"/>
    <w:rsid w:val="00D27628"/>
    <w:rsid w:val="00D27923"/>
    <w:rsid w:val="00D30A24"/>
    <w:rsid w:val="00D30B7F"/>
    <w:rsid w:val="00D30F42"/>
    <w:rsid w:val="00D3116B"/>
    <w:rsid w:val="00D31407"/>
    <w:rsid w:val="00D316C7"/>
    <w:rsid w:val="00D31888"/>
    <w:rsid w:val="00D31F74"/>
    <w:rsid w:val="00D32274"/>
    <w:rsid w:val="00D3278A"/>
    <w:rsid w:val="00D32984"/>
    <w:rsid w:val="00D32E94"/>
    <w:rsid w:val="00D32F18"/>
    <w:rsid w:val="00D33967"/>
    <w:rsid w:val="00D33AE9"/>
    <w:rsid w:val="00D340B4"/>
    <w:rsid w:val="00D34192"/>
    <w:rsid w:val="00D34478"/>
    <w:rsid w:val="00D34500"/>
    <w:rsid w:val="00D34547"/>
    <w:rsid w:val="00D34756"/>
    <w:rsid w:val="00D34D46"/>
    <w:rsid w:val="00D34ED8"/>
    <w:rsid w:val="00D35162"/>
    <w:rsid w:val="00D352DF"/>
    <w:rsid w:val="00D35662"/>
    <w:rsid w:val="00D356C0"/>
    <w:rsid w:val="00D35D5E"/>
    <w:rsid w:val="00D35F29"/>
    <w:rsid w:val="00D36078"/>
    <w:rsid w:val="00D361E9"/>
    <w:rsid w:val="00D361EA"/>
    <w:rsid w:val="00D363E1"/>
    <w:rsid w:val="00D36C26"/>
    <w:rsid w:val="00D375BF"/>
    <w:rsid w:val="00D37C0A"/>
    <w:rsid w:val="00D37E31"/>
    <w:rsid w:val="00D37F4F"/>
    <w:rsid w:val="00D403C7"/>
    <w:rsid w:val="00D40BB9"/>
    <w:rsid w:val="00D40CAA"/>
    <w:rsid w:val="00D40D41"/>
    <w:rsid w:val="00D41BFD"/>
    <w:rsid w:val="00D41C83"/>
    <w:rsid w:val="00D42127"/>
    <w:rsid w:val="00D427C6"/>
    <w:rsid w:val="00D42A17"/>
    <w:rsid w:val="00D42A3D"/>
    <w:rsid w:val="00D4316E"/>
    <w:rsid w:val="00D43C21"/>
    <w:rsid w:val="00D43EA7"/>
    <w:rsid w:val="00D43F0E"/>
    <w:rsid w:val="00D44824"/>
    <w:rsid w:val="00D448FD"/>
    <w:rsid w:val="00D4520B"/>
    <w:rsid w:val="00D4565A"/>
    <w:rsid w:val="00D4697F"/>
    <w:rsid w:val="00D46E38"/>
    <w:rsid w:val="00D4746F"/>
    <w:rsid w:val="00D475DF"/>
    <w:rsid w:val="00D47826"/>
    <w:rsid w:val="00D47D1F"/>
    <w:rsid w:val="00D47E0E"/>
    <w:rsid w:val="00D47E59"/>
    <w:rsid w:val="00D50376"/>
    <w:rsid w:val="00D50380"/>
    <w:rsid w:val="00D5077B"/>
    <w:rsid w:val="00D509F5"/>
    <w:rsid w:val="00D50DC6"/>
    <w:rsid w:val="00D50EA7"/>
    <w:rsid w:val="00D52124"/>
    <w:rsid w:val="00D52245"/>
    <w:rsid w:val="00D523EA"/>
    <w:rsid w:val="00D52CDD"/>
    <w:rsid w:val="00D53023"/>
    <w:rsid w:val="00D5308A"/>
    <w:rsid w:val="00D530A6"/>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6F8"/>
    <w:rsid w:val="00D567D4"/>
    <w:rsid w:val="00D56834"/>
    <w:rsid w:val="00D56AF1"/>
    <w:rsid w:val="00D57751"/>
    <w:rsid w:val="00D577ED"/>
    <w:rsid w:val="00D57900"/>
    <w:rsid w:val="00D57CB2"/>
    <w:rsid w:val="00D606A0"/>
    <w:rsid w:val="00D60825"/>
    <w:rsid w:val="00D608B4"/>
    <w:rsid w:val="00D60A2A"/>
    <w:rsid w:val="00D60C35"/>
    <w:rsid w:val="00D61339"/>
    <w:rsid w:val="00D61C6E"/>
    <w:rsid w:val="00D6262C"/>
    <w:rsid w:val="00D626BB"/>
    <w:rsid w:val="00D628C1"/>
    <w:rsid w:val="00D62993"/>
    <w:rsid w:val="00D63072"/>
    <w:rsid w:val="00D632A1"/>
    <w:rsid w:val="00D63553"/>
    <w:rsid w:val="00D637FC"/>
    <w:rsid w:val="00D63B21"/>
    <w:rsid w:val="00D63EDC"/>
    <w:rsid w:val="00D63F2D"/>
    <w:rsid w:val="00D63FCF"/>
    <w:rsid w:val="00D64D03"/>
    <w:rsid w:val="00D65014"/>
    <w:rsid w:val="00D65227"/>
    <w:rsid w:val="00D652F4"/>
    <w:rsid w:val="00D654E1"/>
    <w:rsid w:val="00D65DFC"/>
    <w:rsid w:val="00D66315"/>
    <w:rsid w:val="00D6696B"/>
    <w:rsid w:val="00D676A1"/>
    <w:rsid w:val="00D678CB"/>
    <w:rsid w:val="00D67E0F"/>
    <w:rsid w:val="00D708C7"/>
    <w:rsid w:val="00D70DB4"/>
    <w:rsid w:val="00D710D5"/>
    <w:rsid w:val="00D71224"/>
    <w:rsid w:val="00D716B0"/>
    <w:rsid w:val="00D71D7F"/>
    <w:rsid w:val="00D7213F"/>
    <w:rsid w:val="00D7220A"/>
    <w:rsid w:val="00D72259"/>
    <w:rsid w:val="00D72995"/>
    <w:rsid w:val="00D72CBA"/>
    <w:rsid w:val="00D72D82"/>
    <w:rsid w:val="00D72EA4"/>
    <w:rsid w:val="00D732A6"/>
    <w:rsid w:val="00D73C67"/>
    <w:rsid w:val="00D73FAE"/>
    <w:rsid w:val="00D74127"/>
    <w:rsid w:val="00D742AC"/>
    <w:rsid w:val="00D7456F"/>
    <w:rsid w:val="00D747AF"/>
    <w:rsid w:val="00D748E4"/>
    <w:rsid w:val="00D74BA9"/>
    <w:rsid w:val="00D74DC3"/>
    <w:rsid w:val="00D74E5A"/>
    <w:rsid w:val="00D752E5"/>
    <w:rsid w:val="00D75B17"/>
    <w:rsid w:val="00D75C90"/>
    <w:rsid w:val="00D76B14"/>
    <w:rsid w:val="00D76B82"/>
    <w:rsid w:val="00D76FFC"/>
    <w:rsid w:val="00D770D7"/>
    <w:rsid w:val="00D77F73"/>
    <w:rsid w:val="00D8046C"/>
    <w:rsid w:val="00D8084A"/>
    <w:rsid w:val="00D80EF6"/>
    <w:rsid w:val="00D80F1F"/>
    <w:rsid w:val="00D81312"/>
    <w:rsid w:val="00D81443"/>
    <w:rsid w:val="00D81464"/>
    <w:rsid w:val="00D815D0"/>
    <w:rsid w:val="00D818CD"/>
    <w:rsid w:val="00D81D5F"/>
    <w:rsid w:val="00D82C39"/>
    <w:rsid w:val="00D82DAC"/>
    <w:rsid w:val="00D82FA0"/>
    <w:rsid w:val="00D830E3"/>
    <w:rsid w:val="00D8316E"/>
    <w:rsid w:val="00D836AB"/>
    <w:rsid w:val="00D83EE4"/>
    <w:rsid w:val="00D8424B"/>
    <w:rsid w:val="00D84675"/>
    <w:rsid w:val="00D846E0"/>
    <w:rsid w:val="00D84883"/>
    <w:rsid w:val="00D84C62"/>
    <w:rsid w:val="00D85AA7"/>
    <w:rsid w:val="00D86421"/>
    <w:rsid w:val="00D86E5A"/>
    <w:rsid w:val="00D878A1"/>
    <w:rsid w:val="00D87C10"/>
    <w:rsid w:val="00D87D5D"/>
    <w:rsid w:val="00D90770"/>
    <w:rsid w:val="00D90C0C"/>
    <w:rsid w:val="00D911E4"/>
    <w:rsid w:val="00D91511"/>
    <w:rsid w:val="00D917D5"/>
    <w:rsid w:val="00D91CD8"/>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DF"/>
    <w:rsid w:val="00D962D2"/>
    <w:rsid w:val="00D96984"/>
    <w:rsid w:val="00D96F38"/>
    <w:rsid w:val="00D9703A"/>
    <w:rsid w:val="00D974B0"/>
    <w:rsid w:val="00D97757"/>
    <w:rsid w:val="00D979F2"/>
    <w:rsid w:val="00D97ABF"/>
    <w:rsid w:val="00D97D2C"/>
    <w:rsid w:val="00DA0326"/>
    <w:rsid w:val="00DA0E4A"/>
    <w:rsid w:val="00DA1023"/>
    <w:rsid w:val="00DA107A"/>
    <w:rsid w:val="00DA118D"/>
    <w:rsid w:val="00DA12C4"/>
    <w:rsid w:val="00DA13C6"/>
    <w:rsid w:val="00DA1BC1"/>
    <w:rsid w:val="00DA1C52"/>
    <w:rsid w:val="00DA210A"/>
    <w:rsid w:val="00DA2BC0"/>
    <w:rsid w:val="00DA2E28"/>
    <w:rsid w:val="00DA354E"/>
    <w:rsid w:val="00DA35E6"/>
    <w:rsid w:val="00DA372B"/>
    <w:rsid w:val="00DA3AAE"/>
    <w:rsid w:val="00DA4672"/>
    <w:rsid w:val="00DA4736"/>
    <w:rsid w:val="00DA58AD"/>
    <w:rsid w:val="00DA5DCC"/>
    <w:rsid w:val="00DA6136"/>
    <w:rsid w:val="00DA6163"/>
    <w:rsid w:val="00DA6232"/>
    <w:rsid w:val="00DA6525"/>
    <w:rsid w:val="00DA6B7B"/>
    <w:rsid w:val="00DA6F8D"/>
    <w:rsid w:val="00DA70B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134F"/>
    <w:rsid w:val="00DB14B3"/>
    <w:rsid w:val="00DB173B"/>
    <w:rsid w:val="00DB1B92"/>
    <w:rsid w:val="00DB1C54"/>
    <w:rsid w:val="00DB1CB9"/>
    <w:rsid w:val="00DB1F9B"/>
    <w:rsid w:val="00DB211C"/>
    <w:rsid w:val="00DB2582"/>
    <w:rsid w:val="00DB2748"/>
    <w:rsid w:val="00DB2810"/>
    <w:rsid w:val="00DB30FD"/>
    <w:rsid w:val="00DB38A4"/>
    <w:rsid w:val="00DB4043"/>
    <w:rsid w:val="00DB409E"/>
    <w:rsid w:val="00DB41AE"/>
    <w:rsid w:val="00DB461E"/>
    <w:rsid w:val="00DB50EB"/>
    <w:rsid w:val="00DB5786"/>
    <w:rsid w:val="00DB5E35"/>
    <w:rsid w:val="00DB5FBB"/>
    <w:rsid w:val="00DB5FCD"/>
    <w:rsid w:val="00DB6F8F"/>
    <w:rsid w:val="00DB7242"/>
    <w:rsid w:val="00DB773F"/>
    <w:rsid w:val="00DB7A53"/>
    <w:rsid w:val="00DB7AFE"/>
    <w:rsid w:val="00DB7B1A"/>
    <w:rsid w:val="00DC0809"/>
    <w:rsid w:val="00DC0FF9"/>
    <w:rsid w:val="00DC1098"/>
    <w:rsid w:val="00DC140B"/>
    <w:rsid w:val="00DC16B4"/>
    <w:rsid w:val="00DC1841"/>
    <w:rsid w:val="00DC1957"/>
    <w:rsid w:val="00DC1BFC"/>
    <w:rsid w:val="00DC2329"/>
    <w:rsid w:val="00DC2B12"/>
    <w:rsid w:val="00DC2D8E"/>
    <w:rsid w:val="00DC33A1"/>
    <w:rsid w:val="00DC3A96"/>
    <w:rsid w:val="00DC3AB3"/>
    <w:rsid w:val="00DC475D"/>
    <w:rsid w:val="00DC49BA"/>
    <w:rsid w:val="00DC520A"/>
    <w:rsid w:val="00DC5665"/>
    <w:rsid w:val="00DC5DE8"/>
    <w:rsid w:val="00DC5ECC"/>
    <w:rsid w:val="00DC6512"/>
    <w:rsid w:val="00DC687A"/>
    <w:rsid w:val="00DC696C"/>
    <w:rsid w:val="00DC6C24"/>
    <w:rsid w:val="00DC7961"/>
    <w:rsid w:val="00DC7BAB"/>
    <w:rsid w:val="00DD0365"/>
    <w:rsid w:val="00DD060F"/>
    <w:rsid w:val="00DD0980"/>
    <w:rsid w:val="00DD0A0E"/>
    <w:rsid w:val="00DD0DEA"/>
    <w:rsid w:val="00DD0EAC"/>
    <w:rsid w:val="00DD0F39"/>
    <w:rsid w:val="00DD10BE"/>
    <w:rsid w:val="00DD10F0"/>
    <w:rsid w:val="00DD11BB"/>
    <w:rsid w:val="00DD1CD7"/>
    <w:rsid w:val="00DD236E"/>
    <w:rsid w:val="00DD2B46"/>
    <w:rsid w:val="00DD2E93"/>
    <w:rsid w:val="00DD3091"/>
    <w:rsid w:val="00DD3E5F"/>
    <w:rsid w:val="00DD3F6E"/>
    <w:rsid w:val="00DD46A1"/>
    <w:rsid w:val="00DD46FA"/>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DF8"/>
    <w:rsid w:val="00DD7129"/>
    <w:rsid w:val="00DD7CED"/>
    <w:rsid w:val="00DE0636"/>
    <w:rsid w:val="00DE08FE"/>
    <w:rsid w:val="00DE0B62"/>
    <w:rsid w:val="00DE0C10"/>
    <w:rsid w:val="00DE1182"/>
    <w:rsid w:val="00DE121A"/>
    <w:rsid w:val="00DE137C"/>
    <w:rsid w:val="00DE1947"/>
    <w:rsid w:val="00DE257E"/>
    <w:rsid w:val="00DE261B"/>
    <w:rsid w:val="00DE2918"/>
    <w:rsid w:val="00DE2A54"/>
    <w:rsid w:val="00DE2A76"/>
    <w:rsid w:val="00DE2C77"/>
    <w:rsid w:val="00DE3589"/>
    <w:rsid w:val="00DE35EB"/>
    <w:rsid w:val="00DE3826"/>
    <w:rsid w:val="00DE3C82"/>
    <w:rsid w:val="00DE3FE1"/>
    <w:rsid w:val="00DE427C"/>
    <w:rsid w:val="00DE4943"/>
    <w:rsid w:val="00DE4A0F"/>
    <w:rsid w:val="00DE4B82"/>
    <w:rsid w:val="00DE4BBA"/>
    <w:rsid w:val="00DE56F8"/>
    <w:rsid w:val="00DE5A76"/>
    <w:rsid w:val="00DE62EB"/>
    <w:rsid w:val="00DE6333"/>
    <w:rsid w:val="00DE6A0D"/>
    <w:rsid w:val="00DE6ED9"/>
    <w:rsid w:val="00DE6FAA"/>
    <w:rsid w:val="00DE757E"/>
    <w:rsid w:val="00DE7728"/>
    <w:rsid w:val="00DE79D4"/>
    <w:rsid w:val="00DE7DC4"/>
    <w:rsid w:val="00DF1353"/>
    <w:rsid w:val="00DF15BA"/>
    <w:rsid w:val="00DF16E7"/>
    <w:rsid w:val="00DF19A6"/>
    <w:rsid w:val="00DF1C65"/>
    <w:rsid w:val="00DF1C87"/>
    <w:rsid w:val="00DF1CB5"/>
    <w:rsid w:val="00DF1D3E"/>
    <w:rsid w:val="00DF2615"/>
    <w:rsid w:val="00DF331C"/>
    <w:rsid w:val="00DF34EC"/>
    <w:rsid w:val="00DF3530"/>
    <w:rsid w:val="00DF36DB"/>
    <w:rsid w:val="00DF4453"/>
    <w:rsid w:val="00DF4D2C"/>
    <w:rsid w:val="00DF4EC1"/>
    <w:rsid w:val="00DF5041"/>
    <w:rsid w:val="00DF5763"/>
    <w:rsid w:val="00DF57C4"/>
    <w:rsid w:val="00DF5C7B"/>
    <w:rsid w:val="00DF5DCD"/>
    <w:rsid w:val="00DF63F9"/>
    <w:rsid w:val="00DF677E"/>
    <w:rsid w:val="00DF6CB2"/>
    <w:rsid w:val="00DF6FC7"/>
    <w:rsid w:val="00DF799E"/>
    <w:rsid w:val="00DF7AAB"/>
    <w:rsid w:val="00DF7B2C"/>
    <w:rsid w:val="00DF7CDD"/>
    <w:rsid w:val="00E0019F"/>
    <w:rsid w:val="00E005A8"/>
    <w:rsid w:val="00E006D7"/>
    <w:rsid w:val="00E00888"/>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F89"/>
    <w:rsid w:val="00E069FA"/>
    <w:rsid w:val="00E06A57"/>
    <w:rsid w:val="00E06F08"/>
    <w:rsid w:val="00E071B8"/>
    <w:rsid w:val="00E0795F"/>
    <w:rsid w:val="00E07CAD"/>
    <w:rsid w:val="00E07CDD"/>
    <w:rsid w:val="00E10AE5"/>
    <w:rsid w:val="00E10F6F"/>
    <w:rsid w:val="00E10FDA"/>
    <w:rsid w:val="00E1121E"/>
    <w:rsid w:val="00E112AA"/>
    <w:rsid w:val="00E1136F"/>
    <w:rsid w:val="00E1146D"/>
    <w:rsid w:val="00E122E4"/>
    <w:rsid w:val="00E123FD"/>
    <w:rsid w:val="00E124C4"/>
    <w:rsid w:val="00E12AE8"/>
    <w:rsid w:val="00E13575"/>
    <w:rsid w:val="00E138DB"/>
    <w:rsid w:val="00E13940"/>
    <w:rsid w:val="00E13AB6"/>
    <w:rsid w:val="00E13F43"/>
    <w:rsid w:val="00E14486"/>
    <w:rsid w:val="00E14847"/>
    <w:rsid w:val="00E14C6D"/>
    <w:rsid w:val="00E1522B"/>
    <w:rsid w:val="00E15544"/>
    <w:rsid w:val="00E15586"/>
    <w:rsid w:val="00E1640D"/>
    <w:rsid w:val="00E17405"/>
    <w:rsid w:val="00E17961"/>
    <w:rsid w:val="00E17F78"/>
    <w:rsid w:val="00E20589"/>
    <w:rsid w:val="00E205A3"/>
    <w:rsid w:val="00E20BCF"/>
    <w:rsid w:val="00E20C93"/>
    <w:rsid w:val="00E20FB6"/>
    <w:rsid w:val="00E2118D"/>
    <w:rsid w:val="00E2186C"/>
    <w:rsid w:val="00E21B42"/>
    <w:rsid w:val="00E21B9D"/>
    <w:rsid w:val="00E21DD9"/>
    <w:rsid w:val="00E21E1E"/>
    <w:rsid w:val="00E21E59"/>
    <w:rsid w:val="00E223FF"/>
    <w:rsid w:val="00E22699"/>
    <w:rsid w:val="00E22DA7"/>
    <w:rsid w:val="00E22E52"/>
    <w:rsid w:val="00E22F2A"/>
    <w:rsid w:val="00E22F3D"/>
    <w:rsid w:val="00E23338"/>
    <w:rsid w:val="00E23526"/>
    <w:rsid w:val="00E23CEB"/>
    <w:rsid w:val="00E2429A"/>
    <w:rsid w:val="00E24561"/>
    <w:rsid w:val="00E2476A"/>
    <w:rsid w:val="00E258C0"/>
    <w:rsid w:val="00E25994"/>
    <w:rsid w:val="00E25B5A"/>
    <w:rsid w:val="00E26390"/>
    <w:rsid w:val="00E265D0"/>
    <w:rsid w:val="00E2663B"/>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39BF"/>
    <w:rsid w:val="00E33B60"/>
    <w:rsid w:val="00E33C9C"/>
    <w:rsid w:val="00E33ED0"/>
    <w:rsid w:val="00E343B7"/>
    <w:rsid w:val="00E3482F"/>
    <w:rsid w:val="00E34DCE"/>
    <w:rsid w:val="00E3515C"/>
    <w:rsid w:val="00E351B5"/>
    <w:rsid w:val="00E3524D"/>
    <w:rsid w:val="00E35D4C"/>
    <w:rsid w:val="00E361C0"/>
    <w:rsid w:val="00E3636B"/>
    <w:rsid w:val="00E366F6"/>
    <w:rsid w:val="00E36A3A"/>
    <w:rsid w:val="00E36EE4"/>
    <w:rsid w:val="00E374B0"/>
    <w:rsid w:val="00E37788"/>
    <w:rsid w:val="00E37F41"/>
    <w:rsid w:val="00E402EB"/>
    <w:rsid w:val="00E403E0"/>
    <w:rsid w:val="00E40BDB"/>
    <w:rsid w:val="00E410F0"/>
    <w:rsid w:val="00E4136B"/>
    <w:rsid w:val="00E41907"/>
    <w:rsid w:val="00E41C4C"/>
    <w:rsid w:val="00E4233E"/>
    <w:rsid w:val="00E424CE"/>
    <w:rsid w:val="00E42B47"/>
    <w:rsid w:val="00E42BD0"/>
    <w:rsid w:val="00E43461"/>
    <w:rsid w:val="00E439CC"/>
    <w:rsid w:val="00E43CC7"/>
    <w:rsid w:val="00E442D9"/>
    <w:rsid w:val="00E447A7"/>
    <w:rsid w:val="00E449AF"/>
    <w:rsid w:val="00E44A39"/>
    <w:rsid w:val="00E45B10"/>
    <w:rsid w:val="00E45CC5"/>
    <w:rsid w:val="00E45CE3"/>
    <w:rsid w:val="00E4616A"/>
    <w:rsid w:val="00E46526"/>
    <w:rsid w:val="00E46AFF"/>
    <w:rsid w:val="00E47924"/>
    <w:rsid w:val="00E47D12"/>
    <w:rsid w:val="00E500F7"/>
    <w:rsid w:val="00E5035F"/>
    <w:rsid w:val="00E52083"/>
    <w:rsid w:val="00E5290C"/>
    <w:rsid w:val="00E529FE"/>
    <w:rsid w:val="00E52BF5"/>
    <w:rsid w:val="00E52DE4"/>
    <w:rsid w:val="00E5310B"/>
    <w:rsid w:val="00E53B7B"/>
    <w:rsid w:val="00E53D13"/>
    <w:rsid w:val="00E540B6"/>
    <w:rsid w:val="00E541F6"/>
    <w:rsid w:val="00E54A37"/>
    <w:rsid w:val="00E54EF7"/>
    <w:rsid w:val="00E55220"/>
    <w:rsid w:val="00E55D79"/>
    <w:rsid w:val="00E5653E"/>
    <w:rsid w:val="00E5693C"/>
    <w:rsid w:val="00E56A8E"/>
    <w:rsid w:val="00E57081"/>
    <w:rsid w:val="00E57543"/>
    <w:rsid w:val="00E579ED"/>
    <w:rsid w:val="00E57D42"/>
    <w:rsid w:val="00E57FB5"/>
    <w:rsid w:val="00E600F3"/>
    <w:rsid w:val="00E604A4"/>
    <w:rsid w:val="00E60C91"/>
    <w:rsid w:val="00E618E4"/>
    <w:rsid w:val="00E61BD0"/>
    <w:rsid w:val="00E61D71"/>
    <w:rsid w:val="00E622BB"/>
    <w:rsid w:val="00E62A7E"/>
    <w:rsid w:val="00E62AE7"/>
    <w:rsid w:val="00E62E58"/>
    <w:rsid w:val="00E62EC7"/>
    <w:rsid w:val="00E62F9E"/>
    <w:rsid w:val="00E62FD4"/>
    <w:rsid w:val="00E62FD5"/>
    <w:rsid w:val="00E63190"/>
    <w:rsid w:val="00E6327C"/>
    <w:rsid w:val="00E63490"/>
    <w:rsid w:val="00E63754"/>
    <w:rsid w:val="00E64044"/>
    <w:rsid w:val="00E65337"/>
    <w:rsid w:val="00E660E4"/>
    <w:rsid w:val="00E66284"/>
    <w:rsid w:val="00E66770"/>
    <w:rsid w:val="00E6683C"/>
    <w:rsid w:val="00E66957"/>
    <w:rsid w:val="00E66D3E"/>
    <w:rsid w:val="00E674AD"/>
    <w:rsid w:val="00E676ED"/>
    <w:rsid w:val="00E67AD5"/>
    <w:rsid w:val="00E70077"/>
    <w:rsid w:val="00E70A8C"/>
    <w:rsid w:val="00E70BA5"/>
    <w:rsid w:val="00E70D5A"/>
    <w:rsid w:val="00E70FFB"/>
    <w:rsid w:val="00E719FE"/>
    <w:rsid w:val="00E71FB7"/>
    <w:rsid w:val="00E71FEE"/>
    <w:rsid w:val="00E71FFA"/>
    <w:rsid w:val="00E722FE"/>
    <w:rsid w:val="00E7240A"/>
    <w:rsid w:val="00E72741"/>
    <w:rsid w:val="00E7276F"/>
    <w:rsid w:val="00E728EC"/>
    <w:rsid w:val="00E74894"/>
    <w:rsid w:val="00E75301"/>
    <w:rsid w:val="00E7591A"/>
    <w:rsid w:val="00E75D6F"/>
    <w:rsid w:val="00E7610D"/>
    <w:rsid w:val="00E7645B"/>
    <w:rsid w:val="00E766A9"/>
    <w:rsid w:val="00E76E29"/>
    <w:rsid w:val="00E770DC"/>
    <w:rsid w:val="00E777E9"/>
    <w:rsid w:val="00E777EB"/>
    <w:rsid w:val="00E77842"/>
    <w:rsid w:val="00E77E87"/>
    <w:rsid w:val="00E77F35"/>
    <w:rsid w:val="00E8003C"/>
    <w:rsid w:val="00E8024A"/>
    <w:rsid w:val="00E80BF3"/>
    <w:rsid w:val="00E80F29"/>
    <w:rsid w:val="00E813AC"/>
    <w:rsid w:val="00E81C19"/>
    <w:rsid w:val="00E81D50"/>
    <w:rsid w:val="00E820E8"/>
    <w:rsid w:val="00E82344"/>
    <w:rsid w:val="00E82377"/>
    <w:rsid w:val="00E82397"/>
    <w:rsid w:val="00E823FF"/>
    <w:rsid w:val="00E824FD"/>
    <w:rsid w:val="00E82633"/>
    <w:rsid w:val="00E82A53"/>
    <w:rsid w:val="00E82B27"/>
    <w:rsid w:val="00E82F98"/>
    <w:rsid w:val="00E83266"/>
    <w:rsid w:val="00E834B7"/>
    <w:rsid w:val="00E835C7"/>
    <w:rsid w:val="00E83AEB"/>
    <w:rsid w:val="00E84068"/>
    <w:rsid w:val="00E84987"/>
    <w:rsid w:val="00E851E9"/>
    <w:rsid w:val="00E85A37"/>
    <w:rsid w:val="00E860EE"/>
    <w:rsid w:val="00E862D5"/>
    <w:rsid w:val="00E86578"/>
    <w:rsid w:val="00E8752F"/>
    <w:rsid w:val="00E875FD"/>
    <w:rsid w:val="00E9007D"/>
    <w:rsid w:val="00E903DE"/>
    <w:rsid w:val="00E90E16"/>
    <w:rsid w:val="00E9168F"/>
    <w:rsid w:val="00E91E5F"/>
    <w:rsid w:val="00E92200"/>
    <w:rsid w:val="00E9258E"/>
    <w:rsid w:val="00E92619"/>
    <w:rsid w:val="00E927D8"/>
    <w:rsid w:val="00E9287B"/>
    <w:rsid w:val="00E93193"/>
    <w:rsid w:val="00E936D0"/>
    <w:rsid w:val="00E93A15"/>
    <w:rsid w:val="00E93B44"/>
    <w:rsid w:val="00E93DF5"/>
    <w:rsid w:val="00E94054"/>
    <w:rsid w:val="00E960C4"/>
    <w:rsid w:val="00E96375"/>
    <w:rsid w:val="00E964BE"/>
    <w:rsid w:val="00E965AC"/>
    <w:rsid w:val="00E966E0"/>
    <w:rsid w:val="00E96DE1"/>
    <w:rsid w:val="00E97136"/>
    <w:rsid w:val="00E973CF"/>
    <w:rsid w:val="00E97501"/>
    <w:rsid w:val="00E977B2"/>
    <w:rsid w:val="00E97828"/>
    <w:rsid w:val="00E97FB5"/>
    <w:rsid w:val="00EA04D8"/>
    <w:rsid w:val="00EA109C"/>
    <w:rsid w:val="00EA15CF"/>
    <w:rsid w:val="00EA1636"/>
    <w:rsid w:val="00EA1B63"/>
    <w:rsid w:val="00EA1C7D"/>
    <w:rsid w:val="00EA22CD"/>
    <w:rsid w:val="00EA24FF"/>
    <w:rsid w:val="00EA2675"/>
    <w:rsid w:val="00EA27C4"/>
    <w:rsid w:val="00EA3812"/>
    <w:rsid w:val="00EA47C5"/>
    <w:rsid w:val="00EA480D"/>
    <w:rsid w:val="00EA4FD4"/>
    <w:rsid w:val="00EA50E1"/>
    <w:rsid w:val="00EA5277"/>
    <w:rsid w:val="00EA5960"/>
    <w:rsid w:val="00EA5CAC"/>
    <w:rsid w:val="00EA5CB5"/>
    <w:rsid w:val="00EA5FF2"/>
    <w:rsid w:val="00EA6162"/>
    <w:rsid w:val="00EA664C"/>
    <w:rsid w:val="00EA7253"/>
    <w:rsid w:val="00EA7B25"/>
    <w:rsid w:val="00EA7C20"/>
    <w:rsid w:val="00EB0691"/>
    <w:rsid w:val="00EB0726"/>
    <w:rsid w:val="00EB0818"/>
    <w:rsid w:val="00EB09EC"/>
    <w:rsid w:val="00EB0D8E"/>
    <w:rsid w:val="00EB0E71"/>
    <w:rsid w:val="00EB107D"/>
    <w:rsid w:val="00EB1165"/>
    <w:rsid w:val="00EB1469"/>
    <w:rsid w:val="00EB1AC1"/>
    <w:rsid w:val="00EB1C54"/>
    <w:rsid w:val="00EB26B7"/>
    <w:rsid w:val="00EB2B14"/>
    <w:rsid w:val="00EB2B1F"/>
    <w:rsid w:val="00EB2BD2"/>
    <w:rsid w:val="00EB3045"/>
    <w:rsid w:val="00EB39C8"/>
    <w:rsid w:val="00EB3BE7"/>
    <w:rsid w:val="00EB3F90"/>
    <w:rsid w:val="00EB4B2D"/>
    <w:rsid w:val="00EB4CC5"/>
    <w:rsid w:val="00EB4ECE"/>
    <w:rsid w:val="00EB5BC9"/>
    <w:rsid w:val="00EB5D45"/>
    <w:rsid w:val="00EB6285"/>
    <w:rsid w:val="00EB6313"/>
    <w:rsid w:val="00EB6660"/>
    <w:rsid w:val="00EB6B79"/>
    <w:rsid w:val="00EB6D1D"/>
    <w:rsid w:val="00EB7383"/>
    <w:rsid w:val="00EB7F59"/>
    <w:rsid w:val="00EC06CC"/>
    <w:rsid w:val="00EC0708"/>
    <w:rsid w:val="00EC093E"/>
    <w:rsid w:val="00EC0A66"/>
    <w:rsid w:val="00EC0E84"/>
    <w:rsid w:val="00EC1033"/>
    <w:rsid w:val="00EC17E9"/>
    <w:rsid w:val="00EC1807"/>
    <w:rsid w:val="00EC1859"/>
    <w:rsid w:val="00EC2483"/>
    <w:rsid w:val="00EC25B0"/>
    <w:rsid w:val="00EC2A22"/>
    <w:rsid w:val="00EC2CFF"/>
    <w:rsid w:val="00EC3DD2"/>
    <w:rsid w:val="00EC4141"/>
    <w:rsid w:val="00EC414E"/>
    <w:rsid w:val="00EC47E4"/>
    <w:rsid w:val="00EC4D47"/>
    <w:rsid w:val="00EC55AA"/>
    <w:rsid w:val="00EC5824"/>
    <w:rsid w:val="00EC5A21"/>
    <w:rsid w:val="00EC5A6A"/>
    <w:rsid w:val="00EC5B11"/>
    <w:rsid w:val="00EC5DB3"/>
    <w:rsid w:val="00EC5E96"/>
    <w:rsid w:val="00EC5F9D"/>
    <w:rsid w:val="00EC6FC9"/>
    <w:rsid w:val="00EC7142"/>
    <w:rsid w:val="00EC7585"/>
    <w:rsid w:val="00EC75EC"/>
    <w:rsid w:val="00EC7AEB"/>
    <w:rsid w:val="00EC7B51"/>
    <w:rsid w:val="00ED0FB4"/>
    <w:rsid w:val="00ED11AD"/>
    <w:rsid w:val="00ED19A0"/>
    <w:rsid w:val="00ED1A1A"/>
    <w:rsid w:val="00ED27EC"/>
    <w:rsid w:val="00ED2973"/>
    <w:rsid w:val="00ED2C66"/>
    <w:rsid w:val="00ED307B"/>
    <w:rsid w:val="00ED3610"/>
    <w:rsid w:val="00ED3A21"/>
    <w:rsid w:val="00ED3A98"/>
    <w:rsid w:val="00ED3FC7"/>
    <w:rsid w:val="00ED4AF3"/>
    <w:rsid w:val="00ED4C09"/>
    <w:rsid w:val="00ED4D1D"/>
    <w:rsid w:val="00ED5602"/>
    <w:rsid w:val="00ED57CC"/>
    <w:rsid w:val="00ED58B9"/>
    <w:rsid w:val="00ED5E0D"/>
    <w:rsid w:val="00ED5E62"/>
    <w:rsid w:val="00ED5F77"/>
    <w:rsid w:val="00ED62B5"/>
    <w:rsid w:val="00ED652A"/>
    <w:rsid w:val="00ED6973"/>
    <w:rsid w:val="00ED6BFB"/>
    <w:rsid w:val="00ED6E5C"/>
    <w:rsid w:val="00ED7045"/>
    <w:rsid w:val="00ED7141"/>
    <w:rsid w:val="00ED7905"/>
    <w:rsid w:val="00ED7B73"/>
    <w:rsid w:val="00ED7DB3"/>
    <w:rsid w:val="00EE0182"/>
    <w:rsid w:val="00EE032A"/>
    <w:rsid w:val="00EE0748"/>
    <w:rsid w:val="00EE0F3E"/>
    <w:rsid w:val="00EE1890"/>
    <w:rsid w:val="00EE19A8"/>
    <w:rsid w:val="00EE1C14"/>
    <w:rsid w:val="00EE26B5"/>
    <w:rsid w:val="00EE27EC"/>
    <w:rsid w:val="00EE2BE9"/>
    <w:rsid w:val="00EE2EEF"/>
    <w:rsid w:val="00EE3119"/>
    <w:rsid w:val="00EE3187"/>
    <w:rsid w:val="00EE3278"/>
    <w:rsid w:val="00EE3294"/>
    <w:rsid w:val="00EE369A"/>
    <w:rsid w:val="00EE391E"/>
    <w:rsid w:val="00EE3CA9"/>
    <w:rsid w:val="00EE4035"/>
    <w:rsid w:val="00EE44FF"/>
    <w:rsid w:val="00EE48A6"/>
    <w:rsid w:val="00EE4EA0"/>
    <w:rsid w:val="00EE58A1"/>
    <w:rsid w:val="00EE5C95"/>
    <w:rsid w:val="00EE5D55"/>
    <w:rsid w:val="00EE5EC5"/>
    <w:rsid w:val="00EE6531"/>
    <w:rsid w:val="00EE6DF7"/>
    <w:rsid w:val="00EE7247"/>
    <w:rsid w:val="00EE74B1"/>
    <w:rsid w:val="00EE7507"/>
    <w:rsid w:val="00EE7BC1"/>
    <w:rsid w:val="00EE7E49"/>
    <w:rsid w:val="00EF0C55"/>
    <w:rsid w:val="00EF0DE5"/>
    <w:rsid w:val="00EF1234"/>
    <w:rsid w:val="00EF1EBB"/>
    <w:rsid w:val="00EF2259"/>
    <w:rsid w:val="00EF24BA"/>
    <w:rsid w:val="00EF2787"/>
    <w:rsid w:val="00EF2849"/>
    <w:rsid w:val="00EF3034"/>
    <w:rsid w:val="00EF3750"/>
    <w:rsid w:val="00EF38C4"/>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C1"/>
    <w:rsid w:val="00F00EAD"/>
    <w:rsid w:val="00F01307"/>
    <w:rsid w:val="00F01990"/>
    <w:rsid w:val="00F01AD1"/>
    <w:rsid w:val="00F01AE6"/>
    <w:rsid w:val="00F02802"/>
    <w:rsid w:val="00F029C6"/>
    <w:rsid w:val="00F0353D"/>
    <w:rsid w:val="00F03B83"/>
    <w:rsid w:val="00F0448C"/>
    <w:rsid w:val="00F05795"/>
    <w:rsid w:val="00F057A2"/>
    <w:rsid w:val="00F0591E"/>
    <w:rsid w:val="00F05A9C"/>
    <w:rsid w:val="00F05BD2"/>
    <w:rsid w:val="00F05CB0"/>
    <w:rsid w:val="00F061BC"/>
    <w:rsid w:val="00F0627A"/>
    <w:rsid w:val="00F063FC"/>
    <w:rsid w:val="00F06A54"/>
    <w:rsid w:val="00F06AFD"/>
    <w:rsid w:val="00F06C8C"/>
    <w:rsid w:val="00F06EF4"/>
    <w:rsid w:val="00F0719C"/>
    <w:rsid w:val="00F071ED"/>
    <w:rsid w:val="00F10132"/>
    <w:rsid w:val="00F102DE"/>
    <w:rsid w:val="00F10CE1"/>
    <w:rsid w:val="00F10D05"/>
    <w:rsid w:val="00F10E88"/>
    <w:rsid w:val="00F11060"/>
    <w:rsid w:val="00F114B7"/>
    <w:rsid w:val="00F1176E"/>
    <w:rsid w:val="00F11970"/>
    <w:rsid w:val="00F11BE8"/>
    <w:rsid w:val="00F11E31"/>
    <w:rsid w:val="00F120B1"/>
    <w:rsid w:val="00F1218E"/>
    <w:rsid w:val="00F12A98"/>
    <w:rsid w:val="00F12B34"/>
    <w:rsid w:val="00F1342E"/>
    <w:rsid w:val="00F136EC"/>
    <w:rsid w:val="00F14221"/>
    <w:rsid w:val="00F144FD"/>
    <w:rsid w:val="00F14523"/>
    <w:rsid w:val="00F14530"/>
    <w:rsid w:val="00F14951"/>
    <w:rsid w:val="00F153EC"/>
    <w:rsid w:val="00F158B7"/>
    <w:rsid w:val="00F167BD"/>
    <w:rsid w:val="00F16865"/>
    <w:rsid w:val="00F1697C"/>
    <w:rsid w:val="00F169B3"/>
    <w:rsid w:val="00F16EFD"/>
    <w:rsid w:val="00F1710A"/>
    <w:rsid w:val="00F17204"/>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E9"/>
    <w:rsid w:val="00F23186"/>
    <w:rsid w:val="00F2340D"/>
    <w:rsid w:val="00F23CC1"/>
    <w:rsid w:val="00F23D32"/>
    <w:rsid w:val="00F24879"/>
    <w:rsid w:val="00F24B0C"/>
    <w:rsid w:val="00F25453"/>
    <w:rsid w:val="00F255DA"/>
    <w:rsid w:val="00F256ED"/>
    <w:rsid w:val="00F25776"/>
    <w:rsid w:val="00F25F85"/>
    <w:rsid w:val="00F2649F"/>
    <w:rsid w:val="00F264D7"/>
    <w:rsid w:val="00F2657B"/>
    <w:rsid w:val="00F26C99"/>
    <w:rsid w:val="00F275AD"/>
    <w:rsid w:val="00F279B7"/>
    <w:rsid w:val="00F27F24"/>
    <w:rsid w:val="00F27FBF"/>
    <w:rsid w:val="00F30007"/>
    <w:rsid w:val="00F3025F"/>
    <w:rsid w:val="00F30435"/>
    <w:rsid w:val="00F304C9"/>
    <w:rsid w:val="00F305D1"/>
    <w:rsid w:val="00F30924"/>
    <w:rsid w:val="00F3178D"/>
    <w:rsid w:val="00F31FB0"/>
    <w:rsid w:val="00F31FBD"/>
    <w:rsid w:val="00F3222F"/>
    <w:rsid w:val="00F322DD"/>
    <w:rsid w:val="00F3268B"/>
    <w:rsid w:val="00F32A6E"/>
    <w:rsid w:val="00F32C2E"/>
    <w:rsid w:val="00F32C5D"/>
    <w:rsid w:val="00F3338E"/>
    <w:rsid w:val="00F3349A"/>
    <w:rsid w:val="00F33583"/>
    <w:rsid w:val="00F33769"/>
    <w:rsid w:val="00F33831"/>
    <w:rsid w:val="00F33AC8"/>
    <w:rsid w:val="00F34462"/>
    <w:rsid w:val="00F34B85"/>
    <w:rsid w:val="00F34F99"/>
    <w:rsid w:val="00F350F3"/>
    <w:rsid w:val="00F3517C"/>
    <w:rsid w:val="00F354AB"/>
    <w:rsid w:val="00F3552D"/>
    <w:rsid w:val="00F357AB"/>
    <w:rsid w:val="00F3626C"/>
    <w:rsid w:val="00F36291"/>
    <w:rsid w:val="00F364B9"/>
    <w:rsid w:val="00F367C3"/>
    <w:rsid w:val="00F36921"/>
    <w:rsid w:val="00F371F9"/>
    <w:rsid w:val="00F378AF"/>
    <w:rsid w:val="00F40406"/>
    <w:rsid w:val="00F40964"/>
    <w:rsid w:val="00F41131"/>
    <w:rsid w:val="00F4158F"/>
    <w:rsid w:val="00F415AF"/>
    <w:rsid w:val="00F41884"/>
    <w:rsid w:val="00F418E4"/>
    <w:rsid w:val="00F4228F"/>
    <w:rsid w:val="00F4278E"/>
    <w:rsid w:val="00F42A9C"/>
    <w:rsid w:val="00F42CDF"/>
    <w:rsid w:val="00F4347C"/>
    <w:rsid w:val="00F443D8"/>
    <w:rsid w:val="00F44FFF"/>
    <w:rsid w:val="00F454FD"/>
    <w:rsid w:val="00F45A49"/>
    <w:rsid w:val="00F460E3"/>
    <w:rsid w:val="00F461CA"/>
    <w:rsid w:val="00F46A1C"/>
    <w:rsid w:val="00F46AE6"/>
    <w:rsid w:val="00F4701E"/>
    <w:rsid w:val="00F47C75"/>
    <w:rsid w:val="00F50819"/>
    <w:rsid w:val="00F50F5D"/>
    <w:rsid w:val="00F51271"/>
    <w:rsid w:val="00F51285"/>
    <w:rsid w:val="00F513CC"/>
    <w:rsid w:val="00F51641"/>
    <w:rsid w:val="00F516E3"/>
    <w:rsid w:val="00F51A49"/>
    <w:rsid w:val="00F52B5A"/>
    <w:rsid w:val="00F52BE7"/>
    <w:rsid w:val="00F52C43"/>
    <w:rsid w:val="00F5335A"/>
    <w:rsid w:val="00F5337B"/>
    <w:rsid w:val="00F533DC"/>
    <w:rsid w:val="00F53694"/>
    <w:rsid w:val="00F539F8"/>
    <w:rsid w:val="00F53CF4"/>
    <w:rsid w:val="00F53EF0"/>
    <w:rsid w:val="00F54256"/>
    <w:rsid w:val="00F542E6"/>
    <w:rsid w:val="00F54660"/>
    <w:rsid w:val="00F54B8A"/>
    <w:rsid w:val="00F54DDE"/>
    <w:rsid w:val="00F54F6D"/>
    <w:rsid w:val="00F550A3"/>
    <w:rsid w:val="00F55129"/>
    <w:rsid w:val="00F5547E"/>
    <w:rsid w:val="00F562DC"/>
    <w:rsid w:val="00F566D8"/>
    <w:rsid w:val="00F56795"/>
    <w:rsid w:val="00F56EC5"/>
    <w:rsid w:val="00F57439"/>
    <w:rsid w:val="00F579C7"/>
    <w:rsid w:val="00F60094"/>
    <w:rsid w:val="00F6038B"/>
    <w:rsid w:val="00F608E7"/>
    <w:rsid w:val="00F60DF1"/>
    <w:rsid w:val="00F6128E"/>
    <w:rsid w:val="00F613DB"/>
    <w:rsid w:val="00F615F8"/>
    <w:rsid w:val="00F61A89"/>
    <w:rsid w:val="00F622B6"/>
    <w:rsid w:val="00F63368"/>
    <w:rsid w:val="00F634DB"/>
    <w:rsid w:val="00F63890"/>
    <w:rsid w:val="00F63BA5"/>
    <w:rsid w:val="00F63CD0"/>
    <w:rsid w:val="00F63E5D"/>
    <w:rsid w:val="00F640B5"/>
    <w:rsid w:val="00F646B3"/>
    <w:rsid w:val="00F6478D"/>
    <w:rsid w:val="00F64890"/>
    <w:rsid w:val="00F64D7D"/>
    <w:rsid w:val="00F64DDE"/>
    <w:rsid w:val="00F6564E"/>
    <w:rsid w:val="00F6568B"/>
    <w:rsid w:val="00F6576D"/>
    <w:rsid w:val="00F65E06"/>
    <w:rsid w:val="00F665B2"/>
    <w:rsid w:val="00F665C5"/>
    <w:rsid w:val="00F66B0E"/>
    <w:rsid w:val="00F67EC7"/>
    <w:rsid w:val="00F67EFF"/>
    <w:rsid w:val="00F70792"/>
    <w:rsid w:val="00F707D0"/>
    <w:rsid w:val="00F7084F"/>
    <w:rsid w:val="00F7094D"/>
    <w:rsid w:val="00F70DEA"/>
    <w:rsid w:val="00F71D51"/>
    <w:rsid w:val="00F7211F"/>
    <w:rsid w:val="00F72195"/>
    <w:rsid w:val="00F728A8"/>
    <w:rsid w:val="00F730B1"/>
    <w:rsid w:val="00F74280"/>
    <w:rsid w:val="00F7486B"/>
    <w:rsid w:val="00F74BF3"/>
    <w:rsid w:val="00F751AA"/>
    <w:rsid w:val="00F7563D"/>
    <w:rsid w:val="00F759E5"/>
    <w:rsid w:val="00F75AE0"/>
    <w:rsid w:val="00F75AF1"/>
    <w:rsid w:val="00F76D3F"/>
    <w:rsid w:val="00F76F37"/>
    <w:rsid w:val="00F7702F"/>
    <w:rsid w:val="00F772DE"/>
    <w:rsid w:val="00F77371"/>
    <w:rsid w:val="00F77750"/>
    <w:rsid w:val="00F8021E"/>
    <w:rsid w:val="00F804A2"/>
    <w:rsid w:val="00F805F8"/>
    <w:rsid w:val="00F8112F"/>
    <w:rsid w:val="00F81AE2"/>
    <w:rsid w:val="00F81B5B"/>
    <w:rsid w:val="00F8245E"/>
    <w:rsid w:val="00F82818"/>
    <w:rsid w:val="00F828FB"/>
    <w:rsid w:val="00F82B37"/>
    <w:rsid w:val="00F82ECA"/>
    <w:rsid w:val="00F82F9D"/>
    <w:rsid w:val="00F83083"/>
    <w:rsid w:val="00F830D1"/>
    <w:rsid w:val="00F83556"/>
    <w:rsid w:val="00F83680"/>
    <w:rsid w:val="00F83F31"/>
    <w:rsid w:val="00F83FDC"/>
    <w:rsid w:val="00F84524"/>
    <w:rsid w:val="00F8482F"/>
    <w:rsid w:val="00F84CF9"/>
    <w:rsid w:val="00F85170"/>
    <w:rsid w:val="00F854A7"/>
    <w:rsid w:val="00F855AE"/>
    <w:rsid w:val="00F857E4"/>
    <w:rsid w:val="00F86DCB"/>
    <w:rsid w:val="00F87340"/>
    <w:rsid w:val="00F87AC1"/>
    <w:rsid w:val="00F87BF0"/>
    <w:rsid w:val="00F87C9E"/>
    <w:rsid w:val="00F90299"/>
    <w:rsid w:val="00F90E0D"/>
    <w:rsid w:val="00F9142F"/>
    <w:rsid w:val="00F91974"/>
    <w:rsid w:val="00F91D5D"/>
    <w:rsid w:val="00F9226C"/>
    <w:rsid w:val="00F9272E"/>
    <w:rsid w:val="00F92C41"/>
    <w:rsid w:val="00F92D3C"/>
    <w:rsid w:val="00F92D95"/>
    <w:rsid w:val="00F92F97"/>
    <w:rsid w:val="00F9331F"/>
    <w:rsid w:val="00F93760"/>
    <w:rsid w:val="00F9498F"/>
    <w:rsid w:val="00F94DCC"/>
    <w:rsid w:val="00F94F1E"/>
    <w:rsid w:val="00F95114"/>
    <w:rsid w:val="00F956B8"/>
    <w:rsid w:val="00F95755"/>
    <w:rsid w:val="00F9582E"/>
    <w:rsid w:val="00F96E91"/>
    <w:rsid w:val="00F96F0F"/>
    <w:rsid w:val="00F97290"/>
    <w:rsid w:val="00F97406"/>
    <w:rsid w:val="00F97C3B"/>
    <w:rsid w:val="00FA066C"/>
    <w:rsid w:val="00FA0BD2"/>
    <w:rsid w:val="00FA0D27"/>
    <w:rsid w:val="00FA1E99"/>
    <w:rsid w:val="00FA22EA"/>
    <w:rsid w:val="00FA23B0"/>
    <w:rsid w:val="00FA2612"/>
    <w:rsid w:val="00FA2A2D"/>
    <w:rsid w:val="00FA30B6"/>
    <w:rsid w:val="00FA3221"/>
    <w:rsid w:val="00FA37C6"/>
    <w:rsid w:val="00FA3800"/>
    <w:rsid w:val="00FA3B7D"/>
    <w:rsid w:val="00FA434C"/>
    <w:rsid w:val="00FA46BA"/>
    <w:rsid w:val="00FA46CE"/>
    <w:rsid w:val="00FA48AD"/>
    <w:rsid w:val="00FA49C8"/>
    <w:rsid w:val="00FA4B6C"/>
    <w:rsid w:val="00FA4EE2"/>
    <w:rsid w:val="00FA595A"/>
    <w:rsid w:val="00FA5A08"/>
    <w:rsid w:val="00FA5BAD"/>
    <w:rsid w:val="00FA5BB2"/>
    <w:rsid w:val="00FA5C2E"/>
    <w:rsid w:val="00FA6B4C"/>
    <w:rsid w:val="00FA7754"/>
    <w:rsid w:val="00FA7D61"/>
    <w:rsid w:val="00FB0375"/>
    <w:rsid w:val="00FB08E1"/>
    <w:rsid w:val="00FB107D"/>
    <w:rsid w:val="00FB1595"/>
    <w:rsid w:val="00FB1C44"/>
    <w:rsid w:val="00FB204C"/>
    <w:rsid w:val="00FB241C"/>
    <w:rsid w:val="00FB2631"/>
    <w:rsid w:val="00FB2752"/>
    <w:rsid w:val="00FB297E"/>
    <w:rsid w:val="00FB2EED"/>
    <w:rsid w:val="00FB3050"/>
    <w:rsid w:val="00FB345E"/>
    <w:rsid w:val="00FB3F49"/>
    <w:rsid w:val="00FB4840"/>
    <w:rsid w:val="00FB4976"/>
    <w:rsid w:val="00FB49D7"/>
    <w:rsid w:val="00FB4B94"/>
    <w:rsid w:val="00FB4F0B"/>
    <w:rsid w:val="00FB5002"/>
    <w:rsid w:val="00FB5369"/>
    <w:rsid w:val="00FB596A"/>
    <w:rsid w:val="00FB5B29"/>
    <w:rsid w:val="00FB5CDB"/>
    <w:rsid w:val="00FB5DB2"/>
    <w:rsid w:val="00FB5E5A"/>
    <w:rsid w:val="00FB5F15"/>
    <w:rsid w:val="00FB6104"/>
    <w:rsid w:val="00FB6120"/>
    <w:rsid w:val="00FB65B6"/>
    <w:rsid w:val="00FB6633"/>
    <w:rsid w:val="00FB69BF"/>
    <w:rsid w:val="00FB6C49"/>
    <w:rsid w:val="00FB6FF3"/>
    <w:rsid w:val="00FB76CB"/>
    <w:rsid w:val="00FB79C7"/>
    <w:rsid w:val="00FB7D83"/>
    <w:rsid w:val="00FB7D96"/>
    <w:rsid w:val="00FC0371"/>
    <w:rsid w:val="00FC06F7"/>
    <w:rsid w:val="00FC0D28"/>
    <w:rsid w:val="00FC14FD"/>
    <w:rsid w:val="00FC1657"/>
    <w:rsid w:val="00FC1A60"/>
    <w:rsid w:val="00FC1D35"/>
    <w:rsid w:val="00FC2417"/>
    <w:rsid w:val="00FC2868"/>
    <w:rsid w:val="00FC2B70"/>
    <w:rsid w:val="00FC2DA2"/>
    <w:rsid w:val="00FC30A8"/>
    <w:rsid w:val="00FC3237"/>
    <w:rsid w:val="00FC39DF"/>
    <w:rsid w:val="00FC3F13"/>
    <w:rsid w:val="00FC421D"/>
    <w:rsid w:val="00FC446E"/>
    <w:rsid w:val="00FC488C"/>
    <w:rsid w:val="00FC4C20"/>
    <w:rsid w:val="00FC5554"/>
    <w:rsid w:val="00FC594A"/>
    <w:rsid w:val="00FC5B3F"/>
    <w:rsid w:val="00FC6034"/>
    <w:rsid w:val="00FC659F"/>
    <w:rsid w:val="00FC6904"/>
    <w:rsid w:val="00FC6908"/>
    <w:rsid w:val="00FC69F1"/>
    <w:rsid w:val="00FC6D34"/>
    <w:rsid w:val="00FC7306"/>
    <w:rsid w:val="00FC76BB"/>
    <w:rsid w:val="00FC79C8"/>
    <w:rsid w:val="00FC7A3B"/>
    <w:rsid w:val="00FC7BA0"/>
    <w:rsid w:val="00FC7E8A"/>
    <w:rsid w:val="00FD001A"/>
    <w:rsid w:val="00FD0171"/>
    <w:rsid w:val="00FD0267"/>
    <w:rsid w:val="00FD0605"/>
    <w:rsid w:val="00FD0FCF"/>
    <w:rsid w:val="00FD17BF"/>
    <w:rsid w:val="00FD1975"/>
    <w:rsid w:val="00FD210A"/>
    <w:rsid w:val="00FD2518"/>
    <w:rsid w:val="00FD3215"/>
    <w:rsid w:val="00FD326B"/>
    <w:rsid w:val="00FD3396"/>
    <w:rsid w:val="00FD3E95"/>
    <w:rsid w:val="00FD46FC"/>
    <w:rsid w:val="00FD4878"/>
    <w:rsid w:val="00FD4ACA"/>
    <w:rsid w:val="00FD4C13"/>
    <w:rsid w:val="00FD4D37"/>
    <w:rsid w:val="00FD5864"/>
    <w:rsid w:val="00FD5C73"/>
    <w:rsid w:val="00FD6442"/>
    <w:rsid w:val="00FD64FA"/>
    <w:rsid w:val="00FD7945"/>
    <w:rsid w:val="00FE0D6C"/>
    <w:rsid w:val="00FE0E72"/>
    <w:rsid w:val="00FE0F56"/>
    <w:rsid w:val="00FE1428"/>
    <w:rsid w:val="00FE1CAA"/>
    <w:rsid w:val="00FE242B"/>
    <w:rsid w:val="00FE2537"/>
    <w:rsid w:val="00FE267F"/>
    <w:rsid w:val="00FE314E"/>
    <w:rsid w:val="00FE35E3"/>
    <w:rsid w:val="00FE41AF"/>
    <w:rsid w:val="00FE41D6"/>
    <w:rsid w:val="00FE4468"/>
    <w:rsid w:val="00FE47D0"/>
    <w:rsid w:val="00FE5369"/>
    <w:rsid w:val="00FE563F"/>
    <w:rsid w:val="00FE5800"/>
    <w:rsid w:val="00FE5935"/>
    <w:rsid w:val="00FE5ABF"/>
    <w:rsid w:val="00FE5BC0"/>
    <w:rsid w:val="00FE6112"/>
    <w:rsid w:val="00FE640C"/>
    <w:rsid w:val="00FE6ED4"/>
    <w:rsid w:val="00FE7A5B"/>
    <w:rsid w:val="00FE7F6D"/>
    <w:rsid w:val="00FF06B6"/>
    <w:rsid w:val="00FF0916"/>
    <w:rsid w:val="00FF0EBD"/>
    <w:rsid w:val="00FF2406"/>
    <w:rsid w:val="00FF273B"/>
    <w:rsid w:val="00FF296E"/>
    <w:rsid w:val="00FF29C8"/>
    <w:rsid w:val="00FF2EEF"/>
    <w:rsid w:val="00FF3094"/>
    <w:rsid w:val="00FF348A"/>
    <w:rsid w:val="00FF34CD"/>
    <w:rsid w:val="00FF3A4D"/>
    <w:rsid w:val="00FF3C74"/>
    <w:rsid w:val="00FF3F16"/>
    <w:rsid w:val="00FF462B"/>
    <w:rsid w:val="00FF4BF5"/>
    <w:rsid w:val="00FF4E3F"/>
    <w:rsid w:val="00FF52B1"/>
    <w:rsid w:val="00FF55DF"/>
    <w:rsid w:val="00FF5B50"/>
    <w:rsid w:val="00FF5BAF"/>
    <w:rsid w:val="00FF69F6"/>
    <w:rsid w:val="00FF6B0B"/>
    <w:rsid w:val="00FF6BCC"/>
    <w:rsid w:val="00FF6E9F"/>
    <w:rsid w:val="00FF6ED7"/>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E0CFC-AD24-45AF-A986-1561E2D4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F2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0F2D"/>
    <w:pPr>
      <w:keepNext/>
      <w:spacing w:before="240" w:after="60"/>
      <w:outlineLvl w:val="0"/>
    </w:pPr>
    <w:rPr>
      <w:rFonts w:ascii="Calibri Light" w:eastAsia="Times New Roman" w:hAnsi="Calibri Light"/>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F2D"/>
    <w:rPr>
      <w:rFonts w:ascii="Calibri Light" w:eastAsia="Times New Roman" w:hAnsi="Calibri Light" w:cs="Times New Roman"/>
      <w:b/>
      <w:bCs/>
      <w:kern w:val="32"/>
      <w:sz w:val="32"/>
      <w:szCs w:val="32"/>
    </w:rPr>
  </w:style>
  <w:style w:type="paragraph" w:styleId="Encabezado">
    <w:name w:val="header"/>
    <w:basedOn w:val="Normal"/>
    <w:link w:val="EncabezadoCar"/>
    <w:unhideWhenUsed/>
    <w:rsid w:val="000F0F2D"/>
    <w:pPr>
      <w:tabs>
        <w:tab w:val="center" w:pos="4252"/>
        <w:tab w:val="right" w:pos="8504"/>
      </w:tabs>
      <w:spacing w:after="0" w:line="240" w:lineRule="auto"/>
    </w:pPr>
  </w:style>
  <w:style w:type="character" w:customStyle="1" w:styleId="EncabezadoCar">
    <w:name w:val="Encabezado Car"/>
    <w:basedOn w:val="Fuentedeprrafopredeter"/>
    <w:link w:val="Encabezado"/>
    <w:rsid w:val="000F0F2D"/>
    <w:rPr>
      <w:rFonts w:ascii="Calibri" w:eastAsia="Calibri" w:hAnsi="Calibri" w:cs="Times New Roman"/>
      <w:lang w:val="es-ES"/>
    </w:rPr>
  </w:style>
  <w:style w:type="paragraph" w:styleId="Piedepgina">
    <w:name w:val="footer"/>
    <w:basedOn w:val="Normal"/>
    <w:link w:val="PiedepginaCar"/>
    <w:uiPriority w:val="99"/>
    <w:unhideWhenUsed/>
    <w:rsid w:val="000F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0F2D"/>
    <w:rPr>
      <w:rFonts w:ascii="Calibri" w:eastAsia="Calibri" w:hAnsi="Calibri" w:cs="Times New Roman"/>
      <w:lang w:val="es-ES"/>
    </w:rPr>
  </w:style>
  <w:style w:type="paragraph" w:styleId="Sinespaciado">
    <w:name w:val="No Spacing"/>
    <w:uiPriority w:val="1"/>
    <w:qFormat/>
    <w:rsid w:val="000F0F2D"/>
    <w:pPr>
      <w:spacing w:after="0" w:line="240" w:lineRule="auto"/>
    </w:pPr>
    <w:rPr>
      <w:rFonts w:ascii="Calibri" w:eastAsia="Calibri" w:hAnsi="Calibri" w:cs="Times New Roman"/>
      <w:lang w:val="es-ES"/>
    </w:rPr>
  </w:style>
  <w:style w:type="paragraph" w:customStyle="1" w:styleId="Default">
    <w:name w:val="Default"/>
    <w:rsid w:val="000F0F2D"/>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extoindependiente">
    <w:name w:val="Body Text"/>
    <w:aliases w:val="Subsection Body Text,body text,bt,contents,body tesx"/>
    <w:basedOn w:val="Normal"/>
    <w:link w:val="TextoindependienteCar"/>
    <w:rsid w:val="000F0F2D"/>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0F0F2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3561</Words>
  <Characters>19590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2</cp:revision>
  <dcterms:created xsi:type="dcterms:W3CDTF">2018-09-04T19:59:00Z</dcterms:created>
  <dcterms:modified xsi:type="dcterms:W3CDTF">2018-09-04T20:02:00Z</dcterms:modified>
</cp:coreProperties>
</file>